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25C7" w14:textId="77777777" w:rsidR="005A1771" w:rsidRPr="00183AF3" w:rsidRDefault="005A1771" w:rsidP="00183AF3">
      <w:pPr>
        <w:jc w:val="right"/>
        <w:rPr>
          <w:sz w:val="24"/>
          <w:szCs w:val="24"/>
        </w:rPr>
      </w:pPr>
      <w:r w:rsidRPr="00183AF3">
        <w:rPr>
          <w:sz w:val="24"/>
          <w:szCs w:val="24"/>
        </w:rPr>
        <w:t xml:space="preserve">Приложение № 1 </w:t>
      </w:r>
    </w:p>
    <w:p w14:paraId="456D00EF" w14:textId="77777777" w:rsidR="005A1771" w:rsidRPr="00183AF3" w:rsidRDefault="005A1771" w:rsidP="00183AF3">
      <w:pPr>
        <w:jc w:val="center"/>
        <w:rPr>
          <w:sz w:val="24"/>
          <w:szCs w:val="24"/>
        </w:rPr>
      </w:pPr>
      <w:r w:rsidRPr="00183AF3">
        <w:rPr>
          <w:sz w:val="24"/>
          <w:szCs w:val="24"/>
        </w:rPr>
        <w:t xml:space="preserve">КАЛЕНДАРНЫЙ ПЛАН ВОСПИТАТЕЛЬНОЙ РАБОТЫ </w:t>
      </w:r>
    </w:p>
    <w:p w14:paraId="62CF9B4F" w14:textId="1244B0E6" w:rsidR="005A1771" w:rsidRPr="00183AF3" w:rsidRDefault="005A1771" w:rsidP="00183AF3">
      <w:pPr>
        <w:jc w:val="center"/>
        <w:rPr>
          <w:sz w:val="24"/>
          <w:szCs w:val="24"/>
        </w:rPr>
      </w:pPr>
      <w:r w:rsidRPr="00183AF3">
        <w:rPr>
          <w:sz w:val="24"/>
          <w:szCs w:val="24"/>
        </w:rPr>
        <w:t>на 2025 — 2026 учебный год</w:t>
      </w:r>
    </w:p>
    <w:p w14:paraId="704313D6" w14:textId="77777777" w:rsidR="005A1771" w:rsidRPr="00183AF3" w:rsidRDefault="005A1771" w:rsidP="00183AF3">
      <w:pPr>
        <w:jc w:val="center"/>
        <w:rPr>
          <w:sz w:val="24"/>
          <w:szCs w:val="24"/>
        </w:rPr>
      </w:pPr>
    </w:p>
    <w:p w14:paraId="08441C33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>В ходе планирования воспитательной деятельности в учебных группах, рекомендуется учитывать воспитательный потенциал участия обучающихся в мероприятиях, проектах, конкурсах, акциях, проводимых на уровне:</w:t>
      </w:r>
    </w:p>
    <w:p w14:paraId="203F70B1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 Российской Федерации, в том числе: </w:t>
      </w:r>
    </w:p>
    <w:p w14:paraId="074A5053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«Добро.РФ» </w:t>
      </w:r>
    </w:p>
    <w:p w14:paraId="1CB6F514" w14:textId="3C9EF64B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«Россия – страна возможностей» </w:t>
      </w:r>
      <w:hyperlink r:id="rId5" w:history="1">
        <w:r w:rsidRPr="00183AF3">
          <w:rPr>
            <w:rStyle w:val="a6"/>
            <w:sz w:val="24"/>
            <w:szCs w:val="24"/>
          </w:rPr>
          <w:t>https://rsv.ru/</w:t>
        </w:r>
      </w:hyperlink>
      <w:r w:rsidRPr="00183AF3">
        <w:rPr>
          <w:sz w:val="24"/>
          <w:szCs w:val="24"/>
        </w:rPr>
        <w:t xml:space="preserve"> </w:t>
      </w:r>
    </w:p>
    <w:p w14:paraId="2F977774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«Большая перемена» </w:t>
      </w:r>
      <w:hyperlink r:id="rId6" w:history="1">
        <w:r w:rsidRPr="00183AF3">
          <w:rPr>
            <w:rStyle w:val="a6"/>
            <w:sz w:val="24"/>
            <w:szCs w:val="24"/>
          </w:rPr>
          <w:t>https://bolshayaperemena.online/</w:t>
        </w:r>
      </w:hyperlink>
      <w:r w:rsidRPr="00183AF3">
        <w:rPr>
          <w:sz w:val="24"/>
          <w:szCs w:val="24"/>
        </w:rPr>
        <w:t xml:space="preserve"> </w:t>
      </w:r>
    </w:p>
    <w:p w14:paraId="13B277C5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 «Российский союз молодежи» </w:t>
      </w:r>
      <w:hyperlink r:id="rId7" w:history="1">
        <w:r w:rsidRPr="00183AF3">
          <w:rPr>
            <w:rStyle w:val="a6"/>
            <w:sz w:val="24"/>
            <w:szCs w:val="24"/>
          </w:rPr>
          <w:t>https://www.ruy.ru</w:t>
        </w:r>
      </w:hyperlink>
      <w:r w:rsidRPr="00183AF3">
        <w:rPr>
          <w:sz w:val="24"/>
          <w:szCs w:val="24"/>
        </w:rPr>
        <w:t xml:space="preserve">/ </w:t>
      </w:r>
    </w:p>
    <w:p w14:paraId="4D6695B3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«Российское содружество колледжей» </w:t>
      </w:r>
      <w:hyperlink r:id="rId8" w:history="1">
        <w:r w:rsidRPr="00183AF3">
          <w:rPr>
            <w:rStyle w:val="a6"/>
            <w:sz w:val="24"/>
            <w:szCs w:val="24"/>
          </w:rPr>
          <w:t>https://команда-первых.рф/about/</w:t>
        </w:r>
      </w:hyperlink>
      <w:r w:rsidRPr="00183AF3">
        <w:rPr>
          <w:sz w:val="24"/>
          <w:szCs w:val="24"/>
        </w:rPr>
        <w:t xml:space="preserve">  </w:t>
      </w:r>
    </w:p>
    <w:p w14:paraId="053293C5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«Лидеры России» </w:t>
      </w:r>
      <w:hyperlink r:id="rId9" w:history="1">
        <w:r w:rsidRPr="00183AF3">
          <w:rPr>
            <w:rStyle w:val="a6"/>
            <w:sz w:val="24"/>
            <w:szCs w:val="24"/>
          </w:rPr>
          <w:t>https://лидерыроссии.рф/</w:t>
        </w:r>
      </w:hyperlink>
      <w:r w:rsidRPr="00183AF3">
        <w:rPr>
          <w:sz w:val="24"/>
          <w:szCs w:val="24"/>
        </w:rPr>
        <w:t xml:space="preserve"> </w:t>
      </w:r>
    </w:p>
    <w:p w14:paraId="0EA2E640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«Мы Вместе» (волонтерство) </w:t>
      </w:r>
      <w:hyperlink r:id="rId10" w:history="1">
        <w:r w:rsidRPr="00183AF3">
          <w:rPr>
            <w:rStyle w:val="a6"/>
            <w:sz w:val="24"/>
            <w:szCs w:val="24"/>
          </w:rPr>
          <w:t>https://onf.ru</w:t>
        </w:r>
      </w:hyperlink>
      <w:r w:rsidRPr="00183AF3">
        <w:rPr>
          <w:sz w:val="24"/>
          <w:szCs w:val="24"/>
        </w:rPr>
        <w:t xml:space="preserve">  </w:t>
      </w:r>
    </w:p>
    <w:p w14:paraId="4EDB5EBC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Отраслевые конкурсы профессионального мастерства; </w:t>
      </w:r>
    </w:p>
    <w:p w14:paraId="04EA26F3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Всероссийское чемпионатное движение по профессиональному мастерству «Профессионалы» pro.firpo.ru  </w:t>
      </w:r>
    </w:p>
    <w:p w14:paraId="57F076E8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движения «Абилимпикс»; </w:t>
      </w:r>
    </w:p>
    <w:p w14:paraId="2DB0556A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РДДМ - Российское движение детей и молодежи вовлечение обучающихся в движение; </w:t>
      </w:r>
    </w:p>
    <w:p w14:paraId="2CE92795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Вовлечение в кружки, регистрация в системе «Навигатор»; </w:t>
      </w:r>
    </w:p>
    <w:p w14:paraId="2999A0C6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«Навигаторы детства»; </w:t>
      </w:r>
    </w:p>
    <w:p w14:paraId="3A7BB1E2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Российский союз молодёжи; </w:t>
      </w:r>
    </w:p>
    <w:p w14:paraId="33B17F28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Студенческая весна; </w:t>
      </w:r>
    </w:p>
    <w:p w14:paraId="034E326C" w14:textId="77777777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субъектов Российской Федерации, а также отраслевые профессионально значимые события и праздники. </w:t>
      </w:r>
    </w:p>
    <w:p w14:paraId="6F9A3A15" w14:textId="35AF5728" w:rsidR="005A1771" w:rsidRPr="00183AF3" w:rsidRDefault="005A1771" w:rsidP="00183AF3">
      <w:pPr>
        <w:rPr>
          <w:sz w:val="24"/>
          <w:szCs w:val="24"/>
        </w:rPr>
      </w:pPr>
      <w:r w:rsidRPr="00183AF3">
        <w:rPr>
          <w:sz w:val="24"/>
          <w:szCs w:val="24"/>
        </w:rPr>
        <w:t xml:space="preserve">Еженедельно с 1 сентября 2024 года в планирование внесены классные тематические часы «Разговоры о важном», вся методическая информация размещена на сайте </w:t>
      </w:r>
      <w:hyperlink r:id="rId11" w:history="1">
        <w:r w:rsidRPr="00183AF3">
          <w:rPr>
            <w:rStyle w:val="a6"/>
            <w:sz w:val="24"/>
            <w:szCs w:val="24"/>
          </w:rPr>
          <w:t>https://разговорыоважном.рф/</w:t>
        </w:r>
      </w:hyperlink>
      <w:r w:rsidRPr="00183AF3">
        <w:rPr>
          <w:sz w:val="24"/>
          <w:szCs w:val="24"/>
        </w:rPr>
        <w:t xml:space="preserve"> </w:t>
      </w:r>
    </w:p>
    <w:p w14:paraId="1480C572" w14:textId="77777777" w:rsidR="005A1771" w:rsidRPr="00183AF3" w:rsidRDefault="005A1771" w:rsidP="00183AF3">
      <w:pPr>
        <w:rPr>
          <w:sz w:val="24"/>
          <w:szCs w:val="24"/>
        </w:rPr>
      </w:pP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669"/>
        <w:gridCol w:w="6527"/>
        <w:gridCol w:w="2334"/>
        <w:gridCol w:w="2202"/>
        <w:gridCol w:w="3544"/>
      </w:tblGrid>
      <w:tr w:rsidR="00374155" w:rsidRPr="00183AF3" w14:paraId="556539C3" w14:textId="77777777" w:rsidTr="004D7537">
        <w:tc>
          <w:tcPr>
            <w:tcW w:w="15276" w:type="dxa"/>
            <w:gridSpan w:val="5"/>
          </w:tcPr>
          <w:p w14:paraId="6556FE43" w14:textId="3D0D0545" w:rsidR="00374155" w:rsidRPr="00183AF3" w:rsidRDefault="00063643" w:rsidP="00183AF3">
            <w:pPr>
              <w:rPr>
                <w:b/>
                <w:bCs/>
                <w:sz w:val="24"/>
                <w:szCs w:val="24"/>
              </w:rPr>
            </w:pPr>
            <w:r w:rsidRPr="00183AF3">
              <w:rPr>
                <w:b/>
                <w:bCs/>
                <w:sz w:val="24"/>
                <w:szCs w:val="24"/>
              </w:rPr>
              <w:t>1. Организационные мероприятия:</w:t>
            </w:r>
          </w:p>
        </w:tc>
      </w:tr>
      <w:tr w:rsidR="0087354F" w:rsidRPr="00183AF3" w14:paraId="229A87FE" w14:textId="77777777" w:rsidTr="00D516B7">
        <w:tc>
          <w:tcPr>
            <w:tcW w:w="669" w:type="dxa"/>
          </w:tcPr>
          <w:p w14:paraId="47BBA6DD" w14:textId="023F51D6" w:rsidR="0087354F" w:rsidRPr="00183AF3" w:rsidRDefault="00B96C50" w:rsidP="00183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527" w:type="dxa"/>
          </w:tcPr>
          <w:p w14:paraId="04FD5530" w14:textId="77D5FA20" w:rsidR="0087354F" w:rsidRPr="00183AF3" w:rsidRDefault="0087354F" w:rsidP="00183AF3">
            <w:pPr>
              <w:jc w:val="both"/>
              <w:rPr>
                <w:sz w:val="24"/>
                <w:szCs w:val="24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Оформление выставок к мероприятиям, стендов, раздаточного материала. </w:t>
            </w:r>
          </w:p>
        </w:tc>
        <w:tc>
          <w:tcPr>
            <w:tcW w:w="2334" w:type="dxa"/>
          </w:tcPr>
          <w:p w14:paraId="05B9D14E" w14:textId="22AF9623" w:rsidR="0087354F" w:rsidRPr="00183AF3" w:rsidRDefault="0087354F" w:rsidP="00183AF3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49F6006" w14:textId="451F8013" w:rsidR="0087354F" w:rsidRPr="00183AF3" w:rsidRDefault="0087354F" w:rsidP="00183AF3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13392FB" w14:textId="00272FE6" w:rsidR="0087354F" w:rsidRPr="00183AF3" w:rsidRDefault="0087354F" w:rsidP="00183AF3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преподаватели</w:t>
            </w:r>
            <w:r w:rsidR="00B96C50">
              <w:rPr>
                <w:sz w:val="24"/>
                <w:szCs w:val="24"/>
              </w:rPr>
              <w:t>, преподаватели</w:t>
            </w:r>
          </w:p>
        </w:tc>
      </w:tr>
      <w:tr w:rsidR="00173B94" w:rsidRPr="00183AF3" w14:paraId="3EAD7770" w14:textId="77777777" w:rsidTr="00D516B7">
        <w:tc>
          <w:tcPr>
            <w:tcW w:w="669" w:type="dxa"/>
          </w:tcPr>
          <w:p w14:paraId="31D03BA4" w14:textId="182674CD" w:rsidR="00173B94" w:rsidRPr="00183AF3" w:rsidRDefault="00B96C50" w:rsidP="0017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27" w:type="dxa"/>
          </w:tcPr>
          <w:p w14:paraId="02665BA9" w14:textId="77777777" w:rsidR="00173B94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Предоставление мер материальной поддержки семьям с детьми:</w:t>
            </w:r>
          </w:p>
          <w:p w14:paraId="08917F17" w14:textId="77777777" w:rsidR="00173B94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- полное государственное обеспечение;</w:t>
            </w:r>
          </w:p>
          <w:p w14:paraId="0D9AFF4A" w14:textId="77777777" w:rsidR="00173B94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- дополнительные меры по социальной защите;</w:t>
            </w:r>
          </w:p>
          <w:p w14:paraId="513A4030" w14:textId="77777777" w:rsidR="00173B94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lastRenderedPageBreak/>
              <w:t>- выплаты выпускникам;</w:t>
            </w:r>
          </w:p>
          <w:p w14:paraId="73C86633" w14:textId="77777777" w:rsidR="00173B94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- лицам, из числа КМНС;</w:t>
            </w:r>
          </w:p>
          <w:p w14:paraId="680F7D15" w14:textId="3873267A" w:rsidR="00173B94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- дет</w:t>
            </w:r>
            <w:r w:rsidR="00204C8E">
              <w:rPr>
                <w:color w:val="000000"/>
                <w:spacing w:val="-3"/>
                <w:sz w:val="24"/>
                <w:szCs w:val="24"/>
                <w:lang w:bidi="en-US"/>
              </w:rPr>
              <w:t>ям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 участников СВО, участников боевых действий;</w:t>
            </w:r>
          </w:p>
          <w:p w14:paraId="743B7588" w14:textId="5A80BDF6" w:rsidR="00173B94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- дет</w:t>
            </w:r>
            <w:r w:rsidR="00204C8E">
              <w:rPr>
                <w:color w:val="000000"/>
                <w:spacing w:val="-3"/>
                <w:sz w:val="24"/>
                <w:szCs w:val="24"/>
                <w:lang w:bidi="en-US"/>
              </w:rPr>
              <w:t>ям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 из многодетных семей;</w:t>
            </w:r>
          </w:p>
          <w:p w14:paraId="1C8CD7A0" w14:textId="47CF811C" w:rsidR="00173B94" w:rsidRPr="00183AF3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- дет</w:t>
            </w:r>
            <w:r w:rsidR="00204C8E">
              <w:rPr>
                <w:color w:val="000000"/>
                <w:spacing w:val="-3"/>
                <w:sz w:val="24"/>
                <w:szCs w:val="24"/>
                <w:lang w:bidi="en-US"/>
              </w:rPr>
              <w:t>ям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 инвалид</w:t>
            </w:r>
            <w:r w:rsidR="00204C8E">
              <w:rPr>
                <w:color w:val="000000"/>
                <w:spacing w:val="-3"/>
                <w:sz w:val="24"/>
                <w:szCs w:val="24"/>
                <w:lang w:bidi="en-US"/>
              </w:rPr>
              <w:t>ам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 и инвалид</w:t>
            </w:r>
            <w:r w:rsidR="00204C8E">
              <w:rPr>
                <w:color w:val="000000"/>
                <w:spacing w:val="-3"/>
                <w:sz w:val="24"/>
                <w:szCs w:val="24"/>
                <w:lang w:bidi="en-US"/>
              </w:rPr>
              <w:t>ам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.</w:t>
            </w:r>
          </w:p>
        </w:tc>
        <w:tc>
          <w:tcPr>
            <w:tcW w:w="2334" w:type="dxa"/>
          </w:tcPr>
          <w:p w14:paraId="6238CED1" w14:textId="45FA624C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</w:tcPr>
          <w:p w14:paraId="386322E2" w14:textId="3199E024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4E3E14B6" w14:textId="41EFD820" w:rsidR="00173B94" w:rsidRPr="00183AF3" w:rsidRDefault="00173B94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социальный педагог</w:t>
            </w:r>
          </w:p>
        </w:tc>
      </w:tr>
      <w:tr w:rsidR="00173B94" w:rsidRPr="00183AF3" w14:paraId="6FB4E38B" w14:textId="77777777" w:rsidTr="00D516B7">
        <w:tc>
          <w:tcPr>
            <w:tcW w:w="669" w:type="dxa"/>
          </w:tcPr>
          <w:p w14:paraId="15D9D514" w14:textId="50D3B8C7" w:rsidR="00173B94" w:rsidRPr="00183AF3" w:rsidRDefault="00B96C50" w:rsidP="0017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27" w:type="dxa"/>
          </w:tcPr>
          <w:p w14:paraId="60D0207A" w14:textId="2A445FBD" w:rsidR="00173B94" w:rsidRPr="00183AF3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Повседневная работа с классными руководителями.</w:t>
            </w:r>
          </w:p>
        </w:tc>
        <w:tc>
          <w:tcPr>
            <w:tcW w:w="2334" w:type="dxa"/>
          </w:tcPr>
          <w:p w14:paraId="2B7ADBB6" w14:textId="3A2F0F82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34BA478" w14:textId="3A72D46E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27F150C8" w14:textId="24B96F2F" w:rsidR="00173B94" w:rsidRPr="00183AF3" w:rsidRDefault="00173B94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173B94" w:rsidRPr="00183AF3" w14:paraId="51DB372C" w14:textId="77777777" w:rsidTr="00D516B7">
        <w:tc>
          <w:tcPr>
            <w:tcW w:w="669" w:type="dxa"/>
          </w:tcPr>
          <w:p w14:paraId="45222067" w14:textId="5D0E13EF" w:rsidR="00173B94" w:rsidRPr="00183AF3" w:rsidRDefault="00B96C50" w:rsidP="0017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27" w:type="dxa"/>
          </w:tcPr>
          <w:p w14:paraId="4941E044" w14:textId="784F2ACB" w:rsidR="00173B94" w:rsidRPr="00183AF3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Повседневная работа с обучающимися, входящими в студенческий актив, с проблемными обучающимися.</w:t>
            </w:r>
          </w:p>
        </w:tc>
        <w:tc>
          <w:tcPr>
            <w:tcW w:w="2334" w:type="dxa"/>
          </w:tcPr>
          <w:p w14:paraId="7F456A2A" w14:textId="70641964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506C8D1" w14:textId="4B2F0E62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052C1A3" w14:textId="6747A595" w:rsidR="00173B94" w:rsidRPr="00183AF3" w:rsidRDefault="00173B94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173B94" w:rsidRPr="00183AF3" w14:paraId="52E24F15" w14:textId="77777777" w:rsidTr="00D516B7">
        <w:tc>
          <w:tcPr>
            <w:tcW w:w="669" w:type="dxa"/>
          </w:tcPr>
          <w:p w14:paraId="7E1C6E46" w14:textId="59A4D014" w:rsidR="00173B94" w:rsidRPr="00183AF3" w:rsidRDefault="00B96C50" w:rsidP="0017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27" w:type="dxa"/>
          </w:tcPr>
          <w:p w14:paraId="23BF5C7B" w14:textId="760BF952" w:rsidR="00173B94" w:rsidRPr="00183AF3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Размещение информации о мероприятиях на сайте, </w:t>
            </w:r>
            <w:r w:rsidR="00204C8E"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написание </w:t>
            </w: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новостей в социальные сети.</w:t>
            </w:r>
          </w:p>
        </w:tc>
        <w:tc>
          <w:tcPr>
            <w:tcW w:w="2334" w:type="dxa"/>
          </w:tcPr>
          <w:p w14:paraId="7F4BA7A2" w14:textId="6D346963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46AE099" w14:textId="0EBBFD0B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6337130A" w14:textId="74D429D8" w:rsidR="00173B94" w:rsidRPr="00183AF3" w:rsidRDefault="00173B94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Ответственные за мероприятия</w:t>
            </w:r>
          </w:p>
        </w:tc>
      </w:tr>
      <w:tr w:rsidR="00173B94" w:rsidRPr="00183AF3" w14:paraId="5A8F8048" w14:textId="77777777" w:rsidTr="00D516B7">
        <w:tc>
          <w:tcPr>
            <w:tcW w:w="669" w:type="dxa"/>
          </w:tcPr>
          <w:p w14:paraId="1CB3AA42" w14:textId="0CB7B193" w:rsidR="00173B94" w:rsidRPr="00183AF3" w:rsidRDefault="00B96C50" w:rsidP="0017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527" w:type="dxa"/>
          </w:tcPr>
          <w:p w14:paraId="339757CE" w14:textId="21BF798B" w:rsidR="00173B94" w:rsidRPr="00183AF3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Наполнение сайта учреждения раздела "Воспитательная работа".</w:t>
            </w:r>
          </w:p>
        </w:tc>
        <w:tc>
          <w:tcPr>
            <w:tcW w:w="2334" w:type="dxa"/>
          </w:tcPr>
          <w:p w14:paraId="50104BA8" w14:textId="40CD2284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C33535C" w14:textId="18B1F966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7811B667" w14:textId="7EB9708E" w:rsidR="00173B94" w:rsidRPr="00183AF3" w:rsidRDefault="00173B94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173B94" w:rsidRPr="00183AF3" w14:paraId="359298C7" w14:textId="77777777" w:rsidTr="00D516B7">
        <w:tc>
          <w:tcPr>
            <w:tcW w:w="669" w:type="dxa"/>
          </w:tcPr>
          <w:p w14:paraId="38A7C26A" w14:textId="468B9D34" w:rsidR="00173B94" w:rsidRPr="00183AF3" w:rsidRDefault="00B96C50" w:rsidP="0017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527" w:type="dxa"/>
          </w:tcPr>
          <w:p w14:paraId="16DA35D3" w14:textId="4D36812B" w:rsidR="00173B94" w:rsidRPr="00183AF3" w:rsidRDefault="00173B94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Организация студенческого самоуправления. Организация событий к памятным датам, развлекательных мероприятий, участие в городских и краевых мероприятиях.</w:t>
            </w:r>
          </w:p>
        </w:tc>
        <w:tc>
          <w:tcPr>
            <w:tcW w:w="2334" w:type="dxa"/>
          </w:tcPr>
          <w:p w14:paraId="4C4FA6E9" w14:textId="3F061F8B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6C30885" w14:textId="68F4F7ED" w:rsidR="00173B94" w:rsidRPr="00183AF3" w:rsidRDefault="00173B94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232AA1EC" w14:textId="0A5645C6" w:rsidR="00173B94" w:rsidRPr="00183AF3" w:rsidRDefault="00173B94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воспитатели.</w:t>
            </w:r>
          </w:p>
        </w:tc>
      </w:tr>
      <w:tr w:rsidR="00173B94" w:rsidRPr="00183AF3" w14:paraId="2E2B2015" w14:textId="77777777" w:rsidTr="00D516B7">
        <w:tc>
          <w:tcPr>
            <w:tcW w:w="669" w:type="dxa"/>
          </w:tcPr>
          <w:p w14:paraId="3C42AB59" w14:textId="1D3C9CF3" w:rsidR="00173B94" w:rsidRPr="00183AF3" w:rsidRDefault="00B96C50" w:rsidP="00173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527" w:type="dxa"/>
          </w:tcPr>
          <w:p w14:paraId="64B45863" w14:textId="48A8A84B" w:rsidR="00173B94" w:rsidRPr="00183AF3" w:rsidRDefault="00173B94" w:rsidP="00173B94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Издание приказа о закреплении за группами обучающихся классных руководителей.</w:t>
            </w:r>
          </w:p>
        </w:tc>
        <w:tc>
          <w:tcPr>
            <w:tcW w:w="2334" w:type="dxa"/>
          </w:tcPr>
          <w:p w14:paraId="75AFACBF" w14:textId="028AC931" w:rsidR="00173B94" w:rsidRPr="00183AF3" w:rsidRDefault="00204C8E" w:rsidP="00173B94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F8312F8" w14:textId="3C90CCCB" w:rsidR="00173B94" w:rsidRPr="00183AF3" w:rsidRDefault="00204C8E" w:rsidP="00173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127BB067" w14:textId="5A6584F3" w:rsidR="00173B94" w:rsidRPr="00183AF3" w:rsidRDefault="00204C8E" w:rsidP="00173B94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04C8E" w:rsidRPr="00183AF3" w14:paraId="3F07DE56" w14:textId="77777777" w:rsidTr="00D516B7">
        <w:tc>
          <w:tcPr>
            <w:tcW w:w="669" w:type="dxa"/>
          </w:tcPr>
          <w:p w14:paraId="686C57FB" w14:textId="61E316D0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527" w:type="dxa"/>
          </w:tcPr>
          <w:p w14:paraId="1F78243C" w14:textId="51AC67CB" w:rsidR="00204C8E" w:rsidRPr="00183AF3" w:rsidRDefault="00204C8E" w:rsidP="00204C8E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Разработка и утверждение планов воспитательной работы классных руководителей</w:t>
            </w:r>
            <w:r w:rsidR="004A0E5A">
              <w:rPr>
                <w:color w:val="000000"/>
                <w:spacing w:val="-3"/>
                <w:sz w:val="24"/>
                <w:szCs w:val="24"/>
                <w:lang w:bidi="en-US"/>
              </w:rPr>
              <w:t>.</w:t>
            </w:r>
          </w:p>
        </w:tc>
        <w:tc>
          <w:tcPr>
            <w:tcW w:w="2334" w:type="dxa"/>
          </w:tcPr>
          <w:p w14:paraId="5F12C26C" w14:textId="4E6811EA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DB9A503" w14:textId="098414C7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05FC66FE" w14:textId="50354CE3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>, классные руководители</w:t>
            </w:r>
          </w:p>
        </w:tc>
      </w:tr>
      <w:tr w:rsidR="00204C8E" w:rsidRPr="00183AF3" w14:paraId="02871F87" w14:textId="77777777" w:rsidTr="00D516B7">
        <w:tc>
          <w:tcPr>
            <w:tcW w:w="669" w:type="dxa"/>
          </w:tcPr>
          <w:p w14:paraId="53C3DD3E" w14:textId="3050B5B9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527" w:type="dxa"/>
          </w:tcPr>
          <w:p w14:paraId="1C0B83FE" w14:textId="5E16C93C" w:rsidR="00204C8E" w:rsidRPr="00183AF3" w:rsidRDefault="00204C8E" w:rsidP="00204C8E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Составление рабочей программы воспитания на 2025 – 2026 учебный год. Анализа воспитательной работы за 2024-2025 учебный год. Оценка эффективности воспитательной деятельности за 2024-2025 учебный год</w:t>
            </w:r>
            <w:r w:rsidR="004A0E5A">
              <w:rPr>
                <w:color w:val="000000"/>
                <w:spacing w:val="-3"/>
                <w:sz w:val="24"/>
                <w:szCs w:val="24"/>
                <w:lang w:bidi="en-US"/>
              </w:rPr>
              <w:t>.</w:t>
            </w:r>
          </w:p>
        </w:tc>
        <w:tc>
          <w:tcPr>
            <w:tcW w:w="2334" w:type="dxa"/>
          </w:tcPr>
          <w:p w14:paraId="00D37368" w14:textId="6C381419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AFEFEE0" w14:textId="3E67EADC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3384A3A7" w14:textId="12BB0DB5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04C8E" w:rsidRPr="00183AF3" w14:paraId="653DBDB2" w14:textId="77777777" w:rsidTr="00D516B7">
        <w:tc>
          <w:tcPr>
            <w:tcW w:w="669" w:type="dxa"/>
          </w:tcPr>
          <w:p w14:paraId="41B7F6F2" w14:textId="687C5CFB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527" w:type="dxa"/>
          </w:tcPr>
          <w:p w14:paraId="4989845F" w14:textId="76DC9054" w:rsidR="00204C8E" w:rsidRPr="00183AF3" w:rsidRDefault="00204C8E" w:rsidP="00204C8E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Составление отчетной документации по итогам 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работы</w:t>
            </w: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.</w:t>
            </w:r>
          </w:p>
        </w:tc>
        <w:tc>
          <w:tcPr>
            <w:tcW w:w="2334" w:type="dxa"/>
          </w:tcPr>
          <w:p w14:paraId="3BA7FDEA" w14:textId="1C252F8F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6C4C5D6" w14:textId="599E32ED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5E675B0" w14:textId="25148DDC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воспитатели.</w:t>
            </w:r>
          </w:p>
        </w:tc>
      </w:tr>
      <w:tr w:rsidR="00204C8E" w:rsidRPr="00183AF3" w14:paraId="3E31A822" w14:textId="77777777" w:rsidTr="00D516B7">
        <w:tc>
          <w:tcPr>
            <w:tcW w:w="669" w:type="dxa"/>
          </w:tcPr>
          <w:p w14:paraId="60EE2CAF" w14:textId="04CDB6FF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527" w:type="dxa"/>
          </w:tcPr>
          <w:p w14:paraId="2C352B37" w14:textId="0F510F52" w:rsidR="00204C8E" w:rsidRPr="00183AF3" w:rsidRDefault="00204C8E" w:rsidP="00204C8E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Мониторинг выполнения планов воспитательной работы классными руководителями по итогам 1 полугодия, в конце года.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 xml:space="preserve"> Анализ отчетов классных руководителей.</w:t>
            </w:r>
          </w:p>
        </w:tc>
        <w:tc>
          <w:tcPr>
            <w:tcW w:w="2334" w:type="dxa"/>
          </w:tcPr>
          <w:p w14:paraId="0EC79734" w14:textId="03ED33CF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A005E8A" w14:textId="3DE92E4B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1B3793E6" w14:textId="35A1BF86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04C8E" w:rsidRPr="00183AF3" w14:paraId="0D99E669" w14:textId="77777777" w:rsidTr="00D516B7">
        <w:tc>
          <w:tcPr>
            <w:tcW w:w="669" w:type="dxa"/>
          </w:tcPr>
          <w:p w14:paraId="0796DD66" w14:textId="5C955953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527" w:type="dxa"/>
          </w:tcPr>
          <w:p w14:paraId="2B0D0472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Организация заселения обучающихся в общежитие техникума.</w:t>
            </w:r>
          </w:p>
          <w:p w14:paraId="39B0EDC7" w14:textId="068B5A1F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Организация работы с обучающимися в общежитиях:</w:t>
            </w:r>
          </w:p>
          <w:p w14:paraId="539EB41F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 xml:space="preserve">- ознакомление с уставом техникума, правилами поведения и внутреннего распорядка общежития, </w:t>
            </w:r>
          </w:p>
          <w:p w14:paraId="0A70F862" w14:textId="27DC15C0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lastRenderedPageBreak/>
              <w:t>- формирование студенческого совета общежития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14:paraId="2AF58964" w14:textId="413B2251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анкетирование студентов (социальный статус, контактные данные, индивидуальные особенности, знакомство с родителями и пр.)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14:paraId="28A4873D" w14:textId="14A066C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решение бытовых проблем, адаптация обучающихся 1 курсов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14:paraId="4AE4F4B1" w14:textId="6893A29A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проведение санитарных проверок комнат, рейды по этажам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14:paraId="4C8C19B8" w14:textId="02D1E4A3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составление графиков дежурств по кухне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14:paraId="35C38581" w14:textId="7C23217F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подготовка и оформление студенческих уголков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14:paraId="28E581A7" w14:textId="6AC90496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собрания по этажам</w:t>
            </w:r>
            <w:r>
              <w:rPr>
                <w:color w:val="111111"/>
                <w:sz w:val="24"/>
                <w:szCs w:val="24"/>
              </w:rPr>
              <w:t>,</w:t>
            </w:r>
          </w:p>
          <w:p w14:paraId="07ABAAB4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 xml:space="preserve">- мероприятия на сплочение коллектива, </w:t>
            </w:r>
          </w:p>
          <w:p w14:paraId="41B836D8" w14:textId="76C6B638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 xml:space="preserve">- </w:t>
            </w:r>
            <w:r>
              <w:rPr>
                <w:color w:val="111111"/>
                <w:sz w:val="24"/>
                <w:szCs w:val="24"/>
              </w:rPr>
              <w:t>м</w:t>
            </w:r>
            <w:r w:rsidRPr="00183AF3">
              <w:rPr>
                <w:color w:val="111111"/>
                <w:sz w:val="24"/>
                <w:szCs w:val="24"/>
              </w:rPr>
              <w:t>ероприятия согласно плану работы воспитателя общежития</w:t>
            </w:r>
            <w:r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531CDD6D" w14:textId="5C6C06AD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</w:t>
            </w:r>
            <w:r w:rsidR="004A0E5A">
              <w:rPr>
                <w:sz w:val="24"/>
                <w:szCs w:val="24"/>
              </w:rPr>
              <w:t>4</w:t>
            </w:r>
            <w:r w:rsidRPr="00183AF3">
              <w:rPr>
                <w:sz w:val="24"/>
                <w:szCs w:val="24"/>
              </w:rPr>
              <w:t xml:space="preserve"> курсы</w:t>
            </w:r>
          </w:p>
        </w:tc>
        <w:tc>
          <w:tcPr>
            <w:tcW w:w="2202" w:type="dxa"/>
          </w:tcPr>
          <w:p w14:paraId="15677A17" w14:textId="36E8DC3F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DC36F84" w14:textId="05A999E0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воспитатели</w:t>
            </w:r>
            <w:r>
              <w:rPr>
                <w:sz w:val="24"/>
                <w:szCs w:val="24"/>
              </w:rPr>
              <w:t>, социальный педагог, классные руководители</w:t>
            </w:r>
          </w:p>
        </w:tc>
      </w:tr>
      <w:tr w:rsidR="00204C8E" w:rsidRPr="00183AF3" w14:paraId="19BD725F" w14:textId="77777777" w:rsidTr="00D516B7">
        <w:tc>
          <w:tcPr>
            <w:tcW w:w="669" w:type="dxa"/>
          </w:tcPr>
          <w:p w14:paraId="05E5C6B8" w14:textId="3608DC99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527" w:type="dxa"/>
          </w:tcPr>
          <w:p w14:paraId="75E1C10D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Организация и планирование работы:</w:t>
            </w:r>
          </w:p>
          <w:p w14:paraId="671E0E96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кружков дополнительного образования;</w:t>
            </w:r>
          </w:p>
          <w:p w14:paraId="6466FBBA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совета классных руководителей;</w:t>
            </w:r>
          </w:p>
          <w:p w14:paraId="28946788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спортивного клуба;</w:t>
            </w:r>
          </w:p>
          <w:p w14:paraId="6DF1BCFA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совета по профилактике;</w:t>
            </w:r>
          </w:p>
          <w:p w14:paraId="1282EBE2" w14:textId="0B5E3F0E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комиссии по социальным вопросам;</w:t>
            </w:r>
          </w:p>
          <w:p w14:paraId="23C31E1F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совета родителей;</w:t>
            </w:r>
          </w:p>
          <w:p w14:paraId="112FDE85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совета обучающихся;</w:t>
            </w:r>
          </w:p>
          <w:p w14:paraId="718CE1F7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музея;</w:t>
            </w:r>
          </w:p>
          <w:p w14:paraId="4295FE99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театра;</w:t>
            </w:r>
          </w:p>
          <w:p w14:paraId="641E6401" w14:textId="1CCEC4F5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медиа службы;</w:t>
            </w:r>
          </w:p>
          <w:p w14:paraId="7F8330D2" w14:textId="77777777" w:rsidR="00204C8E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волонтерского движения</w:t>
            </w:r>
            <w:r>
              <w:rPr>
                <w:color w:val="111111"/>
                <w:sz w:val="24"/>
                <w:szCs w:val="24"/>
              </w:rPr>
              <w:t>;</w:t>
            </w:r>
          </w:p>
          <w:p w14:paraId="5B053930" w14:textId="57BEDA4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- РДДМ.</w:t>
            </w:r>
          </w:p>
        </w:tc>
        <w:tc>
          <w:tcPr>
            <w:tcW w:w="2334" w:type="dxa"/>
          </w:tcPr>
          <w:p w14:paraId="726FD70D" w14:textId="4F09F83B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79A0E26" w14:textId="307015F8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7C1DAE87" w14:textId="7022D9F6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04C8E" w:rsidRPr="00183AF3" w14:paraId="37C08C9D" w14:textId="77777777" w:rsidTr="00D516B7">
        <w:tc>
          <w:tcPr>
            <w:tcW w:w="669" w:type="dxa"/>
          </w:tcPr>
          <w:p w14:paraId="07426474" w14:textId="727D7905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527" w:type="dxa"/>
          </w:tcPr>
          <w:p w14:paraId="0CF797E9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Организационная работа по формированию органов самоуправления техникума:</w:t>
            </w:r>
          </w:p>
          <w:p w14:paraId="3E6F462E" w14:textId="777777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совет общежития 1,3;</w:t>
            </w:r>
          </w:p>
          <w:p w14:paraId="19146A93" w14:textId="18B55DE4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- совет обучающихся.</w:t>
            </w:r>
          </w:p>
        </w:tc>
        <w:tc>
          <w:tcPr>
            <w:tcW w:w="2334" w:type="dxa"/>
          </w:tcPr>
          <w:p w14:paraId="3F494A6C" w14:textId="69E9E32E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9B8E608" w14:textId="73D1CB53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</w:tcPr>
          <w:p w14:paraId="455DBA4A" w14:textId="129F49AE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04C8E" w:rsidRPr="00183AF3" w14:paraId="577C9249" w14:textId="77777777" w:rsidTr="00D516B7">
        <w:tc>
          <w:tcPr>
            <w:tcW w:w="669" w:type="dxa"/>
          </w:tcPr>
          <w:p w14:paraId="024E3264" w14:textId="58B24368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527" w:type="dxa"/>
          </w:tcPr>
          <w:p w14:paraId="0CEFCCD8" w14:textId="42E4B7EC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Презентация в группах спортивных секций, кружков, творческих коллективов.</w:t>
            </w:r>
          </w:p>
        </w:tc>
        <w:tc>
          <w:tcPr>
            <w:tcW w:w="2334" w:type="dxa"/>
          </w:tcPr>
          <w:p w14:paraId="66923BE2" w14:textId="193DB818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3102D87" w14:textId="6FCC3367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</w:tcPr>
          <w:p w14:paraId="6EAF55D4" w14:textId="07DCE996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204C8E" w:rsidRPr="00183AF3" w14:paraId="00AB2A14" w14:textId="77777777" w:rsidTr="00D516B7">
        <w:tc>
          <w:tcPr>
            <w:tcW w:w="669" w:type="dxa"/>
          </w:tcPr>
          <w:p w14:paraId="6DAEF5CE" w14:textId="487A3D70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527" w:type="dxa"/>
          </w:tcPr>
          <w:p w14:paraId="6C18BF5E" w14:textId="3FE70D77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 xml:space="preserve">Организовать и утвердить расписание секций и кружков, </w:t>
            </w:r>
            <w:r>
              <w:rPr>
                <w:color w:val="111111"/>
                <w:sz w:val="24"/>
                <w:szCs w:val="24"/>
              </w:rPr>
              <w:lastRenderedPageBreak/>
              <w:t xml:space="preserve">утвердить </w:t>
            </w:r>
            <w:r w:rsidRPr="00183AF3">
              <w:rPr>
                <w:color w:val="111111"/>
                <w:sz w:val="24"/>
                <w:szCs w:val="24"/>
              </w:rPr>
              <w:t>программы дополнительного образования.</w:t>
            </w:r>
            <w:r>
              <w:rPr>
                <w:color w:val="111111"/>
                <w:sz w:val="24"/>
                <w:szCs w:val="24"/>
              </w:rPr>
              <w:t xml:space="preserve"> Сбор сертификатов дополнительного образования. Работа с сайтов ПФДО.</w:t>
            </w:r>
          </w:p>
        </w:tc>
        <w:tc>
          <w:tcPr>
            <w:tcW w:w="2334" w:type="dxa"/>
          </w:tcPr>
          <w:p w14:paraId="0C7269C5" w14:textId="5EFA4BF4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</w:tcPr>
          <w:p w14:paraId="1C505E58" w14:textId="4340B22C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</w:tcPr>
          <w:p w14:paraId="52401D26" w14:textId="139A7E03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204C8E" w:rsidRPr="00183AF3" w14:paraId="75FC1DF6" w14:textId="77777777" w:rsidTr="00D516B7">
        <w:tc>
          <w:tcPr>
            <w:tcW w:w="669" w:type="dxa"/>
          </w:tcPr>
          <w:p w14:paraId="46257B94" w14:textId="01F64F51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6527" w:type="dxa"/>
          </w:tcPr>
          <w:p w14:paraId="2702BBA0" w14:textId="28E0F4BC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Организовать первоначальную постановку граждан на воинский учет</w:t>
            </w:r>
            <w:r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2EE4C151" w14:textId="3D0E4EE5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8D91240" w14:textId="1FDA29C2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октябрь-ноябрь </w:t>
            </w:r>
          </w:p>
        </w:tc>
        <w:tc>
          <w:tcPr>
            <w:tcW w:w="3544" w:type="dxa"/>
          </w:tcPr>
          <w:p w14:paraId="5A9DE236" w14:textId="2D7B8CD1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 ОБЗР</w:t>
            </w:r>
          </w:p>
        </w:tc>
      </w:tr>
      <w:tr w:rsidR="00204C8E" w:rsidRPr="00183AF3" w14:paraId="462F03EC" w14:textId="77777777" w:rsidTr="00D516B7">
        <w:tc>
          <w:tcPr>
            <w:tcW w:w="669" w:type="dxa"/>
          </w:tcPr>
          <w:p w14:paraId="2CA3EBFE" w14:textId="21F10464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527" w:type="dxa"/>
          </w:tcPr>
          <w:p w14:paraId="27A13D80" w14:textId="443F7B4C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Профилактика самовольных уходов</w:t>
            </w:r>
            <w:r>
              <w:rPr>
                <w:color w:val="111111"/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6FC12340" w14:textId="04CA54DD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5F724097" w14:textId="18DC27D3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68AC5D0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3D24C1E3" w14:textId="472D4AC3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204C8E" w:rsidRPr="00183AF3" w14:paraId="501457B1" w14:textId="77777777" w:rsidTr="00D516B7">
        <w:tc>
          <w:tcPr>
            <w:tcW w:w="669" w:type="dxa"/>
          </w:tcPr>
          <w:p w14:paraId="4C049911" w14:textId="5D709365" w:rsidR="00204C8E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527" w:type="dxa"/>
          </w:tcPr>
          <w:p w14:paraId="677100DB" w14:textId="1810BB95" w:rsidR="00204C8E" w:rsidRPr="00183AF3" w:rsidRDefault="00204C8E" w:rsidP="00204C8E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Мероприятия по вакцинопрофилактике и туберкулин</w:t>
            </w:r>
            <w:r>
              <w:rPr>
                <w:color w:val="111111"/>
                <w:sz w:val="24"/>
                <w:szCs w:val="24"/>
              </w:rPr>
              <w:t>а</w:t>
            </w:r>
            <w:r w:rsidRPr="00183AF3">
              <w:rPr>
                <w:color w:val="111111"/>
                <w:sz w:val="24"/>
                <w:szCs w:val="24"/>
              </w:rPr>
              <w:t xml:space="preserve"> диагностике обучающихся</w:t>
            </w:r>
          </w:p>
        </w:tc>
        <w:tc>
          <w:tcPr>
            <w:tcW w:w="2334" w:type="dxa"/>
          </w:tcPr>
          <w:p w14:paraId="753AD009" w14:textId="233F9C02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C4BDA7C" w14:textId="34F134C3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092850A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3509B292" w14:textId="100682EA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4A0E5A" w:rsidRPr="00183AF3" w14:paraId="53C009FC" w14:textId="77777777" w:rsidTr="00D516B7">
        <w:tc>
          <w:tcPr>
            <w:tcW w:w="669" w:type="dxa"/>
          </w:tcPr>
          <w:p w14:paraId="1E468103" w14:textId="5FB2E887" w:rsidR="004A0E5A" w:rsidRPr="00183AF3" w:rsidRDefault="00B96C50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527" w:type="dxa"/>
          </w:tcPr>
          <w:p w14:paraId="11D00F8F" w14:textId="094B9955" w:rsidR="004A0E5A" w:rsidRPr="00183AF3" w:rsidRDefault="004A0E5A" w:rsidP="00204C8E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Организация медицинских осмотров обучающихся.</w:t>
            </w:r>
          </w:p>
        </w:tc>
        <w:tc>
          <w:tcPr>
            <w:tcW w:w="2334" w:type="dxa"/>
          </w:tcPr>
          <w:p w14:paraId="75F18EA7" w14:textId="54E6750B" w:rsidR="004A0E5A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EFA953A" w14:textId="6CAFFBED" w:rsidR="004A0E5A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72A892A2" w14:textId="77777777" w:rsidR="004A0E5A" w:rsidRPr="00183AF3" w:rsidRDefault="004A0E5A" w:rsidP="004A0E5A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7E3BB5F2" w14:textId="180B250C" w:rsidR="004A0E5A" w:rsidRPr="00183AF3" w:rsidRDefault="004A0E5A" w:rsidP="004A0E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</w:tc>
      </w:tr>
      <w:tr w:rsidR="00204C8E" w:rsidRPr="00183AF3" w14:paraId="0279D588" w14:textId="77777777" w:rsidTr="00AD6C87">
        <w:tc>
          <w:tcPr>
            <w:tcW w:w="15276" w:type="dxa"/>
            <w:gridSpan w:val="5"/>
          </w:tcPr>
          <w:p w14:paraId="5376752B" w14:textId="6AD7E58E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b/>
                <w:bCs/>
                <w:sz w:val="24"/>
                <w:szCs w:val="24"/>
              </w:rPr>
              <w:t>2. Основные воспитательные мероприятия:</w:t>
            </w:r>
          </w:p>
        </w:tc>
      </w:tr>
      <w:tr w:rsidR="00204C8E" w:rsidRPr="00183AF3" w14:paraId="27C77BF1" w14:textId="77777777" w:rsidTr="00D516B7">
        <w:tc>
          <w:tcPr>
            <w:tcW w:w="669" w:type="dxa"/>
          </w:tcPr>
          <w:p w14:paraId="6D140CFA" w14:textId="5CFE2FF1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527" w:type="dxa"/>
          </w:tcPr>
          <w:p w14:paraId="3542B534" w14:textId="22D1D6CD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знаний, линейка.</w:t>
            </w:r>
          </w:p>
        </w:tc>
        <w:tc>
          <w:tcPr>
            <w:tcW w:w="2334" w:type="dxa"/>
          </w:tcPr>
          <w:p w14:paraId="5B2E5266" w14:textId="672A3D34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курсы</w:t>
            </w:r>
          </w:p>
        </w:tc>
        <w:tc>
          <w:tcPr>
            <w:tcW w:w="2202" w:type="dxa"/>
          </w:tcPr>
          <w:p w14:paraId="1B1BE9F9" w14:textId="5A7ADFB6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01.09.2025</w:t>
            </w:r>
          </w:p>
        </w:tc>
        <w:tc>
          <w:tcPr>
            <w:tcW w:w="3544" w:type="dxa"/>
          </w:tcPr>
          <w:p w14:paraId="36E53191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18EBC3E9" w14:textId="21418402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204C8E" w:rsidRPr="00183AF3" w14:paraId="5B66135A" w14:textId="77777777" w:rsidTr="00D516B7">
        <w:tc>
          <w:tcPr>
            <w:tcW w:w="669" w:type="dxa"/>
          </w:tcPr>
          <w:p w14:paraId="4F3CCDA4" w14:textId="36F3C73E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527" w:type="dxa"/>
          </w:tcPr>
          <w:p w14:paraId="6AA9E43E" w14:textId="41AB811D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окончания Второй мировой войны. Участие в</w:t>
            </w:r>
            <w:r w:rsidR="00307BC2">
              <w:rPr>
                <w:sz w:val="24"/>
                <w:szCs w:val="24"/>
              </w:rPr>
              <w:t xml:space="preserve"> Параде.</w:t>
            </w:r>
          </w:p>
        </w:tc>
        <w:tc>
          <w:tcPr>
            <w:tcW w:w="2334" w:type="dxa"/>
          </w:tcPr>
          <w:p w14:paraId="12A60C4C" w14:textId="3DC1488C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Обучающиеся 1-4 курсов.</w:t>
            </w:r>
          </w:p>
        </w:tc>
        <w:tc>
          <w:tcPr>
            <w:tcW w:w="2202" w:type="dxa"/>
          </w:tcPr>
          <w:p w14:paraId="0732770F" w14:textId="3B08EB9E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03.09.2025</w:t>
            </w:r>
          </w:p>
        </w:tc>
        <w:tc>
          <w:tcPr>
            <w:tcW w:w="3544" w:type="dxa"/>
          </w:tcPr>
          <w:p w14:paraId="360E3DD0" w14:textId="6043CE2F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Лаптева Е.А., руководитель физической культуры.</w:t>
            </w:r>
          </w:p>
        </w:tc>
      </w:tr>
      <w:tr w:rsidR="00204C8E" w:rsidRPr="00183AF3" w14:paraId="5031930C" w14:textId="77777777" w:rsidTr="00D516B7">
        <w:tc>
          <w:tcPr>
            <w:tcW w:w="669" w:type="dxa"/>
          </w:tcPr>
          <w:p w14:paraId="11E8D18B" w14:textId="16FCB738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527" w:type="dxa"/>
          </w:tcPr>
          <w:p w14:paraId="2BBB6F81" w14:textId="03A4BFE9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Совместная организация мероприятий патриотической направленности с ЦВСП "Воин".</w:t>
            </w:r>
          </w:p>
        </w:tc>
        <w:tc>
          <w:tcPr>
            <w:tcW w:w="2334" w:type="dxa"/>
          </w:tcPr>
          <w:p w14:paraId="50B16F92" w14:textId="0B109504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212075C" w14:textId="163165FD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02262D8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8B12DA9" w14:textId="3C7674CA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педагог-организатор, руководитель физического воспитания</w:t>
            </w:r>
          </w:p>
        </w:tc>
      </w:tr>
      <w:tr w:rsidR="00204C8E" w:rsidRPr="00183AF3" w14:paraId="1F744558" w14:textId="77777777" w:rsidTr="00D516B7">
        <w:tc>
          <w:tcPr>
            <w:tcW w:w="669" w:type="dxa"/>
          </w:tcPr>
          <w:p w14:paraId="319CDEDD" w14:textId="4213697B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527" w:type="dxa"/>
          </w:tcPr>
          <w:p w14:paraId="25D9D41F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Неделя безопасности, </w:t>
            </w:r>
          </w:p>
          <w:p w14:paraId="1A39366D" w14:textId="1C38A006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посвященная Дню солидарности в борьбе с терроризмом:</w:t>
            </w:r>
          </w:p>
          <w:p w14:paraId="29850FA6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линейка;</w:t>
            </w:r>
          </w:p>
          <w:p w14:paraId="6A1E81CD" w14:textId="734200B4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инструктажи по ТБ.</w:t>
            </w:r>
          </w:p>
        </w:tc>
        <w:tc>
          <w:tcPr>
            <w:tcW w:w="2334" w:type="dxa"/>
          </w:tcPr>
          <w:p w14:paraId="2F66742F" w14:textId="2F285902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883F955" w14:textId="41881994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03.09.2025 – 09.09.2025</w:t>
            </w:r>
          </w:p>
        </w:tc>
        <w:tc>
          <w:tcPr>
            <w:tcW w:w="3544" w:type="dxa"/>
          </w:tcPr>
          <w:p w14:paraId="4B10B880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A00E594" w14:textId="4CFFFE1C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 ОБЗР.</w:t>
            </w:r>
          </w:p>
        </w:tc>
      </w:tr>
      <w:tr w:rsidR="004A0E5A" w:rsidRPr="00183AF3" w14:paraId="0C7766E1" w14:textId="77777777" w:rsidTr="00D516B7">
        <w:tc>
          <w:tcPr>
            <w:tcW w:w="669" w:type="dxa"/>
          </w:tcPr>
          <w:p w14:paraId="428E2A9B" w14:textId="24EFAD93" w:rsidR="004A0E5A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527" w:type="dxa"/>
          </w:tcPr>
          <w:p w14:paraId="630547C2" w14:textId="395D7371" w:rsidR="004A0E5A" w:rsidRPr="00183AF3" w:rsidRDefault="004A0E5A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открытый урок МЧС</w:t>
            </w:r>
          </w:p>
        </w:tc>
        <w:tc>
          <w:tcPr>
            <w:tcW w:w="2334" w:type="dxa"/>
          </w:tcPr>
          <w:p w14:paraId="5C9EDA4E" w14:textId="7313701D" w:rsidR="004A0E5A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529D3B4" w14:textId="27032315" w:rsidR="004A0E5A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02-05.09.2025</w:t>
            </w:r>
          </w:p>
        </w:tc>
        <w:tc>
          <w:tcPr>
            <w:tcW w:w="3544" w:type="dxa"/>
          </w:tcPr>
          <w:p w14:paraId="38077C03" w14:textId="77777777" w:rsidR="004A0E5A" w:rsidRPr="00183AF3" w:rsidRDefault="004A0E5A" w:rsidP="004A0E5A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0AB7369" w14:textId="122D563C" w:rsidR="004A0E5A" w:rsidRPr="00183AF3" w:rsidRDefault="004A0E5A" w:rsidP="004A0E5A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 ОБЗР.</w:t>
            </w:r>
          </w:p>
        </w:tc>
      </w:tr>
      <w:tr w:rsidR="00204C8E" w:rsidRPr="00183AF3" w14:paraId="745B1FA3" w14:textId="77777777" w:rsidTr="00D516B7">
        <w:tc>
          <w:tcPr>
            <w:tcW w:w="669" w:type="dxa"/>
          </w:tcPr>
          <w:p w14:paraId="23F4F170" w14:textId="13467E72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527" w:type="dxa"/>
          </w:tcPr>
          <w:p w14:paraId="06DF2E42" w14:textId="276B2D0B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основания Хабаровского промышленно-экономического техникума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3AFE41EA" w14:textId="43953DC6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73380BB" w14:textId="3748F13E" w:rsidR="00204C8E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4C8E" w:rsidRPr="00183AF3">
              <w:rPr>
                <w:sz w:val="24"/>
                <w:szCs w:val="24"/>
              </w:rPr>
              <w:t>1.09.2025</w:t>
            </w:r>
          </w:p>
        </w:tc>
        <w:tc>
          <w:tcPr>
            <w:tcW w:w="3544" w:type="dxa"/>
          </w:tcPr>
          <w:p w14:paraId="1DDE4DCB" w14:textId="2786EBEE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204C8E" w:rsidRPr="00183AF3" w14:paraId="26BB07AB" w14:textId="77777777" w:rsidTr="00D516B7">
        <w:tc>
          <w:tcPr>
            <w:tcW w:w="669" w:type="dxa"/>
          </w:tcPr>
          <w:p w14:paraId="039F71E6" w14:textId="5801714C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527" w:type="dxa"/>
          </w:tcPr>
          <w:p w14:paraId="16E12C58" w14:textId="55ABD9A9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выставочного пространства, приуроченная к дню окончания Второй мировой войны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576EF0C0" w14:textId="4F6FA5ED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616EC36" w14:textId="045B9B90" w:rsidR="00204C8E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4C8E" w:rsidRPr="00183AF3">
              <w:rPr>
                <w:sz w:val="24"/>
                <w:szCs w:val="24"/>
              </w:rPr>
              <w:t>2.09.2025</w:t>
            </w:r>
          </w:p>
        </w:tc>
        <w:tc>
          <w:tcPr>
            <w:tcW w:w="3544" w:type="dxa"/>
          </w:tcPr>
          <w:p w14:paraId="4870B420" w14:textId="216AE45C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204C8E" w:rsidRPr="00183AF3" w14:paraId="43C58251" w14:textId="77777777" w:rsidTr="00D516B7">
        <w:tc>
          <w:tcPr>
            <w:tcW w:w="669" w:type="dxa"/>
          </w:tcPr>
          <w:p w14:paraId="4ACF7838" w14:textId="4577A827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527" w:type="dxa"/>
          </w:tcPr>
          <w:p w14:paraId="0ED8E374" w14:textId="77777777" w:rsidR="00204C8E" w:rsidRPr="00183AF3" w:rsidRDefault="00204C8E" w:rsidP="00204C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Мероприятие «Экстремизм и терроризм - угроза обществу»  </w:t>
            </w:r>
          </w:p>
          <w:p w14:paraId="1443DEF4" w14:textId="1487B078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(ко Дню солидарности в борьбе с терроризмом)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0ACCEB9E" w14:textId="093D5C81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277CFFB" w14:textId="496B9417" w:rsidR="00204C8E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4C8E" w:rsidRPr="00183AF3">
              <w:rPr>
                <w:sz w:val="24"/>
                <w:szCs w:val="24"/>
              </w:rPr>
              <w:t xml:space="preserve">3.09.2025 </w:t>
            </w:r>
          </w:p>
        </w:tc>
        <w:tc>
          <w:tcPr>
            <w:tcW w:w="3544" w:type="dxa"/>
          </w:tcPr>
          <w:p w14:paraId="7972CA3D" w14:textId="1CC750D3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204C8E" w:rsidRPr="00183AF3" w14:paraId="2ABAF6DF" w14:textId="77777777" w:rsidTr="00D516B7">
        <w:tc>
          <w:tcPr>
            <w:tcW w:w="669" w:type="dxa"/>
          </w:tcPr>
          <w:p w14:paraId="63D4AA7E" w14:textId="3E03B553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6527" w:type="dxa"/>
          </w:tcPr>
          <w:p w14:paraId="709D7DD6" w14:textId="3489BB18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Международный день распространения грамотности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64F16151" w14:textId="12126774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B2F53E5" w14:textId="3F1D19B6" w:rsidR="00204C8E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04C8E" w:rsidRPr="00183AF3">
              <w:rPr>
                <w:sz w:val="24"/>
                <w:szCs w:val="24"/>
              </w:rPr>
              <w:t>8.09.2025</w:t>
            </w:r>
          </w:p>
        </w:tc>
        <w:tc>
          <w:tcPr>
            <w:tcW w:w="3544" w:type="dxa"/>
          </w:tcPr>
          <w:p w14:paraId="01B22826" w14:textId="2574795C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204C8E" w:rsidRPr="00183AF3" w14:paraId="717E9142" w14:textId="77777777" w:rsidTr="00D516B7">
        <w:tc>
          <w:tcPr>
            <w:tcW w:w="669" w:type="dxa"/>
          </w:tcPr>
          <w:p w14:paraId="215088CC" w14:textId="4F256785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</w:t>
            </w:r>
          </w:p>
        </w:tc>
        <w:tc>
          <w:tcPr>
            <w:tcW w:w="6527" w:type="dxa"/>
          </w:tcPr>
          <w:p w14:paraId="299CB41B" w14:textId="45A0F48E" w:rsidR="00204C8E" w:rsidRPr="004F0CCA" w:rsidRDefault="00204C8E" w:rsidP="00204C8E">
            <w:pPr>
              <w:jc w:val="both"/>
              <w:rPr>
                <w:sz w:val="24"/>
                <w:szCs w:val="24"/>
              </w:rPr>
            </w:pPr>
            <w:r w:rsidRPr="004F0CCA">
              <w:rPr>
                <w:sz w:val="24"/>
                <w:szCs w:val="24"/>
              </w:rPr>
              <w:t>Уроки</w:t>
            </w:r>
            <w:r w:rsidRPr="004F0CCA">
              <w:rPr>
                <w:spacing w:val="-11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мужества</w:t>
            </w:r>
            <w:r w:rsidRPr="004F0CCA">
              <w:rPr>
                <w:spacing w:val="-9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«Последние</w:t>
            </w:r>
            <w:r w:rsidRPr="004F0CCA">
              <w:rPr>
                <w:spacing w:val="-12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залпы</w:t>
            </w:r>
            <w:r w:rsidRPr="004F0CCA">
              <w:rPr>
                <w:spacing w:val="-11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войны», посвященные</w:t>
            </w:r>
            <w:r w:rsidRPr="004F0CCA">
              <w:rPr>
                <w:spacing w:val="-8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годовщине</w:t>
            </w:r>
            <w:r w:rsidRPr="004F0CCA">
              <w:rPr>
                <w:spacing w:val="-5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окончания</w:t>
            </w:r>
            <w:r w:rsidRPr="004F0CCA">
              <w:rPr>
                <w:spacing w:val="-4"/>
                <w:sz w:val="24"/>
                <w:szCs w:val="24"/>
              </w:rPr>
              <w:t xml:space="preserve"> </w:t>
            </w:r>
            <w:r w:rsidRPr="004F0CCA">
              <w:rPr>
                <w:spacing w:val="-2"/>
                <w:sz w:val="24"/>
                <w:szCs w:val="24"/>
              </w:rPr>
              <w:t>Второй м</w:t>
            </w:r>
            <w:r w:rsidRPr="004F0CCA">
              <w:rPr>
                <w:sz w:val="24"/>
                <w:szCs w:val="24"/>
              </w:rPr>
              <w:t>ировой</w:t>
            </w:r>
            <w:r w:rsidRPr="004F0CCA">
              <w:rPr>
                <w:spacing w:val="-5"/>
                <w:sz w:val="24"/>
                <w:szCs w:val="24"/>
              </w:rPr>
              <w:t xml:space="preserve"> </w:t>
            </w:r>
            <w:r w:rsidRPr="004F0CCA">
              <w:rPr>
                <w:spacing w:val="-2"/>
                <w:sz w:val="24"/>
                <w:szCs w:val="24"/>
              </w:rPr>
              <w:t>войны.</w:t>
            </w:r>
          </w:p>
        </w:tc>
        <w:tc>
          <w:tcPr>
            <w:tcW w:w="2334" w:type="dxa"/>
          </w:tcPr>
          <w:p w14:paraId="7BB639E9" w14:textId="534B0306" w:rsidR="00204C8E" w:rsidRPr="004F0CCA" w:rsidRDefault="00204C8E" w:rsidP="00204C8E">
            <w:pPr>
              <w:jc w:val="center"/>
              <w:rPr>
                <w:sz w:val="24"/>
                <w:szCs w:val="24"/>
              </w:rPr>
            </w:pPr>
            <w:r w:rsidRPr="004F0CCA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8D89223" w14:textId="539F6F1D" w:rsidR="00204C8E" w:rsidRPr="004F0CCA" w:rsidRDefault="00204C8E" w:rsidP="00204C8E">
            <w:pPr>
              <w:jc w:val="center"/>
              <w:rPr>
                <w:sz w:val="24"/>
                <w:szCs w:val="24"/>
              </w:rPr>
            </w:pPr>
            <w:r w:rsidRPr="004F0CCA">
              <w:rPr>
                <w:sz w:val="24"/>
                <w:szCs w:val="24"/>
              </w:rPr>
              <w:t xml:space="preserve">03.09.2025 </w:t>
            </w:r>
          </w:p>
        </w:tc>
        <w:tc>
          <w:tcPr>
            <w:tcW w:w="3544" w:type="dxa"/>
          </w:tcPr>
          <w:p w14:paraId="476B112C" w14:textId="59A30F0D" w:rsidR="00204C8E" w:rsidRPr="004F0CCA" w:rsidRDefault="00204C8E" w:rsidP="00204C8E">
            <w:pPr>
              <w:jc w:val="both"/>
              <w:rPr>
                <w:sz w:val="24"/>
                <w:szCs w:val="24"/>
              </w:rPr>
            </w:pPr>
            <w:r w:rsidRPr="004F0CCA">
              <w:rPr>
                <w:sz w:val="24"/>
                <w:szCs w:val="24"/>
              </w:rPr>
              <w:t>Руководитель</w:t>
            </w:r>
            <w:r w:rsidRPr="004F0CCA">
              <w:rPr>
                <w:spacing w:val="-15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музея,</w:t>
            </w:r>
            <w:r w:rsidRPr="004F0CCA">
              <w:rPr>
                <w:spacing w:val="-15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 xml:space="preserve">преподаватели </w:t>
            </w:r>
            <w:r w:rsidRPr="004F0CCA">
              <w:rPr>
                <w:spacing w:val="-2"/>
                <w:sz w:val="24"/>
                <w:szCs w:val="24"/>
              </w:rPr>
              <w:t>истории.</w:t>
            </w:r>
          </w:p>
        </w:tc>
      </w:tr>
      <w:tr w:rsidR="00204C8E" w:rsidRPr="00183AF3" w14:paraId="44E627DF" w14:textId="77777777" w:rsidTr="00D516B7">
        <w:tc>
          <w:tcPr>
            <w:tcW w:w="669" w:type="dxa"/>
          </w:tcPr>
          <w:p w14:paraId="59678989" w14:textId="3ECF6A54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</w:t>
            </w:r>
          </w:p>
        </w:tc>
        <w:tc>
          <w:tcPr>
            <w:tcW w:w="6527" w:type="dxa"/>
          </w:tcPr>
          <w:p w14:paraId="0B31D7AF" w14:textId="77777777" w:rsidR="00204C8E" w:rsidRPr="004F0CCA" w:rsidRDefault="00204C8E" w:rsidP="00204C8E">
            <w:pPr>
              <w:pStyle w:val="TableParagraph"/>
              <w:spacing w:line="268" w:lineRule="exact"/>
              <w:ind w:left="0"/>
              <w:jc w:val="both"/>
              <w:rPr>
                <w:sz w:val="24"/>
                <w:szCs w:val="24"/>
              </w:rPr>
            </w:pPr>
            <w:r w:rsidRPr="004F0CCA">
              <w:rPr>
                <w:sz w:val="24"/>
                <w:szCs w:val="24"/>
              </w:rPr>
              <w:t>«Страницы</w:t>
            </w:r>
            <w:r w:rsidRPr="004F0CCA">
              <w:rPr>
                <w:spacing w:val="-5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истории</w:t>
            </w:r>
            <w:r w:rsidRPr="004F0CCA">
              <w:rPr>
                <w:spacing w:val="-5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нашего</w:t>
            </w:r>
            <w:r w:rsidRPr="004F0CCA">
              <w:rPr>
                <w:spacing w:val="-4"/>
                <w:sz w:val="24"/>
                <w:szCs w:val="24"/>
              </w:rPr>
              <w:t xml:space="preserve"> </w:t>
            </w:r>
            <w:r w:rsidRPr="004F0CCA">
              <w:rPr>
                <w:spacing w:val="-2"/>
                <w:sz w:val="24"/>
                <w:szCs w:val="24"/>
              </w:rPr>
              <w:t>техникума»,</w:t>
            </w:r>
          </w:p>
          <w:p w14:paraId="74144507" w14:textId="122C10F8" w:rsidR="00204C8E" w:rsidRPr="004F0CCA" w:rsidRDefault="00204C8E" w:rsidP="00204C8E">
            <w:pPr>
              <w:jc w:val="both"/>
              <w:rPr>
                <w:sz w:val="24"/>
                <w:szCs w:val="24"/>
              </w:rPr>
            </w:pPr>
            <w:r w:rsidRPr="004F0CCA">
              <w:rPr>
                <w:sz w:val="24"/>
                <w:szCs w:val="24"/>
              </w:rPr>
              <w:t>беседы-экскурсии</w:t>
            </w:r>
            <w:r w:rsidRPr="004F0CCA">
              <w:rPr>
                <w:spacing w:val="-13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для</w:t>
            </w:r>
            <w:r w:rsidRPr="004F0CCA">
              <w:rPr>
                <w:spacing w:val="-13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обучающихся</w:t>
            </w:r>
            <w:r w:rsidRPr="004F0CCA">
              <w:rPr>
                <w:spacing w:val="-13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 xml:space="preserve">первого </w:t>
            </w:r>
            <w:r w:rsidRPr="004F0CCA">
              <w:rPr>
                <w:spacing w:val="-2"/>
                <w:sz w:val="24"/>
                <w:szCs w:val="24"/>
              </w:rPr>
              <w:t>курса.</w:t>
            </w:r>
          </w:p>
        </w:tc>
        <w:tc>
          <w:tcPr>
            <w:tcW w:w="2334" w:type="dxa"/>
          </w:tcPr>
          <w:p w14:paraId="48A90BD6" w14:textId="4E07171D" w:rsidR="00204C8E" w:rsidRPr="004F0CCA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курс</w:t>
            </w:r>
          </w:p>
        </w:tc>
        <w:tc>
          <w:tcPr>
            <w:tcW w:w="2202" w:type="dxa"/>
          </w:tcPr>
          <w:p w14:paraId="1837F8F8" w14:textId="679D2D8B" w:rsidR="00204C8E" w:rsidRPr="004F0CCA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октябрь</w:t>
            </w:r>
          </w:p>
        </w:tc>
        <w:tc>
          <w:tcPr>
            <w:tcW w:w="3544" w:type="dxa"/>
          </w:tcPr>
          <w:p w14:paraId="36570EF9" w14:textId="25A03591" w:rsidR="00204C8E" w:rsidRPr="004F0CCA" w:rsidRDefault="00204C8E" w:rsidP="00204C8E">
            <w:pPr>
              <w:jc w:val="both"/>
              <w:rPr>
                <w:sz w:val="24"/>
                <w:szCs w:val="24"/>
              </w:rPr>
            </w:pPr>
            <w:r w:rsidRPr="004F0CCA">
              <w:rPr>
                <w:sz w:val="24"/>
                <w:szCs w:val="24"/>
              </w:rPr>
              <w:t>Руководитель</w:t>
            </w:r>
            <w:r w:rsidRPr="004F0CCA">
              <w:rPr>
                <w:spacing w:val="-15"/>
                <w:sz w:val="24"/>
                <w:szCs w:val="24"/>
              </w:rPr>
              <w:t xml:space="preserve"> </w:t>
            </w:r>
            <w:r w:rsidRPr="004F0CCA">
              <w:rPr>
                <w:sz w:val="24"/>
                <w:szCs w:val="24"/>
              </w:rPr>
              <w:t>музея</w:t>
            </w:r>
          </w:p>
        </w:tc>
      </w:tr>
      <w:tr w:rsidR="00204C8E" w:rsidRPr="00183AF3" w14:paraId="48D84C30" w14:textId="77777777" w:rsidTr="00D516B7">
        <w:tc>
          <w:tcPr>
            <w:tcW w:w="669" w:type="dxa"/>
          </w:tcPr>
          <w:p w14:paraId="0EE35316" w14:textId="0502BF84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</w:t>
            </w:r>
          </w:p>
        </w:tc>
        <w:tc>
          <w:tcPr>
            <w:tcW w:w="6527" w:type="dxa"/>
          </w:tcPr>
          <w:p w14:paraId="41F72C76" w14:textId="267692CA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Международный день памяти жертв фашизма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427190EB" w14:textId="67179585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9D17059" w14:textId="2A8AE2F8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10.09.2025</w:t>
            </w:r>
          </w:p>
        </w:tc>
        <w:tc>
          <w:tcPr>
            <w:tcW w:w="3544" w:type="dxa"/>
          </w:tcPr>
          <w:p w14:paraId="12CFCC2B" w14:textId="00607593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204C8E" w:rsidRPr="00183AF3" w14:paraId="141C2E50" w14:textId="77777777" w:rsidTr="00D516B7">
        <w:tc>
          <w:tcPr>
            <w:tcW w:w="669" w:type="dxa"/>
          </w:tcPr>
          <w:p w14:paraId="2AB50668" w14:textId="2DA9ED20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</w:t>
            </w:r>
          </w:p>
        </w:tc>
        <w:tc>
          <w:tcPr>
            <w:tcW w:w="6527" w:type="dxa"/>
          </w:tcPr>
          <w:p w14:paraId="7DC38437" w14:textId="6B2CEAC5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Экскурсия: "Хабаровск – город воинской славы".</w:t>
            </w:r>
          </w:p>
        </w:tc>
        <w:tc>
          <w:tcPr>
            <w:tcW w:w="2334" w:type="dxa"/>
          </w:tcPr>
          <w:p w14:paraId="50B43A46" w14:textId="29C8B749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D2C78DB" w14:textId="1DB69F1B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18.09.2025</w:t>
            </w:r>
          </w:p>
        </w:tc>
        <w:tc>
          <w:tcPr>
            <w:tcW w:w="3544" w:type="dxa"/>
          </w:tcPr>
          <w:p w14:paraId="1E2532D7" w14:textId="6E8DE11F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</w:t>
            </w:r>
          </w:p>
        </w:tc>
      </w:tr>
      <w:tr w:rsidR="00204C8E" w:rsidRPr="00183AF3" w14:paraId="7B4F00B1" w14:textId="77777777" w:rsidTr="00D516B7">
        <w:tc>
          <w:tcPr>
            <w:tcW w:w="669" w:type="dxa"/>
          </w:tcPr>
          <w:p w14:paraId="2DED4DCD" w14:textId="7D6F03B2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</w:t>
            </w:r>
          </w:p>
        </w:tc>
        <w:tc>
          <w:tcPr>
            <w:tcW w:w="6527" w:type="dxa"/>
          </w:tcPr>
          <w:p w14:paraId="03CE700B" w14:textId="03BBD4D9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день туризма</w:t>
            </w:r>
          </w:p>
        </w:tc>
        <w:tc>
          <w:tcPr>
            <w:tcW w:w="2334" w:type="dxa"/>
          </w:tcPr>
          <w:p w14:paraId="21ACFCD0" w14:textId="0ECFFAFE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46B6E7D" w14:textId="7156ADA2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27.09.2025</w:t>
            </w:r>
          </w:p>
        </w:tc>
        <w:tc>
          <w:tcPr>
            <w:tcW w:w="3544" w:type="dxa"/>
          </w:tcPr>
          <w:p w14:paraId="287A6A5C" w14:textId="0F8B2FE5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204C8E" w:rsidRPr="00183AF3" w14:paraId="4F58D719" w14:textId="77777777" w:rsidTr="00D516B7">
        <w:tc>
          <w:tcPr>
            <w:tcW w:w="669" w:type="dxa"/>
          </w:tcPr>
          <w:p w14:paraId="4EB6BB7F" w14:textId="651750E6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</w:t>
            </w:r>
          </w:p>
        </w:tc>
        <w:tc>
          <w:tcPr>
            <w:tcW w:w="6527" w:type="dxa"/>
          </w:tcPr>
          <w:p w14:paraId="5343D4F2" w14:textId="54025653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празднованию начала освоения Россией Северного Морского пути.</w:t>
            </w:r>
          </w:p>
        </w:tc>
        <w:tc>
          <w:tcPr>
            <w:tcW w:w="2334" w:type="dxa"/>
          </w:tcPr>
          <w:p w14:paraId="6C4D31A3" w14:textId="0FA294E5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8761F5E" w14:textId="76DE7D1D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DAD01D9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169E3B62" w14:textId="14ABE679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204C8E" w:rsidRPr="00183AF3" w14:paraId="6E4D5A16" w14:textId="77777777" w:rsidTr="00D516B7">
        <w:tc>
          <w:tcPr>
            <w:tcW w:w="669" w:type="dxa"/>
          </w:tcPr>
          <w:p w14:paraId="25DB00F7" w14:textId="50BD3215" w:rsidR="00204C8E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</w:t>
            </w:r>
          </w:p>
        </w:tc>
        <w:tc>
          <w:tcPr>
            <w:tcW w:w="6527" w:type="dxa"/>
          </w:tcPr>
          <w:p w14:paraId="5DC0D4E0" w14:textId="61DED53C" w:rsidR="00204C8E" w:rsidRDefault="00204C8E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Корпоративный конкурс "А ну-ка, </w:t>
            </w:r>
            <w:r w:rsidRPr="003122AC">
              <w:rPr>
                <w:sz w:val="24"/>
                <w:szCs w:val="24"/>
              </w:rPr>
              <w:t>девушки!".</w:t>
            </w:r>
          </w:p>
        </w:tc>
        <w:tc>
          <w:tcPr>
            <w:tcW w:w="2334" w:type="dxa"/>
          </w:tcPr>
          <w:p w14:paraId="49B38AB6" w14:textId="0441E5D9" w:rsidR="00204C8E" w:rsidRPr="00183AF3" w:rsidRDefault="00204C8E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7DD5332" w14:textId="7057C73C" w:rsidR="00204C8E" w:rsidRDefault="00204C8E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13C4E48F" w14:textId="77777777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50CD47EE" w14:textId="069BD988" w:rsidR="00204C8E" w:rsidRPr="00183AF3" w:rsidRDefault="00204C8E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</w:t>
            </w:r>
          </w:p>
        </w:tc>
      </w:tr>
      <w:tr w:rsidR="004A0E5A" w:rsidRPr="00183AF3" w14:paraId="3EF55FE4" w14:textId="77777777" w:rsidTr="00D516B7">
        <w:tc>
          <w:tcPr>
            <w:tcW w:w="669" w:type="dxa"/>
          </w:tcPr>
          <w:p w14:paraId="69005ADA" w14:textId="0D6CA297" w:rsidR="004A0E5A" w:rsidRPr="00183AF3" w:rsidRDefault="00307BC2" w:rsidP="00204C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6527" w:type="dxa"/>
          </w:tcPr>
          <w:p w14:paraId="4DAA59BA" w14:textId="2E9823E9" w:rsidR="004A0E5A" w:rsidRDefault="004A0E5A" w:rsidP="00204C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Воспитательный диктант.</w:t>
            </w:r>
          </w:p>
        </w:tc>
        <w:tc>
          <w:tcPr>
            <w:tcW w:w="2334" w:type="dxa"/>
          </w:tcPr>
          <w:p w14:paraId="1B410A11" w14:textId="65D426D7" w:rsidR="004A0E5A" w:rsidRPr="00183AF3" w:rsidRDefault="004A0E5A" w:rsidP="00204C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92BEB52" w14:textId="6F1E3729" w:rsidR="004A0E5A" w:rsidRDefault="004A0E5A" w:rsidP="00204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14EF64A9" w14:textId="1BF07A39" w:rsidR="004A0E5A" w:rsidRPr="00183AF3" w:rsidRDefault="004A0E5A" w:rsidP="00204C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</w:t>
            </w:r>
          </w:p>
        </w:tc>
      </w:tr>
      <w:tr w:rsidR="00DB0D8E" w:rsidRPr="00183AF3" w14:paraId="26AB2ECB" w14:textId="77777777" w:rsidTr="00D516B7">
        <w:tc>
          <w:tcPr>
            <w:tcW w:w="669" w:type="dxa"/>
          </w:tcPr>
          <w:p w14:paraId="7D82BDA9" w14:textId="2953A9FC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6527" w:type="dxa"/>
          </w:tcPr>
          <w:p w14:paraId="1BB2F8C7" w14:textId="418C81C6" w:rsidR="00DB0D8E" w:rsidRPr="00DB0D8E" w:rsidRDefault="00DB0D8E" w:rsidP="00DB0D8E">
            <w:pPr>
              <w:jc w:val="both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Первенство техникума по легкоатлетическому кроссу среди команд юношей, девушек</w:t>
            </w:r>
          </w:p>
        </w:tc>
        <w:tc>
          <w:tcPr>
            <w:tcW w:w="2334" w:type="dxa"/>
          </w:tcPr>
          <w:p w14:paraId="3BFEB1DA" w14:textId="781CA188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4F9BD94" w14:textId="6CAE97A9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6BEAB83F" w14:textId="0D48A1C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0950745" w14:textId="77777777" w:rsidTr="00D516B7">
        <w:tc>
          <w:tcPr>
            <w:tcW w:w="669" w:type="dxa"/>
          </w:tcPr>
          <w:p w14:paraId="7AFB52DD" w14:textId="2FFFF561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6527" w:type="dxa"/>
          </w:tcPr>
          <w:p w14:paraId="16A6E3B2" w14:textId="074D3655" w:rsidR="00DB0D8E" w:rsidRPr="00DB0D8E" w:rsidRDefault="00DB0D8E" w:rsidP="00DB0D8E">
            <w:pPr>
              <w:jc w:val="both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Легкоатлетическая эстафета по улицам г. Хабаровска</w:t>
            </w:r>
          </w:p>
        </w:tc>
        <w:tc>
          <w:tcPr>
            <w:tcW w:w="2334" w:type="dxa"/>
          </w:tcPr>
          <w:p w14:paraId="1B79EBD3" w14:textId="7D6DE786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F58AE0F" w14:textId="00FD0FF5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781A35F6" w14:textId="51D9055B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6E6C45B8" w14:textId="77777777" w:rsidTr="00D516B7">
        <w:tc>
          <w:tcPr>
            <w:tcW w:w="669" w:type="dxa"/>
          </w:tcPr>
          <w:p w14:paraId="416983B5" w14:textId="097544E9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</w:t>
            </w:r>
          </w:p>
        </w:tc>
        <w:tc>
          <w:tcPr>
            <w:tcW w:w="6527" w:type="dxa"/>
          </w:tcPr>
          <w:p w14:paraId="07EE8E59" w14:textId="5224C007" w:rsidR="00DB0D8E" w:rsidRPr="00DB0D8E" w:rsidRDefault="00DB0D8E" w:rsidP="00DB0D8E">
            <w:pPr>
              <w:jc w:val="both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Первенство г. Хабаровска по общей физической подготовке</w:t>
            </w:r>
          </w:p>
        </w:tc>
        <w:tc>
          <w:tcPr>
            <w:tcW w:w="2334" w:type="dxa"/>
          </w:tcPr>
          <w:p w14:paraId="65D7ACC5" w14:textId="7C57E91A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E0BE380" w14:textId="0759CA4D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4923687C" w14:textId="0DAF4EA6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0BB64DAA" w14:textId="77777777" w:rsidTr="00D516B7">
        <w:tc>
          <w:tcPr>
            <w:tcW w:w="669" w:type="dxa"/>
          </w:tcPr>
          <w:p w14:paraId="713A0C10" w14:textId="4C217BB7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</w:t>
            </w:r>
          </w:p>
        </w:tc>
        <w:tc>
          <w:tcPr>
            <w:tcW w:w="6527" w:type="dxa"/>
          </w:tcPr>
          <w:p w14:paraId="5AEDB041" w14:textId="6D47C4A6" w:rsidR="00DB0D8E" w:rsidRPr="00DB0D8E" w:rsidRDefault="00DB0D8E" w:rsidP="00DB0D8E">
            <w:pPr>
              <w:jc w:val="both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Первенство Хабаровского края по общей физической подготовке</w:t>
            </w:r>
          </w:p>
        </w:tc>
        <w:tc>
          <w:tcPr>
            <w:tcW w:w="2334" w:type="dxa"/>
          </w:tcPr>
          <w:p w14:paraId="6B8FA3EC" w14:textId="53967A2A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0908DAC" w14:textId="1AB2AA77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4497B98E" w14:textId="196900F0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7B878DB7" w14:textId="77777777" w:rsidTr="00D516B7">
        <w:tc>
          <w:tcPr>
            <w:tcW w:w="669" w:type="dxa"/>
          </w:tcPr>
          <w:p w14:paraId="2FA2EE55" w14:textId="69921E2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</w:t>
            </w:r>
          </w:p>
        </w:tc>
        <w:tc>
          <w:tcPr>
            <w:tcW w:w="6527" w:type="dxa"/>
          </w:tcPr>
          <w:p w14:paraId="189DFF9C" w14:textId="17642820" w:rsidR="00DB0D8E" w:rsidRPr="00DB0D8E" w:rsidRDefault="00DB0D8E" w:rsidP="00DB0D8E">
            <w:pPr>
              <w:jc w:val="both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Первенство техникума по стрельбе из электронного оружия среди команд девушек, юношей 1-х курсов</w:t>
            </w:r>
          </w:p>
        </w:tc>
        <w:tc>
          <w:tcPr>
            <w:tcW w:w="2334" w:type="dxa"/>
          </w:tcPr>
          <w:p w14:paraId="0063B727" w14:textId="4ED97081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C75FE7B" w14:textId="534268F0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25B067B7" w14:textId="6C55A75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0F57750E" w14:textId="77777777" w:rsidTr="00D516B7">
        <w:tc>
          <w:tcPr>
            <w:tcW w:w="669" w:type="dxa"/>
          </w:tcPr>
          <w:p w14:paraId="15AB6605" w14:textId="05A08CD4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</w:t>
            </w:r>
          </w:p>
        </w:tc>
        <w:tc>
          <w:tcPr>
            <w:tcW w:w="6527" w:type="dxa"/>
          </w:tcPr>
          <w:p w14:paraId="6B7598E4" w14:textId="2FA24B6E" w:rsidR="00DB0D8E" w:rsidRPr="00DB0D8E" w:rsidRDefault="00DB0D8E" w:rsidP="00DB0D8E">
            <w:pPr>
              <w:jc w:val="both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Кросс нации. Общероссийский забег</w:t>
            </w:r>
          </w:p>
        </w:tc>
        <w:tc>
          <w:tcPr>
            <w:tcW w:w="2334" w:type="dxa"/>
          </w:tcPr>
          <w:p w14:paraId="1977632F" w14:textId="3BF31E20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424BB66" w14:textId="35C0AF3E" w:rsidR="00DB0D8E" w:rsidRPr="00DB0D8E" w:rsidRDefault="00DB0D8E" w:rsidP="00DB0D8E">
            <w:pPr>
              <w:jc w:val="center"/>
              <w:rPr>
                <w:sz w:val="24"/>
                <w:szCs w:val="24"/>
              </w:rPr>
            </w:pPr>
            <w:r w:rsidRPr="00DB0D8E">
              <w:rPr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6035E9CE" w14:textId="2D02931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0058C31" w14:textId="77777777" w:rsidTr="00D516B7">
        <w:tc>
          <w:tcPr>
            <w:tcW w:w="669" w:type="dxa"/>
          </w:tcPr>
          <w:p w14:paraId="401751C6" w14:textId="0CF422DF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</w:t>
            </w:r>
          </w:p>
        </w:tc>
        <w:tc>
          <w:tcPr>
            <w:tcW w:w="6527" w:type="dxa"/>
          </w:tcPr>
          <w:p w14:paraId="7677217B" w14:textId="78F3FC2E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СПО, праздничный концерт.</w:t>
            </w:r>
          </w:p>
          <w:p w14:paraId="59A8FD42" w14:textId="1B45C19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4308AF22" w14:textId="6BD5531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035D5DE" w14:textId="7777777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02.10.2025</w:t>
            </w:r>
          </w:p>
          <w:p w14:paraId="3F33833E" w14:textId="00DD79E5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4CF2FB4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F05DFEC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</w:t>
            </w:r>
          </w:p>
          <w:p w14:paraId="363EBDD6" w14:textId="2F6C421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6B6617C4" w14:textId="77777777" w:rsidTr="00D516B7">
        <w:tc>
          <w:tcPr>
            <w:tcW w:w="669" w:type="dxa"/>
          </w:tcPr>
          <w:p w14:paraId="48A4311F" w14:textId="6531899C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</w:t>
            </w:r>
          </w:p>
        </w:tc>
        <w:tc>
          <w:tcPr>
            <w:tcW w:w="6527" w:type="dxa"/>
          </w:tcPr>
          <w:p w14:paraId="1D54D68C" w14:textId="23F322F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Международный день учителя.</w:t>
            </w:r>
          </w:p>
          <w:p w14:paraId="5DFD60C8" w14:textId="4DAEA1BB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Праздничное мероприятие, посвященное Дню учителя «Мы вас любим!».</w:t>
            </w:r>
          </w:p>
        </w:tc>
        <w:tc>
          <w:tcPr>
            <w:tcW w:w="2334" w:type="dxa"/>
          </w:tcPr>
          <w:p w14:paraId="5C76AF6C" w14:textId="6ED1D3E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034A91C" w14:textId="4B9A00E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05.10.2025</w:t>
            </w:r>
          </w:p>
        </w:tc>
        <w:tc>
          <w:tcPr>
            <w:tcW w:w="3544" w:type="dxa"/>
          </w:tcPr>
          <w:p w14:paraId="0F488013" w14:textId="5670D60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1F81D81C" w14:textId="77777777" w:rsidTr="00D516B7">
        <w:tc>
          <w:tcPr>
            <w:tcW w:w="669" w:type="dxa"/>
          </w:tcPr>
          <w:p w14:paraId="378FD822" w14:textId="5DA90CAB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</w:t>
            </w:r>
          </w:p>
        </w:tc>
        <w:tc>
          <w:tcPr>
            <w:tcW w:w="6527" w:type="dxa"/>
          </w:tcPr>
          <w:p w14:paraId="2463683F" w14:textId="036CBBA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Месяц правовой грамотности (беседы с сотрудниками ГИБДД, ПДН и пр.).</w:t>
            </w:r>
          </w:p>
        </w:tc>
        <w:tc>
          <w:tcPr>
            <w:tcW w:w="2334" w:type="dxa"/>
          </w:tcPr>
          <w:p w14:paraId="14A2EED7" w14:textId="359A2C5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49B15930" w14:textId="18E7257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5BF13D34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33B77149" w14:textId="43614C5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социальный педагог</w:t>
            </w:r>
          </w:p>
        </w:tc>
      </w:tr>
      <w:tr w:rsidR="00DB0D8E" w:rsidRPr="00183AF3" w14:paraId="31A27228" w14:textId="77777777" w:rsidTr="00D516B7">
        <w:tc>
          <w:tcPr>
            <w:tcW w:w="669" w:type="dxa"/>
          </w:tcPr>
          <w:p w14:paraId="6A5DD63F" w14:textId="019AC298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48.</w:t>
            </w:r>
          </w:p>
        </w:tc>
        <w:tc>
          <w:tcPr>
            <w:tcW w:w="6527" w:type="dxa"/>
          </w:tcPr>
          <w:p w14:paraId="2CF11A1C" w14:textId="04D81E1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Акция, посвященная всемирному дню защиты животных.</w:t>
            </w:r>
          </w:p>
        </w:tc>
        <w:tc>
          <w:tcPr>
            <w:tcW w:w="2334" w:type="dxa"/>
          </w:tcPr>
          <w:p w14:paraId="38837B3D" w14:textId="3AB0B2F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71BAF8C" w14:textId="5A3C224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2171B7EC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6C2A6646" w14:textId="411A020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волонтеры</w:t>
            </w:r>
          </w:p>
        </w:tc>
      </w:tr>
      <w:tr w:rsidR="00DB0D8E" w:rsidRPr="00183AF3" w14:paraId="3BBBC5AD" w14:textId="77777777" w:rsidTr="00D516B7">
        <w:tc>
          <w:tcPr>
            <w:tcW w:w="669" w:type="dxa"/>
          </w:tcPr>
          <w:p w14:paraId="08C48A30" w14:textId="1B02A6CB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6527" w:type="dxa"/>
          </w:tcPr>
          <w:p w14:paraId="76F61A9E" w14:textId="075546E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участия в конкурсах, смотрах, фестивалях, мероприятиях (по мере поступления информации).</w:t>
            </w:r>
          </w:p>
        </w:tc>
        <w:tc>
          <w:tcPr>
            <w:tcW w:w="2334" w:type="dxa"/>
          </w:tcPr>
          <w:p w14:paraId="5A680EAA" w14:textId="77781C4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50785EB" w14:textId="68D77C25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6CA9735E" w14:textId="25CFD29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</w:t>
            </w:r>
          </w:p>
        </w:tc>
      </w:tr>
      <w:tr w:rsidR="00DB0D8E" w:rsidRPr="00183AF3" w14:paraId="17E5F887" w14:textId="77777777" w:rsidTr="00D516B7">
        <w:tc>
          <w:tcPr>
            <w:tcW w:w="669" w:type="dxa"/>
          </w:tcPr>
          <w:p w14:paraId="70D85F2A" w14:textId="7F4E5A50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6527" w:type="dxa"/>
          </w:tcPr>
          <w:p w14:paraId="37C7AFD1" w14:textId="1EB0E90A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Мероприятие, посвященное Всероссийскому дню призывника "Служу Отечеству!".</w:t>
            </w:r>
          </w:p>
        </w:tc>
        <w:tc>
          <w:tcPr>
            <w:tcW w:w="2334" w:type="dxa"/>
          </w:tcPr>
          <w:p w14:paraId="02B0AB96" w14:textId="66632A8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4EB357FB" w14:textId="09D21FB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10E5FAB9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514324C2" w14:textId="6935E01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 ОБЗР.</w:t>
            </w:r>
          </w:p>
        </w:tc>
      </w:tr>
      <w:tr w:rsidR="00DB0D8E" w:rsidRPr="00183AF3" w14:paraId="71B8969A" w14:textId="77777777" w:rsidTr="00D516B7">
        <w:tc>
          <w:tcPr>
            <w:tcW w:w="669" w:type="dxa"/>
          </w:tcPr>
          <w:p w14:paraId="3F9699B1" w14:textId="4DE111BA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6527" w:type="dxa"/>
          </w:tcPr>
          <w:p w14:paraId="0F92DF1D" w14:textId="2ED5E388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Посвящение в студенты</w:t>
            </w:r>
          </w:p>
        </w:tc>
        <w:tc>
          <w:tcPr>
            <w:tcW w:w="2334" w:type="dxa"/>
          </w:tcPr>
          <w:p w14:paraId="10861DC6" w14:textId="2863AC6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курсы</w:t>
            </w:r>
          </w:p>
        </w:tc>
        <w:tc>
          <w:tcPr>
            <w:tcW w:w="2202" w:type="dxa"/>
          </w:tcPr>
          <w:p w14:paraId="0430FE4A" w14:textId="782AE08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15-19.10.2025</w:t>
            </w:r>
          </w:p>
        </w:tc>
        <w:tc>
          <w:tcPr>
            <w:tcW w:w="3544" w:type="dxa"/>
          </w:tcPr>
          <w:p w14:paraId="619D336E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669809B0" w14:textId="113A627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</w:t>
            </w:r>
          </w:p>
        </w:tc>
      </w:tr>
      <w:tr w:rsidR="00DB0D8E" w:rsidRPr="00183AF3" w14:paraId="22064644" w14:textId="77777777" w:rsidTr="00D516B7">
        <w:tc>
          <w:tcPr>
            <w:tcW w:w="669" w:type="dxa"/>
          </w:tcPr>
          <w:p w14:paraId="3BC34CF8" w14:textId="34D4A30D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6527" w:type="dxa"/>
          </w:tcPr>
          <w:p w14:paraId="4E6CA135" w14:textId="4C39227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334" w:type="dxa"/>
          </w:tcPr>
          <w:p w14:paraId="38714EC3" w14:textId="564C285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1-3 курсы</w:t>
            </w:r>
          </w:p>
        </w:tc>
        <w:tc>
          <w:tcPr>
            <w:tcW w:w="2202" w:type="dxa"/>
          </w:tcPr>
          <w:p w14:paraId="6DE766E1" w14:textId="3FE40F7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6162AFFC" w14:textId="2711CD40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Цикловая комиссия информационных технологий </w:t>
            </w:r>
          </w:p>
        </w:tc>
      </w:tr>
      <w:tr w:rsidR="00DB0D8E" w:rsidRPr="00183AF3" w14:paraId="178EAAF5" w14:textId="77777777" w:rsidTr="00D516B7">
        <w:tc>
          <w:tcPr>
            <w:tcW w:w="669" w:type="dxa"/>
          </w:tcPr>
          <w:p w14:paraId="648A5E86" w14:textId="57D74FD9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6527" w:type="dxa"/>
          </w:tcPr>
          <w:p w14:paraId="2B591A24" w14:textId="7A1F111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Фестиваль "Ал</w:t>
            </w:r>
            <w:r w:rsidR="00307BC2">
              <w:rPr>
                <w:sz w:val="24"/>
                <w:szCs w:val="24"/>
              </w:rPr>
              <w:t>л</w:t>
            </w:r>
            <w:r w:rsidRPr="00183AF3">
              <w:rPr>
                <w:sz w:val="24"/>
                <w:szCs w:val="24"/>
              </w:rPr>
              <w:t>о, мы ищем таланты"</w:t>
            </w:r>
          </w:p>
        </w:tc>
        <w:tc>
          <w:tcPr>
            <w:tcW w:w="2334" w:type="dxa"/>
          </w:tcPr>
          <w:p w14:paraId="144C9A4B" w14:textId="6725505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9C7E019" w14:textId="66A2878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3D2C48D9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63ED0967" w14:textId="504DD040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DB0D8E" w:rsidRPr="00183AF3" w14:paraId="7DA6753B" w14:textId="77777777" w:rsidTr="00D516B7">
        <w:tc>
          <w:tcPr>
            <w:tcW w:w="669" w:type="dxa"/>
          </w:tcPr>
          <w:p w14:paraId="62739703" w14:textId="04FE321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6527" w:type="dxa"/>
          </w:tcPr>
          <w:p w14:paraId="0775278F" w14:textId="3F4A741E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426A28">
              <w:rPr>
                <w:szCs w:val="24"/>
              </w:rPr>
              <w:t>«День здоровья» для сотрудников техникума</w:t>
            </w:r>
          </w:p>
        </w:tc>
        <w:tc>
          <w:tcPr>
            <w:tcW w:w="2334" w:type="dxa"/>
          </w:tcPr>
          <w:p w14:paraId="347B47C8" w14:textId="0F1B5A8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87D8B49" w14:textId="0514D5D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0355623D" w14:textId="4EA3494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91B574C" w14:textId="77777777" w:rsidTr="00D516B7">
        <w:tc>
          <w:tcPr>
            <w:tcW w:w="669" w:type="dxa"/>
          </w:tcPr>
          <w:p w14:paraId="161341FE" w14:textId="4A2F2F8B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6527" w:type="dxa"/>
          </w:tcPr>
          <w:p w14:paraId="7BD76910" w14:textId="50C83E5C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стрит-баскетболу среди команд девушек, юношей</w:t>
            </w:r>
          </w:p>
        </w:tc>
        <w:tc>
          <w:tcPr>
            <w:tcW w:w="2334" w:type="dxa"/>
          </w:tcPr>
          <w:p w14:paraId="11E68912" w14:textId="276BDCC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4252D90" w14:textId="0B5C950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3151C5BB" w14:textId="0749C85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747DE540" w14:textId="77777777" w:rsidTr="00D516B7">
        <w:tc>
          <w:tcPr>
            <w:tcW w:w="669" w:type="dxa"/>
          </w:tcPr>
          <w:p w14:paraId="1B640404" w14:textId="086D0BB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6527" w:type="dxa"/>
          </w:tcPr>
          <w:p w14:paraId="66FAD3A9" w14:textId="6CACE43E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 xml:space="preserve">Первенство </w:t>
            </w:r>
            <w:r>
              <w:rPr>
                <w:szCs w:val="24"/>
              </w:rPr>
              <w:t>Индустриального района</w:t>
            </w:r>
            <w:r w:rsidRPr="00CB052C">
              <w:rPr>
                <w:szCs w:val="24"/>
              </w:rPr>
              <w:t xml:space="preserve"> г. Хабаровска среди команд юношей по мини-футболу</w:t>
            </w:r>
          </w:p>
        </w:tc>
        <w:tc>
          <w:tcPr>
            <w:tcW w:w="2334" w:type="dxa"/>
          </w:tcPr>
          <w:p w14:paraId="3F96DBCD" w14:textId="3D17FE6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97B2669" w14:textId="79CE64B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392583"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247D42F1" w14:textId="0D52A4C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0C44B0D8" w14:textId="77777777" w:rsidTr="00D516B7">
        <w:tc>
          <w:tcPr>
            <w:tcW w:w="669" w:type="dxa"/>
          </w:tcPr>
          <w:p w14:paraId="3415D208" w14:textId="01B084A4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6527" w:type="dxa"/>
          </w:tcPr>
          <w:p w14:paraId="44275D7D" w14:textId="53708CD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мини-футболу среди команд юношей</w:t>
            </w:r>
          </w:p>
        </w:tc>
        <w:tc>
          <w:tcPr>
            <w:tcW w:w="2334" w:type="dxa"/>
          </w:tcPr>
          <w:p w14:paraId="353A636C" w14:textId="5C8781F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C04E600" w14:textId="7DFBAB2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392583"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02F85795" w14:textId="58BC022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5FD57E7D" w14:textId="77777777" w:rsidTr="00D516B7">
        <w:tc>
          <w:tcPr>
            <w:tcW w:w="669" w:type="dxa"/>
          </w:tcPr>
          <w:p w14:paraId="044153E6" w14:textId="4E70F501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6527" w:type="dxa"/>
          </w:tcPr>
          <w:p w14:paraId="593C43DE" w14:textId="5542F68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легкоатлетическому кроссу среди команд юношей, девушек ПОУ</w:t>
            </w:r>
          </w:p>
        </w:tc>
        <w:tc>
          <w:tcPr>
            <w:tcW w:w="2334" w:type="dxa"/>
          </w:tcPr>
          <w:p w14:paraId="78048705" w14:textId="263AAA9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0BCAFD1" w14:textId="3AE1169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392583"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41B1DF6F" w14:textId="211F9FB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C770152" w14:textId="77777777" w:rsidTr="00D516B7">
        <w:tc>
          <w:tcPr>
            <w:tcW w:w="669" w:type="dxa"/>
          </w:tcPr>
          <w:p w14:paraId="475384D3" w14:textId="58AA5A96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6527" w:type="dxa"/>
          </w:tcPr>
          <w:p w14:paraId="6A1B6BD1" w14:textId="716C263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кроссу лыжников-гонщиков</w:t>
            </w:r>
          </w:p>
        </w:tc>
        <w:tc>
          <w:tcPr>
            <w:tcW w:w="2334" w:type="dxa"/>
          </w:tcPr>
          <w:p w14:paraId="3904109C" w14:textId="33B0141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BFE08C9" w14:textId="682C4D3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392583"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0BA3F83D" w14:textId="15A9C06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76681FBD" w14:textId="77777777" w:rsidTr="00D516B7">
        <w:tc>
          <w:tcPr>
            <w:tcW w:w="669" w:type="dxa"/>
          </w:tcPr>
          <w:p w14:paraId="22C23333" w14:textId="1A401108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6527" w:type="dxa"/>
          </w:tcPr>
          <w:p w14:paraId="0F32EEE4" w14:textId="3B6C6D0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волейболу среди команд девушек, юношей</w:t>
            </w:r>
          </w:p>
        </w:tc>
        <w:tc>
          <w:tcPr>
            <w:tcW w:w="2334" w:type="dxa"/>
          </w:tcPr>
          <w:p w14:paraId="30035F9F" w14:textId="6E9A21A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C78127C" w14:textId="069BE15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392583"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7569C99A" w14:textId="2C46293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333056BB" w14:textId="77777777" w:rsidTr="00D516B7">
        <w:tc>
          <w:tcPr>
            <w:tcW w:w="669" w:type="dxa"/>
          </w:tcPr>
          <w:p w14:paraId="0E875C97" w14:textId="570165CD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6527" w:type="dxa"/>
          </w:tcPr>
          <w:p w14:paraId="79F7C7F8" w14:textId="6231EB0A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382C90">
              <w:rPr>
                <w:szCs w:val="24"/>
              </w:rPr>
              <w:t>Первенство Индустриального района по волейболу среди инвалидов и лиц с ОВЗ</w:t>
            </w:r>
          </w:p>
        </w:tc>
        <w:tc>
          <w:tcPr>
            <w:tcW w:w="2334" w:type="dxa"/>
          </w:tcPr>
          <w:p w14:paraId="31BF815C" w14:textId="2A0AFB9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AD28176" w14:textId="2520D20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18BD59F2" w14:textId="1AA83D56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3508DD05" w14:textId="77777777" w:rsidTr="00D516B7">
        <w:tc>
          <w:tcPr>
            <w:tcW w:w="669" w:type="dxa"/>
          </w:tcPr>
          <w:p w14:paraId="7747171F" w14:textId="7E7F84B8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6527" w:type="dxa"/>
          </w:tcPr>
          <w:p w14:paraId="5A1921AB" w14:textId="77777777" w:rsidR="00DB0D8E" w:rsidRPr="00382C90" w:rsidRDefault="00DB0D8E" w:rsidP="00DB0D8E">
            <w:pPr>
              <w:ind w:left="-70"/>
              <w:jc w:val="both"/>
              <w:rPr>
                <w:szCs w:val="24"/>
              </w:rPr>
            </w:pPr>
            <w:r w:rsidRPr="00382C90">
              <w:rPr>
                <w:szCs w:val="24"/>
              </w:rPr>
              <w:t>Спортивно-массовый праздник «Битва ниже н</w:t>
            </w:r>
            <w:r>
              <w:rPr>
                <w:szCs w:val="24"/>
              </w:rPr>
              <w:t>уля – на пределе»</w:t>
            </w:r>
          </w:p>
          <w:p w14:paraId="7D4EFC6A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5A366DF6" w14:textId="66BAA6D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5254F27" w14:textId="7726F17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335A94BD" w14:textId="4345C69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7DDDD218" w14:textId="77777777" w:rsidTr="00D516B7">
        <w:tc>
          <w:tcPr>
            <w:tcW w:w="669" w:type="dxa"/>
          </w:tcPr>
          <w:p w14:paraId="4609BE1D" w14:textId="23F7F11A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6527" w:type="dxa"/>
          </w:tcPr>
          <w:p w14:paraId="7ECF4675" w14:textId="1C587D9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Традиционный осенний кросс</w:t>
            </w:r>
          </w:p>
        </w:tc>
        <w:tc>
          <w:tcPr>
            <w:tcW w:w="2334" w:type="dxa"/>
          </w:tcPr>
          <w:p w14:paraId="70CEF43B" w14:textId="219E570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E7C73D8" w14:textId="2C0A840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1774FB6A" w14:textId="66E13B9E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43F163CC" w14:textId="77777777" w:rsidTr="00D516B7">
        <w:tc>
          <w:tcPr>
            <w:tcW w:w="669" w:type="dxa"/>
          </w:tcPr>
          <w:p w14:paraId="0B73B0DE" w14:textId="629193F3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64.</w:t>
            </w:r>
          </w:p>
        </w:tc>
        <w:tc>
          <w:tcPr>
            <w:tcW w:w="6527" w:type="dxa"/>
          </w:tcPr>
          <w:p w14:paraId="0029B8D3" w14:textId="77777777" w:rsidR="00DB0D8E" w:rsidRDefault="00DB0D8E" w:rsidP="00DB0D8E">
            <w:r>
              <w:t>Месячник борьбы с курением:</w:t>
            </w:r>
          </w:p>
          <w:p w14:paraId="5BA427F4" w14:textId="77777777" w:rsidR="00DB0D8E" w:rsidRDefault="00DB0D8E" w:rsidP="00DB0D8E">
            <w:r>
              <w:t>- беседы о борьбе с курением;</w:t>
            </w:r>
          </w:p>
          <w:p w14:paraId="439DA96A" w14:textId="77777777" w:rsidR="00DB0D8E" w:rsidRDefault="00DB0D8E" w:rsidP="00DB0D8E">
            <w:r>
              <w:t>- спортивное мероприятие «ХПЭТ – территория здоровья!»;</w:t>
            </w:r>
          </w:p>
          <w:p w14:paraId="7054EB91" w14:textId="12790D58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t>- эстафета «Здоровье»</w:t>
            </w:r>
          </w:p>
        </w:tc>
        <w:tc>
          <w:tcPr>
            <w:tcW w:w="2334" w:type="dxa"/>
          </w:tcPr>
          <w:p w14:paraId="04DE1F5A" w14:textId="2C5D5AD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86574F8" w14:textId="2A76D42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47452D8D" w14:textId="5F782F4B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5C63B354" w14:textId="77777777" w:rsidTr="00D516B7">
        <w:tc>
          <w:tcPr>
            <w:tcW w:w="669" w:type="dxa"/>
          </w:tcPr>
          <w:p w14:paraId="0FB42B84" w14:textId="1650FB61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</w:t>
            </w:r>
          </w:p>
        </w:tc>
        <w:tc>
          <w:tcPr>
            <w:tcW w:w="6527" w:type="dxa"/>
          </w:tcPr>
          <w:p w14:paraId="0DF625F9" w14:textId="5F84FFF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баскетболу среди команд девушек, юношей</w:t>
            </w:r>
          </w:p>
        </w:tc>
        <w:tc>
          <w:tcPr>
            <w:tcW w:w="2334" w:type="dxa"/>
          </w:tcPr>
          <w:p w14:paraId="371B6BB8" w14:textId="1473E4B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2003668" w14:textId="2BB4F7E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4D33EEF9" w14:textId="20BB3E5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6493857B" w14:textId="77777777" w:rsidTr="00D516B7">
        <w:tc>
          <w:tcPr>
            <w:tcW w:w="669" w:type="dxa"/>
          </w:tcPr>
          <w:p w14:paraId="41D492CD" w14:textId="66BE509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</w:t>
            </w:r>
          </w:p>
        </w:tc>
        <w:tc>
          <w:tcPr>
            <w:tcW w:w="6527" w:type="dxa"/>
          </w:tcPr>
          <w:p w14:paraId="131091AD" w14:textId="3782B7D6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настольному теннису среди команд девушек, юношей</w:t>
            </w:r>
          </w:p>
        </w:tc>
        <w:tc>
          <w:tcPr>
            <w:tcW w:w="2334" w:type="dxa"/>
          </w:tcPr>
          <w:p w14:paraId="7DB14D18" w14:textId="2780557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5E79B37" w14:textId="5897A47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8942B1"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713A4C71" w14:textId="4A527CB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7236497F" w14:textId="77777777" w:rsidTr="00D516B7">
        <w:tc>
          <w:tcPr>
            <w:tcW w:w="669" w:type="dxa"/>
          </w:tcPr>
          <w:p w14:paraId="339D92BB" w14:textId="1DD00DA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</w:t>
            </w:r>
          </w:p>
        </w:tc>
        <w:tc>
          <w:tcPr>
            <w:tcW w:w="6527" w:type="dxa"/>
          </w:tcPr>
          <w:p w14:paraId="3F12EFB1" w14:textId="455830B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настольному теннису среди команд юношей, девушек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54823862" w14:textId="015B9E2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2B9F4B3" w14:textId="4C8E89D5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8942B1"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52ED3C7C" w14:textId="598884A0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20E72EC" w14:textId="77777777" w:rsidTr="00D516B7">
        <w:tc>
          <w:tcPr>
            <w:tcW w:w="669" w:type="dxa"/>
          </w:tcPr>
          <w:p w14:paraId="23FB60E9" w14:textId="0CFB3E01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</w:t>
            </w:r>
          </w:p>
        </w:tc>
        <w:tc>
          <w:tcPr>
            <w:tcW w:w="6527" w:type="dxa"/>
          </w:tcPr>
          <w:p w14:paraId="7DC18EFA" w14:textId="3669296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силовому троеборью среди команд юношей</w:t>
            </w:r>
          </w:p>
        </w:tc>
        <w:tc>
          <w:tcPr>
            <w:tcW w:w="2334" w:type="dxa"/>
          </w:tcPr>
          <w:p w14:paraId="0596FFD7" w14:textId="2579BE5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CE187B1" w14:textId="134A873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8942B1"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431F47B3" w14:textId="6554D4C6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E9DB574" w14:textId="77777777" w:rsidTr="00D516B7">
        <w:tc>
          <w:tcPr>
            <w:tcW w:w="669" w:type="dxa"/>
          </w:tcPr>
          <w:p w14:paraId="69A40232" w14:textId="24B34B2F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</w:t>
            </w:r>
          </w:p>
        </w:tc>
        <w:tc>
          <w:tcPr>
            <w:tcW w:w="6527" w:type="dxa"/>
          </w:tcPr>
          <w:p w14:paraId="53F53093" w14:textId="74439EB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Южного округа г. Хабаровска по баскетболу среди команд юношей</w:t>
            </w:r>
          </w:p>
        </w:tc>
        <w:tc>
          <w:tcPr>
            <w:tcW w:w="2334" w:type="dxa"/>
          </w:tcPr>
          <w:p w14:paraId="00554D46" w14:textId="4A88B93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382300C" w14:textId="2D325D3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8942B1"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147A305A" w14:textId="6AB1FDC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7DB89412" w14:textId="77777777" w:rsidTr="00D516B7">
        <w:tc>
          <w:tcPr>
            <w:tcW w:w="669" w:type="dxa"/>
          </w:tcPr>
          <w:p w14:paraId="6DFE75DF" w14:textId="0F7E360B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</w:t>
            </w:r>
          </w:p>
        </w:tc>
        <w:tc>
          <w:tcPr>
            <w:tcW w:w="6527" w:type="dxa"/>
          </w:tcPr>
          <w:p w14:paraId="55FCDF7A" w14:textId="74ED889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дартс среди девушек, юношей</w:t>
            </w:r>
          </w:p>
        </w:tc>
        <w:tc>
          <w:tcPr>
            <w:tcW w:w="2334" w:type="dxa"/>
          </w:tcPr>
          <w:p w14:paraId="611621B6" w14:textId="625A5B0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9182D84" w14:textId="002DDF3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8533BE"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1F96F819" w14:textId="4961B26E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10AC0725" w14:textId="77777777" w:rsidTr="00D516B7">
        <w:tc>
          <w:tcPr>
            <w:tcW w:w="669" w:type="dxa"/>
          </w:tcPr>
          <w:p w14:paraId="73DFBD40" w14:textId="2F8CB91C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</w:t>
            </w:r>
          </w:p>
        </w:tc>
        <w:tc>
          <w:tcPr>
            <w:tcW w:w="6527" w:type="dxa"/>
          </w:tcPr>
          <w:p w14:paraId="696C3270" w14:textId="6CE11948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волейболу среди команд девушек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76D7EBFE" w14:textId="3F6340D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4857266" w14:textId="7AD92694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8533BE"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1E82881A" w14:textId="4406F87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38DF9F38" w14:textId="77777777" w:rsidTr="00D516B7">
        <w:tc>
          <w:tcPr>
            <w:tcW w:w="669" w:type="dxa"/>
          </w:tcPr>
          <w:p w14:paraId="5BFCDE69" w14:textId="08D20847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</w:t>
            </w:r>
          </w:p>
        </w:tc>
        <w:tc>
          <w:tcPr>
            <w:tcW w:w="6527" w:type="dxa"/>
          </w:tcPr>
          <w:p w14:paraId="0EED3B8A" w14:textId="4E96369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382C90">
              <w:rPr>
                <w:szCs w:val="24"/>
              </w:rPr>
              <w:t>Первенство Индустриального района по ОФП среди инвалидов и лиц с ОВЗ</w:t>
            </w:r>
          </w:p>
        </w:tc>
        <w:tc>
          <w:tcPr>
            <w:tcW w:w="2334" w:type="dxa"/>
          </w:tcPr>
          <w:p w14:paraId="3E11C4FF" w14:textId="6EC918B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ABF3664" w14:textId="77AA07A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8533BE">
              <w:rPr>
                <w:szCs w:val="24"/>
              </w:rPr>
              <w:t>Ноябрь</w:t>
            </w:r>
          </w:p>
        </w:tc>
        <w:tc>
          <w:tcPr>
            <w:tcW w:w="3544" w:type="dxa"/>
          </w:tcPr>
          <w:p w14:paraId="2496664F" w14:textId="5A7679D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7CCCF7D9" w14:textId="77777777" w:rsidTr="00D516B7">
        <w:tc>
          <w:tcPr>
            <w:tcW w:w="669" w:type="dxa"/>
          </w:tcPr>
          <w:p w14:paraId="336CB273" w14:textId="65B5F361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</w:t>
            </w:r>
          </w:p>
        </w:tc>
        <w:tc>
          <w:tcPr>
            <w:tcW w:w="6527" w:type="dxa"/>
          </w:tcPr>
          <w:p w14:paraId="6C06C11D" w14:textId="72C5082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2334" w:type="dxa"/>
          </w:tcPr>
          <w:p w14:paraId="5A2B5F7C" w14:textId="09D8E97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4CFAEBE4" w14:textId="6F3CDAC4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01.11.2025</w:t>
            </w:r>
          </w:p>
        </w:tc>
        <w:tc>
          <w:tcPr>
            <w:tcW w:w="3544" w:type="dxa"/>
          </w:tcPr>
          <w:p w14:paraId="51386D7B" w14:textId="55B9C20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29D1220A" w14:textId="77777777" w:rsidTr="00D516B7">
        <w:tc>
          <w:tcPr>
            <w:tcW w:w="669" w:type="dxa"/>
          </w:tcPr>
          <w:p w14:paraId="0F0BC3B5" w14:textId="42712623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74.</w:t>
            </w:r>
          </w:p>
        </w:tc>
        <w:tc>
          <w:tcPr>
            <w:tcW w:w="6527" w:type="dxa"/>
          </w:tcPr>
          <w:p w14:paraId="77491E22" w14:textId="7777777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День народного единства </w:t>
            </w:r>
          </w:p>
          <w:p w14:paraId="515FA4FC" w14:textId="4B1602C0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Акции, конкурсы, открытые уроки, мероприятия, посвященные Дню народного единства</w:t>
            </w:r>
          </w:p>
        </w:tc>
        <w:tc>
          <w:tcPr>
            <w:tcW w:w="2334" w:type="dxa"/>
          </w:tcPr>
          <w:p w14:paraId="5D493428" w14:textId="29358C1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C62CFDA" w14:textId="47F53C9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03.11.2025</w:t>
            </w:r>
          </w:p>
        </w:tc>
        <w:tc>
          <w:tcPr>
            <w:tcW w:w="3544" w:type="dxa"/>
          </w:tcPr>
          <w:p w14:paraId="69E92A19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55CCB88F" w14:textId="1C192C8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советник директора</w:t>
            </w:r>
          </w:p>
        </w:tc>
      </w:tr>
      <w:tr w:rsidR="00DB0D8E" w:rsidRPr="00183AF3" w14:paraId="70937A39" w14:textId="77777777" w:rsidTr="00D516B7">
        <w:tc>
          <w:tcPr>
            <w:tcW w:w="669" w:type="dxa"/>
          </w:tcPr>
          <w:p w14:paraId="5B8FCC31" w14:textId="171A6D0D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75.</w:t>
            </w:r>
          </w:p>
        </w:tc>
        <w:tc>
          <w:tcPr>
            <w:tcW w:w="6527" w:type="dxa"/>
          </w:tcPr>
          <w:p w14:paraId="36996997" w14:textId="4CFA1298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рождение Деда Мороза</w:t>
            </w:r>
          </w:p>
        </w:tc>
        <w:tc>
          <w:tcPr>
            <w:tcW w:w="2334" w:type="dxa"/>
          </w:tcPr>
          <w:p w14:paraId="36748E03" w14:textId="4A7BEB1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078DFDC" w14:textId="199EA69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18.11.2025</w:t>
            </w:r>
          </w:p>
        </w:tc>
        <w:tc>
          <w:tcPr>
            <w:tcW w:w="3544" w:type="dxa"/>
          </w:tcPr>
          <w:p w14:paraId="2830BB70" w14:textId="0CCDA4D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1CB975B8" w14:textId="77777777" w:rsidTr="00D516B7">
        <w:tc>
          <w:tcPr>
            <w:tcW w:w="669" w:type="dxa"/>
          </w:tcPr>
          <w:p w14:paraId="211A73DA" w14:textId="513F5D6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76.</w:t>
            </w:r>
          </w:p>
        </w:tc>
        <w:tc>
          <w:tcPr>
            <w:tcW w:w="6527" w:type="dxa"/>
          </w:tcPr>
          <w:p w14:paraId="0EDB35A2" w14:textId="223AA7E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Классный час на тему: "Реализуй свое право на здоровье" (в рамках дня борьбы со СПИДом).</w:t>
            </w:r>
          </w:p>
        </w:tc>
        <w:tc>
          <w:tcPr>
            <w:tcW w:w="2334" w:type="dxa"/>
          </w:tcPr>
          <w:p w14:paraId="0AA54D9D" w14:textId="2D6CED7B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29F37A3" w14:textId="77737B2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31261326" w14:textId="573B637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DB0D8E" w:rsidRPr="00183AF3" w14:paraId="74189F93" w14:textId="77777777" w:rsidTr="00D516B7">
        <w:tc>
          <w:tcPr>
            <w:tcW w:w="669" w:type="dxa"/>
          </w:tcPr>
          <w:p w14:paraId="2313806B" w14:textId="2F85C363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77.</w:t>
            </w:r>
          </w:p>
        </w:tc>
        <w:tc>
          <w:tcPr>
            <w:tcW w:w="6527" w:type="dxa"/>
          </w:tcPr>
          <w:p w14:paraId="3E323E98" w14:textId="255A4C4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Комплекс мероприятий в рамках Всемирного дня отказа от курения.</w:t>
            </w:r>
          </w:p>
        </w:tc>
        <w:tc>
          <w:tcPr>
            <w:tcW w:w="2334" w:type="dxa"/>
          </w:tcPr>
          <w:p w14:paraId="28983020" w14:textId="7B406A9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17B0C78" w14:textId="71466D1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189A576D" w14:textId="18BCB29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DB0D8E" w:rsidRPr="00183AF3" w14:paraId="0632B603" w14:textId="77777777" w:rsidTr="00D516B7">
        <w:tc>
          <w:tcPr>
            <w:tcW w:w="669" w:type="dxa"/>
          </w:tcPr>
          <w:p w14:paraId="6E76B003" w14:textId="26CAB73A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</w:t>
            </w:r>
          </w:p>
        </w:tc>
        <w:tc>
          <w:tcPr>
            <w:tcW w:w="6527" w:type="dxa"/>
          </w:tcPr>
          <w:p w14:paraId="5A4B459F" w14:textId="708BBAB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Мероприятие, посвященное Международному дню пожилых людей</w:t>
            </w:r>
          </w:p>
        </w:tc>
        <w:tc>
          <w:tcPr>
            <w:tcW w:w="2334" w:type="dxa"/>
          </w:tcPr>
          <w:p w14:paraId="14BAB935" w14:textId="1CD35EF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A5FF4ED" w14:textId="73EE00E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24F4A13F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2E441DA9" w14:textId="784B6D5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классные руководители, волонтеры</w:t>
            </w:r>
          </w:p>
        </w:tc>
      </w:tr>
      <w:tr w:rsidR="00DB0D8E" w:rsidRPr="00183AF3" w14:paraId="1E315564" w14:textId="77777777" w:rsidTr="00D516B7">
        <w:tc>
          <w:tcPr>
            <w:tcW w:w="669" w:type="dxa"/>
          </w:tcPr>
          <w:p w14:paraId="1268EA06" w14:textId="55A267E3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</w:t>
            </w:r>
          </w:p>
        </w:tc>
        <w:tc>
          <w:tcPr>
            <w:tcW w:w="6527" w:type="dxa"/>
          </w:tcPr>
          <w:p w14:paraId="65A59D3D" w14:textId="7777777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Всероссийская неделя «Театр и дети»</w:t>
            </w:r>
          </w:p>
          <w:p w14:paraId="5DE6A2EC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74052128" w14:textId="6BD4688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</w:tcPr>
          <w:p w14:paraId="03D5EB2E" w14:textId="05A82A2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23-29.11.2025</w:t>
            </w:r>
          </w:p>
        </w:tc>
        <w:tc>
          <w:tcPr>
            <w:tcW w:w="3544" w:type="dxa"/>
          </w:tcPr>
          <w:p w14:paraId="23A66D4A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0ABE9B3" w14:textId="70BB9DEA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педагог-организатор, педагоги дополнительного образования</w:t>
            </w:r>
          </w:p>
        </w:tc>
      </w:tr>
      <w:tr w:rsidR="00DB0D8E" w:rsidRPr="00183AF3" w14:paraId="1A2BE6F0" w14:textId="77777777" w:rsidTr="00D516B7">
        <w:tc>
          <w:tcPr>
            <w:tcW w:w="669" w:type="dxa"/>
          </w:tcPr>
          <w:p w14:paraId="6A205011" w14:textId="54721E77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80.</w:t>
            </w:r>
          </w:p>
        </w:tc>
        <w:tc>
          <w:tcPr>
            <w:tcW w:w="6527" w:type="dxa"/>
          </w:tcPr>
          <w:p w14:paraId="4BBF4C0A" w14:textId="7777777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государственного герба Российской Федерации</w:t>
            </w:r>
          </w:p>
          <w:p w14:paraId="74AC79AF" w14:textId="77777777" w:rsidR="00DB0D8E" w:rsidRPr="00183AF3" w:rsidRDefault="00DB0D8E" w:rsidP="00DB0D8E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17C522CA" w14:textId="65F1893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0D46EBC" w14:textId="54C5ECE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30.11.2025</w:t>
            </w:r>
          </w:p>
        </w:tc>
        <w:tc>
          <w:tcPr>
            <w:tcW w:w="3544" w:type="dxa"/>
          </w:tcPr>
          <w:p w14:paraId="41975280" w14:textId="21274FF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2EC4645D" w14:textId="3502CFC0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руководители,</w:t>
            </w:r>
          </w:p>
          <w:p w14:paraId="00A34ADB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 социально-экономических дисциплин</w:t>
            </w:r>
          </w:p>
          <w:p w14:paraId="70A8E37B" w14:textId="137B6C3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7EE0F88C" w14:textId="77777777" w:rsidTr="00D516B7">
        <w:tc>
          <w:tcPr>
            <w:tcW w:w="669" w:type="dxa"/>
          </w:tcPr>
          <w:p w14:paraId="05E7178D" w14:textId="015E8993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</w:t>
            </w:r>
          </w:p>
        </w:tc>
        <w:tc>
          <w:tcPr>
            <w:tcW w:w="6527" w:type="dxa"/>
          </w:tcPr>
          <w:p w14:paraId="3566BE99" w14:textId="7777777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Международный день защиты информации</w:t>
            </w:r>
          </w:p>
          <w:p w14:paraId="0D7F414F" w14:textId="77777777" w:rsidR="00DB0D8E" w:rsidRPr="00183AF3" w:rsidRDefault="00DB0D8E" w:rsidP="00DB0D8E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65F9394E" w14:textId="7E2AD90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5185BB9" w14:textId="773F5E9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30.11.2025</w:t>
            </w:r>
          </w:p>
        </w:tc>
        <w:tc>
          <w:tcPr>
            <w:tcW w:w="3544" w:type="dxa"/>
          </w:tcPr>
          <w:p w14:paraId="3283A1BF" w14:textId="7866E5B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 информационных технологий</w:t>
            </w:r>
          </w:p>
        </w:tc>
      </w:tr>
      <w:tr w:rsidR="00DB0D8E" w:rsidRPr="00183AF3" w14:paraId="51506440" w14:textId="77777777" w:rsidTr="00D516B7">
        <w:tc>
          <w:tcPr>
            <w:tcW w:w="669" w:type="dxa"/>
          </w:tcPr>
          <w:p w14:paraId="4B3017A4" w14:textId="2EF5AFB0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</w:t>
            </w:r>
          </w:p>
        </w:tc>
        <w:tc>
          <w:tcPr>
            <w:tcW w:w="6527" w:type="dxa"/>
          </w:tcPr>
          <w:p w14:paraId="2ACBE925" w14:textId="7777777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День матери в России </w:t>
            </w:r>
          </w:p>
          <w:p w14:paraId="0F07BFBB" w14:textId="6BBBFDEA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2334" w:type="dxa"/>
          </w:tcPr>
          <w:p w14:paraId="3753118C" w14:textId="718A622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8D4EC93" w14:textId="64E44AE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30.11.2025</w:t>
            </w:r>
          </w:p>
        </w:tc>
        <w:tc>
          <w:tcPr>
            <w:tcW w:w="3544" w:type="dxa"/>
          </w:tcPr>
          <w:p w14:paraId="6B84662B" w14:textId="629740C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директора, классные руководители</w:t>
            </w:r>
          </w:p>
        </w:tc>
      </w:tr>
      <w:tr w:rsidR="00DB0D8E" w:rsidRPr="00183AF3" w14:paraId="34293136" w14:textId="77777777" w:rsidTr="00D516B7">
        <w:tc>
          <w:tcPr>
            <w:tcW w:w="669" w:type="dxa"/>
          </w:tcPr>
          <w:p w14:paraId="1571CA5C" w14:textId="16F4A5F8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6527" w:type="dxa"/>
          </w:tcPr>
          <w:p w14:paraId="496CF022" w14:textId="1D9EB5D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Классный час: "Основы антикоррупционного поведения молодежи – часть правовой культуры"</w:t>
            </w:r>
          </w:p>
        </w:tc>
        <w:tc>
          <w:tcPr>
            <w:tcW w:w="2334" w:type="dxa"/>
          </w:tcPr>
          <w:p w14:paraId="7345117B" w14:textId="6CD0D70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BBC8050" w14:textId="69BB4D0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7B0F1D76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99354CE" w14:textId="61A6902C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DB0D8E" w:rsidRPr="00183AF3" w14:paraId="0CF777B5" w14:textId="77777777" w:rsidTr="00D516B7">
        <w:tc>
          <w:tcPr>
            <w:tcW w:w="669" w:type="dxa"/>
          </w:tcPr>
          <w:p w14:paraId="7D96925E" w14:textId="7F9AF7B0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84.</w:t>
            </w:r>
          </w:p>
        </w:tc>
        <w:tc>
          <w:tcPr>
            <w:tcW w:w="6527" w:type="dxa"/>
          </w:tcPr>
          <w:p w14:paraId="5B71F519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Мероприятие "День памяти – День неизвестного солдата".</w:t>
            </w:r>
          </w:p>
          <w:p w14:paraId="147A28BF" w14:textId="5F9C5E8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Виртуальная экскурсия</w:t>
            </w:r>
            <w:r w:rsidRPr="00183AF3">
              <w:rPr>
                <w:i/>
                <w:sz w:val="24"/>
                <w:szCs w:val="24"/>
              </w:rPr>
              <w:t xml:space="preserve"> </w:t>
            </w:r>
            <w:r w:rsidRPr="00183AF3">
              <w:rPr>
                <w:sz w:val="24"/>
                <w:szCs w:val="24"/>
              </w:rPr>
              <w:t>«Есть память, которой не будет конца».</w:t>
            </w:r>
          </w:p>
        </w:tc>
        <w:tc>
          <w:tcPr>
            <w:tcW w:w="2334" w:type="dxa"/>
          </w:tcPr>
          <w:p w14:paraId="2D79DFF6" w14:textId="20E10255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791992A" w14:textId="1091B25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03.12.2025</w:t>
            </w:r>
          </w:p>
        </w:tc>
        <w:tc>
          <w:tcPr>
            <w:tcW w:w="3544" w:type="dxa"/>
          </w:tcPr>
          <w:p w14:paraId="1D380200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AF3949C" w14:textId="579571F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педагоги дополнительного образования,</w:t>
            </w:r>
          </w:p>
          <w:p w14:paraId="67ADADF5" w14:textId="47FD32D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0A5902E3" w14:textId="77777777" w:rsidTr="00D516B7">
        <w:tc>
          <w:tcPr>
            <w:tcW w:w="669" w:type="dxa"/>
          </w:tcPr>
          <w:p w14:paraId="0D1D8303" w14:textId="6C3CB42C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</w:t>
            </w:r>
          </w:p>
        </w:tc>
        <w:tc>
          <w:tcPr>
            <w:tcW w:w="6527" w:type="dxa"/>
          </w:tcPr>
          <w:p w14:paraId="1384F569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Новогоднее представление (Мюзикл). </w:t>
            </w:r>
          </w:p>
          <w:p w14:paraId="7A14623E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Оформление техникума к Новому году. </w:t>
            </w:r>
          </w:p>
          <w:p w14:paraId="4037B1F4" w14:textId="40FE60F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Оформление выставки ДПИ "Новогодние чудеса".</w:t>
            </w:r>
          </w:p>
        </w:tc>
        <w:tc>
          <w:tcPr>
            <w:tcW w:w="2334" w:type="dxa"/>
          </w:tcPr>
          <w:p w14:paraId="33B2A965" w14:textId="038EF9E3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81953AB" w14:textId="1F15211B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18972B3D" w14:textId="3BD4984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2EABA801" w14:textId="7A628DB6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DB0D8E" w:rsidRPr="00183AF3" w14:paraId="16887900" w14:textId="77777777" w:rsidTr="00D516B7">
        <w:tc>
          <w:tcPr>
            <w:tcW w:w="669" w:type="dxa"/>
          </w:tcPr>
          <w:p w14:paraId="39D815FF" w14:textId="6FEFD3DE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</w:t>
            </w:r>
          </w:p>
        </w:tc>
        <w:tc>
          <w:tcPr>
            <w:tcW w:w="6527" w:type="dxa"/>
          </w:tcPr>
          <w:p w14:paraId="0C96AD0D" w14:textId="26CC075E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Мероприятие, посвященное международному дню добровольцев (волонтёров).</w:t>
            </w:r>
          </w:p>
          <w:p w14:paraId="31D09BAC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2AF0ECA1" w14:textId="62C233C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7B2997A" w14:textId="1E06684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05.12.2025</w:t>
            </w:r>
          </w:p>
        </w:tc>
        <w:tc>
          <w:tcPr>
            <w:tcW w:w="3544" w:type="dxa"/>
          </w:tcPr>
          <w:p w14:paraId="6E58B315" w14:textId="43876EBC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19B6D7FB" w14:textId="79C1D48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волонтеры</w:t>
            </w:r>
          </w:p>
        </w:tc>
      </w:tr>
      <w:tr w:rsidR="00DB0D8E" w:rsidRPr="00183AF3" w14:paraId="32F097C8" w14:textId="77777777" w:rsidTr="00D516B7">
        <w:tc>
          <w:tcPr>
            <w:tcW w:w="669" w:type="dxa"/>
          </w:tcPr>
          <w:p w14:paraId="18231DFB" w14:textId="44AE5E59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</w:t>
            </w:r>
          </w:p>
        </w:tc>
        <w:tc>
          <w:tcPr>
            <w:tcW w:w="6527" w:type="dxa"/>
          </w:tcPr>
          <w:p w14:paraId="1641D9BD" w14:textId="4905AB52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Битва за Москву в период Великой Отечественной войны 1941-1945 гг.</w:t>
            </w:r>
          </w:p>
        </w:tc>
        <w:tc>
          <w:tcPr>
            <w:tcW w:w="2334" w:type="dxa"/>
          </w:tcPr>
          <w:p w14:paraId="774AD9EF" w14:textId="37F7E2D5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D97A176" w14:textId="3BC5CBB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05.12.2025</w:t>
            </w:r>
          </w:p>
        </w:tc>
        <w:tc>
          <w:tcPr>
            <w:tcW w:w="3544" w:type="dxa"/>
          </w:tcPr>
          <w:p w14:paraId="0D19D442" w14:textId="75E34836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1B057F10" w14:textId="77777777" w:rsidTr="00D516B7">
        <w:tc>
          <w:tcPr>
            <w:tcW w:w="669" w:type="dxa"/>
          </w:tcPr>
          <w:p w14:paraId="27EA1288" w14:textId="0F61EB9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</w:t>
            </w:r>
          </w:p>
        </w:tc>
        <w:tc>
          <w:tcPr>
            <w:tcW w:w="6527" w:type="dxa"/>
          </w:tcPr>
          <w:p w14:paraId="59D5B80F" w14:textId="3CE83EB0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2334" w:type="dxa"/>
          </w:tcPr>
          <w:p w14:paraId="7702EA51" w14:textId="7C6DAAA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5E42195" w14:textId="6179636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09.12.2025</w:t>
            </w:r>
          </w:p>
        </w:tc>
        <w:tc>
          <w:tcPr>
            <w:tcW w:w="3544" w:type="dxa"/>
          </w:tcPr>
          <w:p w14:paraId="6BACC82C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 классные руководители</w:t>
            </w:r>
          </w:p>
          <w:p w14:paraId="5BE92A38" w14:textId="5E882C8E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79BDBE6E" w14:textId="77777777" w:rsidTr="00D516B7">
        <w:tc>
          <w:tcPr>
            <w:tcW w:w="669" w:type="dxa"/>
          </w:tcPr>
          <w:p w14:paraId="68238D13" w14:textId="453D9152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89.</w:t>
            </w:r>
          </w:p>
        </w:tc>
        <w:tc>
          <w:tcPr>
            <w:tcW w:w="6527" w:type="dxa"/>
          </w:tcPr>
          <w:p w14:paraId="36E8019F" w14:textId="5CE6B00E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2334" w:type="dxa"/>
          </w:tcPr>
          <w:p w14:paraId="7D9303EE" w14:textId="284C020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C0AB321" w14:textId="7E1C016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10.12.2025</w:t>
            </w:r>
          </w:p>
        </w:tc>
        <w:tc>
          <w:tcPr>
            <w:tcW w:w="3544" w:type="dxa"/>
          </w:tcPr>
          <w:p w14:paraId="1186C199" w14:textId="4C2C445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23BAA2A4" w14:textId="77777777" w:rsidTr="00D516B7">
        <w:tc>
          <w:tcPr>
            <w:tcW w:w="669" w:type="dxa"/>
          </w:tcPr>
          <w:p w14:paraId="658DCA71" w14:textId="5110DFE6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</w:t>
            </w:r>
          </w:p>
        </w:tc>
        <w:tc>
          <w:tcPr>
            <w:tcW w:w="6527" w:type="dxa"/>
          </w:tcPr>
          <w:p w14:paraId="0B9C47E4" w14:textId="55F3AD5B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2334" w:type="dxa"/>
          </w:tcPr>
          <w:p w14:paraId="057EAC74" w14:textId="16393CF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7AAA193" w14:textId="647F716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11.12.2025</w:t>
            </w:r>
          </w:p>
        </w:tc>
        <w:tc>
          <w:tcPr>
            <w:tcW w:w="3544" w:type="dxa"/>
          </w:tcPr>
          <w:p w14:paraId="18057087" w14:textId="623A375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DB0D8E" w:rsidRPr="00183AF3" w14:paraId="215F757F" w14:textId="77777777" w:rsidTr="00D516B7">
        <w:tc>
          <w:tcPr>
            <w:tcW w:w="669" w:type="dxa"/>
          </w:tcPr>
          <w:p w14:paraId="138E9AD1" w14:textId="09C4E24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91.</w:t>
            </w:r>
          </w:p>
        </w:tc>
        <w:tc>
          <w:tcPr>
            <w:tcW w:w="6527" w:type="dxa"/>
          </w:tcPr>
          <w:p w14:paraId="60D5F347" w14:textId="6A6891FD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Краевой открытый спортивный фестиваль "Преодоление" среди инвалидов и лиц с ОВЗ.</w:t>
            </w:r>
          </w:p>
        </w:tc>
        <w:tc>
          <w:tcPr>
            <w:tcW w:w="2334" w:type="dxa"/>
          </w:tcPr>
          <w:p w14:paraId="0AE2E335" w14:textId="19578D2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D3317C2" w14:textId="4904A92B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23A8EEA1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6C234D75" w14:textId="147151C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руководитель физического </w:t>
            </w:r>
            <w:r w:rsidRPr="00183AF3">
              <w:rPr>
                <w:sz w:val="24"/>
                <w:szCs w:val="24"/>
              </w:rPr>
              <w:lastRenderedPageBreak/>
              <w:t>воспитания</w:t>
            </w:r>
          </w:p>
        </w:tc>
      </w:tr>
      <w:tr w:rsidR="00DB0D8E" w:rsidRPr="00183AF3" w14:paraId="69C16B9F" w14:textId="77777777" w:rsidTr="00D516B7">
        <w:tc>
          <w:tcPr>
            <w:tcW w:w="669" w:type="dxa"/>
          </w:tcPr>
          <w:p w14:paraId="3CF2646B" w14:textId="5C62297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92.</w:t>
            </w:r>
          </w:p>
        </w:tc>
        <w:tc>
          <w:tcPr>
            <w:tcW w:w="6527" w:type="dxa"/>
          </w:tcPr>
          <w:p w14:paraId="3A032C39" w14:textId="758FF25E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день борьбы со СПИДом – комплекс мероприятий</w:t>
            </w:r>
          </w:p>
        </w:tc>
        <w:tc>
          <w:tcPr>
            <w:tcW w:w="2334" w:type="dxa"/>
          </w:tcPr>
          <w:p w14:paraId="26C447E6" w14:textId="2E51E94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306F714" w14:textId="176EF64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16EABF16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46B178CC" w14:textId="7A4CB88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социальный педагог,</w:t>
            </w:r>
          </w:p>
          <w:p w14:paraId="4D41A0C4" w14:textId="37FEAEC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00454735" w14:textId="77777777" w:rsidTr="00D516B7">
        <w:tc>
          <w:tcPr>
            <w:tcW w:w="669" w:type="dxa"/>
          </w:tcPr>
          <w:p w14:paraId="319E8E60" w14:textId="4869234D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</w:t>
            </w:r>
          </w:p>
        </w:tc>
        <w:tc>
          <w:tcPr>
            <w:tcW w:w="6527" w:type="dxa"/>
          </w:tcPr>
          <w:p w14:paraId="5782FD5C" w14:textId="4C18D62F" w:rsidR="00DB0D8E" w:rsidRDefault="00DB0D8E" w:rsidP="00DB0D8E">
            <w:r>
              <w:t>Месячник, посвященный Дню борьбы со СПИДом:</w:t>
            </w:r>
          </w:p>
          <w:p w14:paraId="573EA237" w14:textId="77777777" w:rsidR="00DB0D8E" w:rsidRDefault="00DB0D8E" w:rsidP="00DB0D8E">
            <w:r>
              <w:t>- беседы про СПИД;</w:t>
            </w:r>
          </w:p>
          <w:p w14:paraId="18E1F21F" w14:textId="77777777" w:rsidR="00DB0D8E" w:rsidRDefault="00DB0D8E" w:rsidP="00DB0D8E">
            <w:r>
              <w:t>- спортивное мероприятие «ХПЭТ – территория здоровья!»;</w:t>
            </w:r>
          </w:p>
          <w:p w14:paraId="2AC8BAF7" w14:textId="77777777" w:rsidR="00DB0D8E" w:rsidRPr="00183AF3" w:rsidRDefault="00DB0D8E" w:rsidP="00DB0D8E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71B95125" w14:textId="26BB65B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D6AFA37" w14:textId="126321F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3C0E00E6" w14:textId="7178537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28137F2" w14:textId="77777777" w:rsidTr="00D516B7">
        <w:tc>
          <w:tcPr>
            <w:tcW w:w="669" w:type="dxa"/>
          </w:tcPr>
          <w:p w14:paraId="2192BE1A" w14:textId="129167EA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94.</w:t>
            </w:r>
          </w:p>
        </w:tc>
        <w:tc>
          <w:tcPr>
            <w:tcW w:w="6527" w:type="dxa"/>
          </w:tcPr>
          <w:p w14:paraId="1593C058" w14:textId="24F37A5B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волейболу среди команд юношей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60469BBA" w14:textId="7E3A5D85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FD10B69" w14:textId="001AF71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61AF70A4" w14:textId="1F6E870D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30E882AB" w14:textId="77777777" w:rsidTr="00D516B7">
        <w:tc>
          <w:tcPr>
            <w:tcW w:w="669" w:type="dxa"/>
          </w:tcPr>
          <w:p w14:paraId="5D883A9A" w14:textId="52A2D105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95.</w:t>
            </w:r>
          </w:p>
        </w:tc>
        <w:tc>
          <w:tcPr>
            <w:tcW w:w="6527" w:type="dxa"/>
          </w:tcPr>
          <w:p w14:paraId="4E3CFCB6" w14:textId="46D9969E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гиревому спорту среди команд юношей</w:t>
            </w:r>
          </w:p>
        </w:tc>
        <w:tc>
          <w:tcPr>
            <w:tcW w:w="2334" w:type="dxa"/>
          </w:tcPr>
          <w:p w14:paraId="14B7B8FF" w14:textId="2022A61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740D12C" w14:textId="2587137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3CA56A37" w14:textId="6E3FC01B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1831B8CA" w14:textId="77777777" w:rsidTr="00D516B7">
        <w:tc>
          <w:tcPr>
            <w:tcW w:w="669" w:type="dxa"/>
          </w:tcPr>
          <w:p w14:paraId="0C3EA16A" w14:textId="58E0F783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96.</w:t>
            </w:r>
          </w:p>
        </w:tc>
        <w:tc>
          <w:tcPr>
            <w:tcW w:w="6527" w:type="dxa"/>
          </w:tcPr>
          <w:p w14:paraId="59C317ED" w14:textId="62E8C7CD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силовому троеборью среди команд юношей ПОО</w:t>
            </w:r>
          </w:p>
        </w:tc>
        <w:tc>
          <w:tcPr>
            <w:tcW w:w="2334" w:type="dxa"/>
          </w:tcPr>
          <w:p w14:paraId="2C79D6AF" w14:textId="6C497945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92DCD84" w14:textId="4A018BD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4D3227E7" w14:textId="1EB9C9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344959C5" w14:textId="77777777" w:rsidTr="00D516B7">
        <w:tc>
          <w:tcPr>
            <w:tcW w:w="669" w:type="dxa"/>
          </w:tcPr>
          <w:p w14:paraId="78CE68A4" w14:textId="5CB475E0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</w:t>
            </w:r>
          </w:p>
        </w:tc>
        <w:tc>
          <w:tcPr>
            <w:tcW w:w="6527" w:type="dxa"/>
          </w:tcPr>
          <w:p w14:paraId="21914C0C" w14:textId="19A2A0B0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лыжным гонкам</w:t>
            </w:r>
          </w:p>
        </w:tc>
        <w:tc>
          <w:tcPr>
            <w:tcW w:w="2334" w:type="dxa"/>
          </w:tcPr>
          <w:p w14:paraId="5E1F348F" w14:textId="59BE3484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E3047BC" w14:textId="385EFC1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4D3CE5D1" w14:textId="5872A53C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11AC6C49" w14:textId="77777777" w:rsidTr="00D516B7">
        <w:tc>
          <w:tcPr>
            <w:tcW w:w="669" w:type="dxa"/>
          </w:tcPr>
          <w:p w14:paraId="2529DFF0" w14:textId="7C722D06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98.</w:t>
            </w:r>
          </w:p>
        </w:tc>
        <w:tc>
          <w:tcPr>
            <w:tcW w:w="6527" w:type="dxa"/>
          </w:tcPr>
          <w:p w14:paraId="5280AEA3" w14:textId="595733FE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а</w:t>
            </w:r>
            <w:r>
              <w:rPr>
                <w:szCs w:val="24"/>
              </w:rPr>
              <w:t>р</w:t>
            </w:r>
            <w:r w:rsidRPr="00CB052C">
              <w:rPr>
                <w:szCs w:val="24"/>
              </w:rPr>
              <w:t>мрес</w:t>
            </w:r>
            <w:r>
              <w:rPr>
                <w:szCs w:val="24"/>
              </w:rPr>
              <w:t>т</w:t>
            </w:r>
            <w:r w:rsidRPr="00CB052C">
              <w:rPr>
                <w:szCs w:val="24"/>
              </w:rPr>
              <w:t>лингу</w:t>
            </w:r>
          </w:p>
        </w:tc>
        <w:tc>
          <w:tcPr>
            <w:tcW w:w="2334" w:type="dxa"/>
          </w:tcPr>
          <w:p w14:paraId="2DB882C0" w14:textId="70F18DE2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A7CC9EE" w14:textId="2EF9ECA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405B828F" w14:textId="1745FC56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60434A2E" w14:textId="77777777" w:rsidTr="00D516B7">
        <w:tc>
          <w:tcPr>
            <w:tcW w:w="669" w:type="dxa"/>
          </w:tcPr>
          <w:p w14:paraId="1816400D" w14:textId="52F81359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99.</w:t>
            </w:r>
          </w:p>
        </w:tc>
        <w:tc>
          <w:tcPr>
            <w:tcW w:w="6527" w:type="dxa"/>
          </w:tcPr>
          <w:p w14:paraId="28A3F496" w14:textId="20F0FA1C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 xml:space="preserve">Первенство техникума по легкой атлетике в закрытом помещении на короткие дистанции 50, 100, </w:t>
            </w:r>
            <w:smartTag w:uri="urn:schemas-microsoft-com:office:smarttags" w:element="metricconverter">
              <w:smartTagPr>
                <w:attr w:name="ProductID" w:val="200 метров"/>
              </w:smartTagPr>
              <w:r w:rsidRPr="00CB052C">
                <w:rPr>
                  <w:szCs w:val="24"/>
                </w:rPr>
                <w:t>200 метров</w:t>
              </w:r>
            </w:smartTag>
            <w:r w:rsidRPr="00CB052C">
              <w:rPr>
                <w:szCs w:val="24"/>
              </w:rPr>
              <w:t xml:space="preserve"> среди юношей и девушек</w:t>
            </w:r>
          </w:p>
        </w:tc>
        <w:tc>
          <w:tcPr>
            <w:tcW w:w="2334" w:type="dxa"/>
          </w:tcPr>
          <w:p w14:paraId="34EAEB5F" w14:textId="7DDD0073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3545CED" w14:textId="44F8848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467DB987" w14:textId="72EE223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1E06BB0D" w14:textId="77777777" w:rsidTr="00D516B7">
        <w:tc>
          <w:tcPr>
            <w:tcW w:w="669" w:type="dxa"/>
          </w:tcPr>
          <w:p w14:paraId="26BA90A2" w14:textId="1B7978CA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</w:t>
            </w:r>
          </w:p>
        </w:tc>
        <w:tc>
          <w:tcPr>
            <w:tcW w:w="6527" w:type="dxa"/>
          </w:tcPr>
          <w:p w14:paraId="5E4B7110" w14:textId="42C1A24A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</w:t>
            </w:r>
            <w:r>
              <w:rPr>
                <w:szCs w:val="24"/>
              </w:rPr>
              <w:t>о техникума по стрельбе из электронного оружия</w:t>
            </w:r>
            <w:r w:rsidRPr="00CB052C">
              <w:rPr>
                <w:szCs w:val="24"/>
              </w:rPr>
              <w:t xml:space="preserve"> сре</w:t>
            </w:r>
            <w:r>
              <w:rPr>
                <w:szCs w:val="24"/>
              </w:rPr>
              <w:t>ди сотрудников техникума</w:t>
            </w:r>
          </w:p>
        </w:tc>
        <w:tc>
          <w:tcPr>
            <w:tcW w:w="2334" w:type="dxa"/>
          </w:tcPr>
          <w:p w14:paraId="0F3D6754" w14:textId="2267249B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1B1C64D" w14:textId="0D01224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5C114812" w14:textId="34A29F6C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47FE8A9" w14:textId="77777777" w:rsidTr="00D516B7">
        <w:tc>
          <w:tcPr>
            <w:tcW w:w="669" w:type="dxa"/>
          </w:tcPr>
          <w:p w14:paraId="618490A9" w14:textId="5FD0BA7A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101.</w:t>
            </w:r>
          </w:p>
        </w:tc>
        <w:tc>
          <w:tcPr>
            <w:tcW w:w="6527" w:type="dxa"/>
          </w:tcPr>
          <w:p w14:paraId="35AE84BA" w14:textId="3F30B4F4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Проведение товарищеских встреч с командами ПОУ, ВУЗов, КФК по мини-футболу</w:t>
            </w:r>
            <w:r>
              <w:rPr>
                <w:szCs w:val="24"/>
              </w:rPr>
              <w:t>, баскетболу, в</w:t>
            </w:r>
            <w:r w:rsidRPr="00CB052C">
              <w:rPr>
                <w:szCs w:val="24"/>
              </w:rPr>
              <w:t>олейболу</w:t>
            </w:r>
          </w:p>
        </w:tc>
        <w:tc>
          <w:tcPr>
            <w:tcW w:w="2334" w:type="dxa"/>
          </w:tcPr>
          <w:p w14:paraId="0326AB8A" w14:textId="69F40647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D8F8A0C" w14:textId="7F8D0BE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Декабрь, февраль, март</w:t>
            </w:r>
          </w:p>
        </w:tc>
        <w:tc>
          <w:tcPr>
            <w:tcW w:w="3544" w:type="dxa"/>
          </w:tcPr>
          <w:p w14:paraId="06AFE20E" w14:textId="5DCAC22E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6BD57675" w14:textId="77777777" w:rsidTr="00D516B7">
        <w:tc>
          <w:tcPr>
            <w:tcW w:w="669" w:type="dxa"/>
          </w:tcPr>
          <w:p w14:paraId="6B1438EB" w14:textId="10C2CD4F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102.</w:t>
            </w:r>
          </w:p>
        </w:tc>
        <w:tc>
          <w:tcPr>
            <w:tcW w:w="6527" w:type="dxa"/>
          </w:tcPr>
          <w:p w14:paraId="01D87FFE" w14:textId="3099AEBA" w:rsidR="00DB0D8E" w:rsidRPr="00183AF3" w:rsidRDefault="00DB0D8E" w:rsidP="00DB0D8E">
            <w:pPr>
              <w:rPr>
                <w:sz w:val="24"/>
                <w:szCs w:val="24"/>
              </w:rPr>
            </w:pPr>
            <w:r w:rsidRPr="007D79EE">
              <w:rPr>
                <w:szCs w:val="24"/>
              </w:rPr>
              <w:t xml:space="preserve">Краевой спортивный </w:t>
            </w:r>
            <w:r>
              <w:rPr>
                <w:szCs w:val="24"/>
              </w:rPr>
              <w:t>фестиваль</w:t>
            </w:r>
            <w:r w:rsidRPr="007D79EE">
              <w:rPr>
                <w:szCs w:val="24"/>
              </w:rPr>
              <w:t xml:space="preserve"> «Преодоление» среди инвалидов и лиц с ОВЗ</w:t>
            </w:r>
          </w:p>
        </w:tc>
        <w:tc>
          <w:tcPr>
            <w:tcW w:w="2334" w:type="dxa"/>
          </w:tcPr>
          <w:p w14:paraId="69B2E70C" w14:textId="51A1C5E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F56A4E9" w14:textId="610F994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0A013831" w14:textId="468857A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021AF6DE" w14:textId="77777777" w:rsidTr="00D516B7">
        <w:tc>
          <w:tcPr>
            <w:tcW w:w="669" w:type="dxa"/>
          </w:tcPr>
          <w:p w14:paraId="7B7633E9" w14:textId="3AE28BC6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103.</w:t>
            </w:r>
          </w:p>
        </w:tc>
        <w:tc>
          <w:tcPr>
            <w:tcW w:w="6527" w:type="dxa"/>
          </w:tcPr>
          <w:p w14:paraId="00B2791E" w14:textId="727AD7F7" w:rsidR="00DB0D8E" w:rsidRPr="00183AF3" w:rsidRDefault="00DB0D8E" w:rsidP="00DB0D8E">
            <w:pPr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Открытый новогодний турнир по стрельбе из электронного оружия</w:t>
            </w:r>
            <w:r w:rsidRPr="00CB052C">
              <w:rPr>
                <w:szCs w:val="24"/>
              </w:rPr>
              <w:t xml:space="preserve"> сре</w:t>
            </w:r>
            <w:r>
              <w:rPr>
                <w:szCs w:val="24"/>
              </w:rPr>
              <w:t>ди обучающихся</w:t>
            </w:r>
          </w:p>
        </w:tc>
        <w:tc>
          <w:tcPr>
            <w:tcW w:w="2334" w:type="dxa"/>
          </w:tcPr>
          <w:p w14:paraId="59DD36F5" w14:textId="46332A2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69244A7" w14:textId="2E772CC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04606BFA" w14:textId="7797353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461C8060" w14:textId="77777777" w:rsidTr="00D516B7">
        <w:tc>
          <w:tcPr>
            <w:tcW w:w="669" w:type="dxa"/>
          </w:tcPr>
          <w:p w14:paraId="41EDFADF" w14:textId="793EA817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104.</w:t>
            </w:r>
          </w:p>
        </w:tc>
        <w:tc>
          <w:tcPr>
            <w:tcW w:w="6527" w:type="dxa"/>
          </w:tcPr>
          <w:p w14:paraId="61BE1D11" w14:textId="607ADC81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Отборочные соревнования первенства техникума по настольному теннису к первенству Хабаровского края</w:t>
            </w:r>
          </w:p>
        </w:tc>
        <w:tc>
          <w:tcPr>
            <w:tcW w:w="2334" w:type="dxa"/>
          </w:tcPr>
          <w:p w14:paraId="556E1022" w14:textId="33E418B1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A6DC4F6" w14:textId="2CFCAF4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6029FEB0" w14:textId="7EE1B53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2224F5CA" w14:textId="77777777" w:rsidTr="00D516B7">
        <w:tc>
          <w:tcPr>
            <w:tcW w:w="669" w:type="dxa"/>
          </w:tcPr>
          <w:p w14:paraId="7DBDEA57" w14:textId="34F2C8D2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105.</w:t>
            </w:r>
          </w:p>
        </w:tc>
        <w:tc>
          <w:tcPr>
            <w:tcW w:w="6527" w:type="dxa"/>
          </w:tcPr>
          <w:p w14:paraId="79D40BCE" w14:textId="6F3E0801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настольному теннису среди команд юношей, девушек ПОО</w:t>
            </w:r>
          </w:p>
        </w:tc>
        <w:tc>
          <w:tcPr>
            <w:tcW w:w="2334" w:type="dxa"/>
          </w:tcPr>
          <w:p w14:paraId="56D5D5F2" w14:textId="50941CE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47D8558" w14:textId="74DDBF83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3E717868" w14:textId="33F1828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3801D1C8" w14:textId="77777777" w:rsidTr="00D516B7">
        <w:tc>
          <w:tcPr>
            <w:tcW w:w="669" w:type="dxa"/>
          </w:tcPr>
          <w:p w14:paraId="63B56D3C" w14:textId="184F4DEA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106.</w:t>
            </w:r>
          </w:p>
        </w:tc>
        <w:tc>
          <w:tcPr>
            <w:tcW w:w="6527" w:type="dxa"/>
          </w:tcPr>
          <w:p w14:paraId="422C865E" w14:textId="790D4DB9" w:rsidR="00DB0D8E" w:rsidRPr="00183AF3" w:rsidRDefault="00DB0D8E" w:rsidP="00DB0D8E">
            <w:pPr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лыжным гонкам среди команд юношей, девушек</w:t>
            </w:r>
          </w:p>
        </w:tc>
        <w:tc>
          <w:tcPr>
            <w:tcW w:w="2334" w:type="dxa"/>
          </w:tcPr>
          <w:p w14:paraId="412B8962" w14:textId="5D26E679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E424826" w14:textId="7A08FAA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Январь</w:t>
            </w:r>
          </w:p>
        </w:tc>
        <w:tc>
          <w:tcPr>
            <w:tcW w:w="3544" w:type="dxa"/>
          </w:tcPr>
          <w:p w14:paraId="0FD6A197" w14:textId="5328570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DB0D8E" w:rsidRPr="00183AF3" w14:paraId="5A7F8B75" w14:textId="77777777" w:rsidTr="00D516B7">
        <w:tc>
          <w:tcPr>
            <w:tcW w:w="669" w:type="dxa"/>
          </w:tcPr>
          <w:p w14:paraId="5C5F94BA" w14:textId="1981D258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107.</w:t>
            </w:r>
          </w:p>
        </w:tc>
        <w:tc>
          <w:tcPr>
            <w:tcW w:w="6527" w:type="dxa"/>
          </w:tcPr>
          <w:p w14:paraId="59D98966" w14:textId="6A15FC3D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Неделя «Музей и дети»</w:t>
            </w:r>
          </w:p>
        </w:tc>
        <w:tc>
          <w:tcPr>
            <w:tcW w:w="2334" w:type="dxa"/>
          </w:tcPr>
          <w:p w14:paraId="0978E221" w14:textId="3F8AA72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7D87B7D1" w14:textId="1BE4C11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5AA3D718" w14:textId="1765837B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Руководитель музея, педагоги дополнительного образования</w:t>
            </w:r>
          </w:p>
        </w:tc>
      </w:tr>
      <w:tr w:rsidR="00DB0D8E" w:rsidRPr="00183AF3" w14:paraId="34A91BA9" w14:textId="77777777" w:rsidTr="00D516B7">
        <w:tc>
          <w:tcPr>
            <w:tcW w:w="669" w:type="dxa"/>
          </w:tcPr>
          <w:p w14:paraId="5437C67E" w14:textId="3CA93F0C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108.</w:t>
            </w:r>
          </w:p>
        </w:tc>
        <w:tc>
          <w:tcPr>
            <w:tcW w:w="6527" w:type="dxa"/>
          </w:tcPr>
          <w:p w14:paraId="7AC6A351" w14:textId="08F46BE8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полного освобождения Ленинграда от фашистской блокады. Акции, конкурсы, открытые уроки, мероприятия, выставка газет, тематические</w:t>
            </w:r>
          </w:p>
        </w:tc>
        <w:tc>
          <w:tcPr>
            <w:tcW w:w="2334" w:type="dxa"/>
          </w:tcPr>
          <w:p w14:paraId="31744892" w14:textId="7C7D3B5C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510E37A" w14:textId="64F4B8B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03F3A261" w14:textId="2CCE43D9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Преподаватели истории, советник директора</w:t>
            </w:r>
            <w:r>
              <w:rPr>
                <w:sz w:val="24"/>
                <w:szCs w:val="24"/>
              </w:rPr>
              <w:t>, руководитель музея</w:t>
            </w:r>
          </w:p>
        </w:tc>
      </w:tr>
      <w:tr w:rsidR="00DB0D8E" w:rsidRPr="00183AF3" w14:paraId="14A1E667" w14:textId="77777777" w:rsidTr="00D516B7">
        <w:tc>
          <w:tcPr>
            <w:tcW w:w="669" w:type="dxa"/>
          </w:tcPr>
          <w:p w14:paraId="7FB6D13F" w14:textId="15FB1F9C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109.</w:t>
            </w:r>
          </w:p>
        </w:tc>
        <w:tc>
          <w:tcPr>
            <w:tcW w:w="6527" w:type="dxa"/>
          </w:tcPr>
          <w:p w14:paraId="23865F4A" w14:textId="4D7820A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«Татьянин день» (праздник студентов) Конкурсная программа для студентов 1-4 курсов «Две звезды» Оформление фотозон.</w:t>
            </w:r>
          </w:p>
        </w:tc>
        <w:tc>
          <w:tcPr>
            <w:tcW w:w="2334" w:type="dxa"/>
          </w:tcPr>
          <w:p w14:paraId="75026808" w14:textId="57823B40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85DE60D" w14:textId="6A32FD2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25.01.2026</w:t>
            </w:r>
          </w:p>
        </w:tc>
        <w:tc>
          <w:tcPr>
            <w:tcW w:w="3544" w:type="dxa"/>
          </w:tcPr>
          <w:p w14:paraId="454F7756" w14:textId="1A93E43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40A7AD5A" w14:textId="77777777" w:rsidTr="00D516B7">
        <w:tc>
          <w:tcPr>
            <w:tcW w:w="669" w:type="dxa"/>
          </w:tcPr>
          <w:p w14:paraId="778CC03E" w14:textId="1B962436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</w:t>
            </w:r>
          </w:p>
        </w:tc>
        <w:tc>
          <w:tcPr>
            <w:tcW w:w="6527" w:type="dxa"/>
          </w:tcPr>
          <w:p w14:paraId="6DB8149D" w14:textId="510F0B2A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Месячник оборонно-массовой и военно-патриотической работы.</w:t>
            </w:r>
          </w:p>
        </w:tc>
        <w:tc>
          <w:tcPr>
            <w:tcW w:w="2334" w:type="dxa"/>
          </w:tcPr>
          <w:p w14:paraId="49FBC23F" w14:textId="2D83F68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A57C46D" w14:textId="688A4FBB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5A88BDF5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741765C2" w14:textId="04D46E1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 ОБЗР.</w:t>
            </w:r>
          </w:p>
        </w:tc>
      </w:tr>
      <w:tr w:rsidR="00DB0D8E" w:rsidRPr="00183AF3" w14:paraId="4A70D592" w14:textId="77777777" w:rsidTr="00D516B7">
        <w:tc>
          <w:tcPr>
            <w:tcW w:w="669" w:type="dxa"/>
          </w:tcPr>
          <w:p w14:paraId="6DCBFCA5" w14:textId="64AC43AD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</w:t>
            </w:r>
          </w:p>
        </w:tc>
        <w:tc>
          <w:tcPr>
            <w:tcW w:w="6527" w:type="dxa"/>
          </w:tcPr>
          <w:p w14:paraId="7C4DC676" w14:textId="7777777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День воинской славы России (Сталинградская битва, 1943) </w:t>
            </w:r>
          </w:p>
          <w:p w14:paraId="45A83702" w14:textId="4EC3929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Акции, конкурсы, открытые уроки, мероприятия, выставка газет, тематические классные часы курсе «День разгрома советскими войсками немецко-фашистских войск в Сталинградской битве»</w:t>
            </w:r>
          </w:p>
        </w:tc>
        <w:tc>
          <w:tcPr>
            <w:tcW w:w="2334" w:type="dxa"/>
          </w:tcPr>
          <w:p w14:paraId="6153254F" w14:textId="0791212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4DCB42E1" w14:textId="2537625F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02.02.2026</w:t>
            </w:r>
          </w:p>
        </w:tc>
        <w:tc>
          <w:tcPr>
            <w:tcW w:w="3544" w:type="dxa"/>
          </w:tcPr>
          <w:p w14:paraId="60D050EF" w14:textId="7777777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Преподаватели истории</w:t>
            </w:r>
          </w:p>
          <w:p w14:paraId="09D1A342" w14:textId="32BDD723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05592E24" w14:textId="77777777" w:rsidTr="00D516B7">
        <w:tc>
          <w:tcPr>
            <w:tcW w:w="669" w:type="dxa"/>
          </w:tcPr>
          <w:p w14:paraId="54F8A1E4" w14:textId="6E967D88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112.</w:t>
            </w:r>
          </w:p>
        </w:tc>
        <w:tc>
          <w:tcPr>
            <w:tcW w:w="6527" w:type="dxa"/>
          </w:tcPr>
          <w:p w14:paraId="378B07FE" w14:textId="77777777" w:rsidR="00DB0D8E" w:rsidRPr="00183AF3" w:rsidRDefault="00DB0D8E" w:rsidP="00DB0D8E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День российской науки </w:t>
            </w:r>
          </w:p>
          <w:p w14:paraId="616794EC" w14:textId="6BBE5EDB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Акции, конкурсы, открытые уроки, мероприятия, выставка газет, тематические классные часы</w:t>
            </w:r>
            <w:r w:rsidRPr="00183AF3">
              <w:rPr>
                <w:bCs/>
                <w:sz w:val="24"/>
                <w:szCs w:val="24"/>
              </w:rPr>
              <w:t>, поздравления сотрудников</w:t>
            </w:r>
          </w:p>
        </w:tc>
        <w:tc>
          <w:tcPr>
            <w:tcW w:w="2334" w:type="dxa"/>
          </w:tcPr>
          <w:p w14:paraId="5DC90D8E" w14:textId="340C7818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519E90A" w14:textId="0AF3596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08.02.2026 </w:t>
            </w:r>
          </w:p>
        </w:tc>
        <w:tc>
          <w:tcPr>
            <w:tcW w:w="3544" w:type="dxa"/>
          </w:tcPr>
          <w:p w14:paraId="4E0DE00D" w14:textId="11DBB484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63AE2054" w14:textId="77777777" w:rsidTr="00D516B7">
        <w:tc>
          <w:tcPr>
            <w:tcW w:w="669" w:type="dxa"/>
          </w:tcPr>
          <w:p w14:paraId="079799AB" w14:textId="3BA512FD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113.</w:t>
            </w:r>
          </w:p>
        </w:tc>
        <w:tc>
          <w:tcPr>
            <w:tcW w:w="6527" w:type="dxa"/>
          </w:tcPr>
          <w:p w14:paraId="5DEEED9E" w14:textId="0149F19F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2334" w:type="dxa"/>
          </w:tcPr>
          <w:p w14:paraId="321E9E97" w14:textId="5D68029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BB6D8AD" w14:textId="70E52076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15.02.2026</w:t>
            </w:r>
          </w:p>
        </w:tc>
        <w:tc>
          <w:tcPr>
            <w:tcW w:w="3544" w:type="dxa"/>
          </w:tcPr>
          <w:p w14:paraId="10A34C2D" w14:textId="34A8EE57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6003E7E9" w14:textId="77777777" w:rsidTr="00D516B7">
        <w:tc>
          <w:tcPr>
            <w:tcW w:w="669" w:type="dxa"/>
          </w:tcPr>
          <w:p w14:paraId="4411E79E" w14:textId="5CC18ADB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114.</w:t>
            </w:r>
          </w:p>
        </w:tc>
        <w:tc>
          <w:tcPr>
            <w:tcW w:w="6527" w:type="dxa"/>
          </w:tcPr>
          <w:p w14:paraId="7DEF63B3" w14:textId="0CC71032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bCs/>
                <w:sz w:val="24"/>
                <w:szCs w:val="24"/>
              </w:rPr>
              <w:t>Международный день родного язык</w:t>
            </w:r>
          </w:p>
        </w:tc>
        <w:tc>
          <w:tcPr>
            <w:tcW w:w="2334" w:type="dxa"/>
          </w:tcPr>
          <w:p w14:paraId="63D0B8EB" w14:textId="7A392F54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95308FA" w14:textId="2FDD757A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21.02.2026</w:t>
            </w:r>
          </w:p>
        </w:tc>
        <w:tc>
          <w:tcPr>
            <w:tcW w:w="3544" w:type="dxa"/>
          </w:tcPr>
          <w:p w14:paraId="618C5774" w14:textId="4FCC56E5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DB0D8E" w:rsidRPr="00183AF3" w14:paraId="36C681C4" w14:textId="77777777" w:rsidTr="00D516B7">
        <w:tc>
          <w:tcPr>
            <w:tcW w:w="669" w:type="dxa"/>
          </w:tcPr>
          <w:p w14:paraId="62DBA354" w14:textId="57053461" w:rsidR="00DB0D8E" w:rsidRPr="00183AF3" w:rsidRDefault="00307BC2" w:rsidP="00DB0D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115.</w:t>
            </w:r>
          </w:p>
        </w:tc>
        <w:tc>
          <w:tcPr>
            <w:tcW w:w="6527" w:type="dxa"/>
          </w:tcPr>
          <w:p w14:paraId="1F15B9CA" w14:textId="4BC500D1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b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334" w:type="dxa"/>
          </w:tcPr>
          <w:p w14:paraId="1F853FEB" w14:textId="7ED991BD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5F1E36D" w14:textId="71C4A3AE" w:rsidR="00DB0D8E" w:rsidRPr="00183AF3" w:rsidRDefault="00DB0D8E" w:rsidP="00DB0D8E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23.02.2026</w:t>
            </w:r>
          </w:p>
        </w:tc>
        <w:tc>
          <w:tcPr>
            <w:tcW w:w="3544" w:type="dxa"/>
          </w:tcPr>
          <w:p w14:paraId="3BAEAA42" w14:textId="6D2E807B" w:rsidR="00DB0D8E" w:rsidRPr="00183AF3" w:rsidRDefault="00DB0D8E" w:rsidP="00DB0D8E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4883827D" w14:textId="77777777" w:rsidTr="00D516B7">
        <w:tc>
          <w:tcPr>
            <w:tcW w:w="669" w:type="dxa"/>
          </w:tcPr>
          <w:p w14:paraId="5217FF8A" w14:textId="61C2DBC8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116.</w:t>
            </w:r>
          </w:p>
        </w:tc>
        <w:tc>
          <w:tcPr>
            <w:tcW w:w="6527" w:type="dxa"/>
          </w:tcPr>
          <w:p w14:paraId="7DB321C1" w14:textId="25E9E4C9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7D79EE">
              <w:rPr>
                <w:szCs w:val="24"/>
              </w:rPr>
              <w:t>Проведение товарищеских встреч с командами ПО</w:t>
            </w:r>
            <w:r>
              <w:rPr>
                <w:szCs w:val="24"/>
              </w:rPr>
              <w:t>О</w:t>
            </w:r>
            <w:r w:rsidRPr="007D79EE">
              <w:rPr>
                <w:szCs w:val="24"/>
              </w:rPr>
              <w:t>, ВУЗов, КФК по мини-футболу, баскетболу, волейболу</w:t>
            </w:r>
          </w:p>
        </w:tc>
        <w:tc>
          <w:tcPr>
            <w:tcW w:w="2334" w:type="dxa"/>
          </w:tcPr>
          <w:p w14:paraId="5C22D409" w14:textId="570F9A0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F2D3EE7" w14:textId="35D03B7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Февраль, март, апрель</w:t>
            </w:r>
          </w:p>
        </w:tc>
        <w:tc>
          <w:tcPr>
            <w:tcW w:w="3544" w:type="dxa"/>
          </w:tcPr>
          <w:p w14:paraId="45D2F165" w14:textId="504B96E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5BCB958C" w14:textId="77777777" w:rsidTr="00D516B7">
        <w:tc>
          <w:tcPr>
            <w:tcW w:w="669" w:type="dxa"/>
          </w:tcPr>
          <w:p w14:paraId="0416EB28" w14:textId="66244A2D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117.</w:t>
            </w:r>
          </w:p>
        </w:tc>
        <w:tc>
          <w:tcPr>
            <w:tcW w:w="6527" w:type="dxa"/>
          </w:tcPr>
          <w:p w14:paraId="7E480551" w14:textId="2DC9280C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лыжным гонкам среди команд юношей, девушек ПОО</w:t>
            </w:r>
          </w:p>
        </w:tc>
        <w:tc>
          <w:tcPr>
            <w:tcW w:w="2334" w:type="dxa"/>
          </w:tcPr>
          <w:p w14:paraId="2C00DF93" w14:textId="0C94488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88DDAA7" w14:textId="10868C2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350A00C0" w14:textId="7EE9385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090005E4" w14:textId="77777777" w:rsidTr="00D516B7">
        <w:tc>
          <w:tcPr>
            <w:tcW w:w="669" w:type="dxa"/>
          </w:tcPr>
          <w:p w14:paraId="54ABD5FB" w14:textId="70407AF6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</w:t>
            </w:r>
          </w:p>
        </w:tc>
        <w:tc>
          <w:tcPr>
            <w:tcW w:w="6527" w:type="dxa"/>
          </w:tcPr>
          <w:p w14:paraId="5F3CE270" w14:textId="4DFCE1B3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Cs w:val="24"/>
              </w:rPr>
              <w:t xml:space="preserve">Участие в краевых соревнованиях </w:t>
            </w:r>
            <w:r w:rsidRPr="00CB052C">
              <w:rPr>
                <w:szCs w:val="24"/>
              </w:rPr>
              <w:t>«Лыжня Россия</w:t>
            </w:r>
            <w:r>
              <w:rPr>
                <w:szCs w:val="24"/>
              </w:rPr>
              <w:t xml:space="preserve"> 2026</w:t>
            </w:r>
            <w:r w:rsidRPr="00CB052C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34" w:type="dxa"/>
          </w:tcPr>
          <w:p w14:paraId="3DC7BDE0" w14:textId="2FAEF19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2CC1663" w14:textId="14BB0C3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5A83AFE7" w14:textId="5424522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1F719EBD" w14:textId="77777777" w:rsidTr="00D516B7">
        <w:tc>
          <w:tcPr>
            <w:tcW w:w="669" w:type="dxa"/>
          </w:tcPr>
          <w:p w14:paraId="4B733625" w14:textId="4A4D9830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</w:p>
        </w:tc>
        <w:tc>
          <w:tcPr>
            <w:tcW w:w="6527" w:type="dxa"/>
          </w:tcPr>
          <w:p w14:paraId="1DF0FB6A" w14:textId="2BCB98AA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Cs w:val="24"/>
              </w:rPr>
              <w:t>Первенство техникума по армр</w:t>
            </w:r>
            <w:r w:rsidRPr="00CB052C">
              <w:rPr>
                <w:szCs w:val="24"/>
              </w:rPr>
              <w:t>естлингу среди команд юношей</w:t>
            </w:r>
          </w:p>
        </w:tc>
        <w:tc>
          <w:tcPr>
            <w:tcW w:w="2334" w:type="dxa"/>
          </w:tcPr>
          <w:p w14:paraId="40E9E068" w14:textId="3D74A16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752D9E2" w14:textId="66D1146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707DA6B7" w14:textId="1071751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6C998397" w14:textId="77777777" w:rsidTr="00D516B7">
        <w:tc>
          <w:tcPr>
            <w:tcW w:w="669" w:type="dxa"/>
          </w:tcPr>
          <w:p w14:paraId="7B373FFC" w14:textId="53B737F8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6527" w:type="dxa"/>
          </w:tcPr>
          <w:p w14:paraId="119E90A6" w14:textId="3DDF7305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 xml:space="preserve">Первенство техникума по баскетболу среди команд девушек, </w:t>
            </w:r>
            <w:r w:rsidRPr="00CB052C">
              <w:rPr>
                <w:szCs w:val="24"/>
              </w:rPr>
              <w:lastRenderedPageBreak/>
              <w:t>юношей</w:t>
            </w:r>
          </w:p>
        </w:tc>
        <w:tc>
          <w:tcPr>
            <w:tcW w:w="2334" w:type="dxa"/>
          </w:tcPr>
          <w:p w14:paraId="0B1FEB94" w14:textId="3E60FED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</w:tcPr>
          <w:p w14:paraId="629D33E0" w14:textId="7E081BD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43DC1189" w14:textId="6BA4FC8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физического </w:t>
            </w:r>
            <w:r>
              <w:rPr>
                <w:sz w:val="24"/>
                <w:szCs w:val="24"/>
              </w:rPr>
              <w:lastRenderedPageBreak/>
              <w:t>воспитания</w:t>
            </w:r>
          </w:p>
        </w:tc>
      </w:tr>
      <w:tr w:rsidR="003C6120" w:rsidRPr="00183AF3" w14:paraId="037AAD9C" w14:textId="77777777" w:rsidTr="00D516B7">
        <w:tc>
          <w:tcPr>
            <w:tcW w:w="669" w:type="dxa"/>
          </w:tcPr>
          <w:p w14:paraId="290FB9F4" w14:textId="65EA5F10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121.</w:t>
            </w:r>
          </w:p>
        </w:tc>
        <w:tc>
          <w:tcPr>
            <w:tcW w:w="6527" w:type="dxa"/>
          </w:tcPr>
          <w:p w14:paraId="5B5D9AE8" w14:textId="65EE3574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Cs w:val="24"/>
              </w:rPr>
              <w:t>Первенство техникума</w:t>
            </w:r>
            <w:r w:rsidRPr="00CB052C">
              <w:rPr>
                <w:szCs w:val="24"/>
              </w:rPr>
              <w:t xml:space="preserve"> по силовому троеборью среди команд юношей ПОУ</w:t>
            </w:r>
          </w:p>
        </w:tc>
        <w:tc>
          <w:tcPr>
            <w:tcW w:w="2334" w:type="dxa"/>
          </w:tcPr>
          <w:p w14:paraId="310CAB3F" w14:textId="2A1CE20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E12581E" w14:textId="181FF27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30CB54A3" w14:textId="3378510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36282313" w14:textId="77777777" w:rsidTr="00D516B7">
        <w:tc>
          <w:tcPr>
            <w:tcW w:w="669" w:type="dxa"/>
          </w:tcPr>
          <w:p w14:paraId="42DE1195" w14:textId="6083273D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</w:t>
            </w:r>
          </w:p>
        </w:tc>
        <w:tc>
          <w:tcPr>
            <w:tcW w:w="6527" w:type="dxa"/>
          </w:tcPr>
          <w:p w14:paraId="5C556A2D" w14:textId="639109E9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силовому троеборью среди команд юношей ПОУ</w:t>
            </w:r>
          </w:p>
        </w:tc>
        <w:tc>
          <w:tcPr>
            <w:tcW w:w="2334" w:type="dxa"/>
          </w:tcPr>
          <w:p w14:paraId="53D73383" w14:textId="7AD8B94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1E00967" w14:textId="1CA4F13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0AD55B9C" w14:textId="62991B7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7C0455C7" w14:textId="77777777" w:rsidTr="00D516B7">
        <w:tc>
          <w:tcPr>
            <w:tcW w:w="669" w:type="dxa"/>
          </w:tcPr>
          <w:p w14:paraId="44F0E31B" w14:textId="0D14EB8E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6527" w:type="dxa"/>
          </w:tcPr>
          <w:p w14:paraId="68454C50" w14:textId="3FB03F55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техникума по лыжным гонкам среди команд юношей, девушек</w:t>
            </w:r>
          </w:p>
        </w:tc>
        <w:tc>
          <w:tcPr>
            <w:tcW w:w="2334" w:type="dxa"/>
          </w:tcPr>
          <w:p w14:paraId="458D7A2B" w14:textId="6749CBC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F94AD0B" w14:textId="7EC73AE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65BF6EA3" w14:textId="26C03C5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02E1D88C" w14:textId="77777777" w:rsidTr="00D516B7">
        <w:tc>
          <w:tcPr>
            <w:tcW w:w="669" w:type="dxa"/>
          </w:tcPr>
          <w:p w14:paraId="459D7AA9" w14:textId="3EF8E0C0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124.</w:t>
            </w:r>
          </w:p>
        </w:tc>
        <w:tc>
          <w:tcPr>
            <w:tcW w:w="6527" w:type="dxa"/>
          </w:tcPr>
          <w:p w14:paraId="45777ABD" w14:textId="5E46746A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лыжным гонкам среди команд девушек, юношей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13AC7A3B" w14:textId="151ADD5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C2B7AEC" w14:textId="77777777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14:paraId="5AD9ED8B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57ACB9A" w14:textId="37D6A1D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025EBBF1" w14:textId="77777777" w:rsidTr="00D516B7">
        <w:tc>
          <w:tcPr>
            <w:tcW w:w="669" w:type="dxa"/>
          </w:tcPr>
          <w:p w14:paraId="642494E4" w14:textId="567EF5B7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125.</w:t>
            </w:r>
          </w:p>
        </w:tc>
        <w:tc>
          <w:tcPr>
            <w:tcW w:w="6527" w:type="dxa"/>
          </w:tcPr>
          <w:p w14:paraId="6A70E49D" w14:textId="0F5DAEF0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баскетболу среди команд девушек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07FF498F" w14:textId="69C0A07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B1782D4" w14:textId="77777777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14:paraId="67B5A35A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E489A93" w14:textId="400C0B6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6526F3F8" w14:textId="77777777" w:rsidTr="00D516B7">
        <w:tc>
          <w:tcPr>
            <w:tcW w:w="669" w:type="dxa"/>
          </w:tcPr>
          <w:p w14:paraId="17ECF821" w14:textId="1625D17A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126.</w:t>
            </w:r>
          </w:p>
        </w:tc>
        <w:tc>
          <w:tcPr>
            <w:tcW w:w="6527" w:type="dxa"/>
          </w:tcPr>
          <w:p w14:paraId="78F7DB5B" w14:textId="710E585C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баскетболу среди команд юношей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57A73C4D" w14:textId="1DD9FA5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002E9B8" w14:textId="77777777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14:paraId="45C134C2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011C7B3" w14:textId="291E34C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7D21D2C3" w14:textId="77777777" w:rsidTr="00D516B7">
        <w:tc>
          <w:tcPr>
            <w:tcW w:w="669" w:type="dxa"/>
          </w:tcPr>
          <w:p w14:paraId="1C306FF5" w14:textId="41AEC9A6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127.</w:t>
            </w:r>
          </w:p>
        </w:tc>
        <w:tc>
          <w:tcPr>
            <w:tcW w:w="6527" w:type="dxa"/>
          </w:tcPr>
          <w:p w14:paraId="0943C0A1" w14:textId="40B1408A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баскетболу среди команд девушек ПОО</w:t>
            </w:r>
          </w:p>
        </w:tc>
        <w:tc>
          <w:tcPr>
            <w:tcW w:w="2334" w:type="dxa"/>
          </w:tcPr>
          <w:p w14:paraId="0741A3ED" w14:textId="4E6572A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ACCDE23" w14:textId="77777777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14:paraId="7C3A80DA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B6E2F84" w14:textId="06DB7F4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2C2E48EC" w14:textId="77777777" w:rsidTr="00D516B7">
        <w:tc>
          <w:tcPr>
            <w:tcW w:w="669" w:type="dxa"/>
          </w:tcPr>
          <w:p w14:paraId="43C2E6DE" w14:textId="7698B538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128.</w:t>
            </w:r>
          </w:p>
        </w:tc>
        <w:tc>
          <w:tcPr>
            <w:tcW w:w="6527" w:type="dxa"/>
          </w:tcPr>
          <w:p w14:paraId="271F9AA8" w14:textId="56401F5D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волейболу среди команд юношей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027CE7DE" w14:textId="6C55C9E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0729139" w14:textId="77777777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14:paraId="0CD7D20B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EA1B1C9" w14:textId="12336D5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46E84FBF" w14:textId="77777777" w:rsidTr="00D516B7">
        <w:tc>
          <w:tcPr>
            <w:tcW w:w="669" w:type="dxa"/>
          </w:tcPr>
          <w:p w14:paraId="3352C32B" w14:textId="7A61A406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129.</w:t>
            </w:r>
          </w:p>
        </w:tc>
        <w:tc>
          <w:tcPr>
            <w:tcW w:w="6527" w:type="dxa"/>
          </w:tcPr>
          <w:p w14:paraId="091611C1" w14:textId="4FCBEAD8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B052C">
              <w:rPr>
                <w:szCs w:val="24"/>
              </w:rPr>
              <w:t xml:space="preserve">Первенство техникума по </w:t>
            </w:r>
            <w:r>
              <w:rPr>
                <w:szCs w:val="24"/>
              </w:rPr>
              <w:t>бадм</w:t>
            </w:r>
            <w:r w:rsidRPr="00CB052C">
              <w:rPr>
                <w:szCs w:val="24"/>
              </w:rPr>
              <w:t>интону среди команд девушек, юношей</w:t>
            </w:r>
          </w:p>
        </w:tc>
        <w:tc>
          <w:tcPr>
            <w:tcW w:w="2334" w:type="dxa"/>
          </w:tcPr>
          <w:p w14:paraId="2EB3D761" w14:textId="322F96C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63A1B55" w14:textId="77777777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14:paraId="445A7BE8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E503AB0" w14:textId="59F719D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6DF72DB7" w14:textId="77777777" w:rsidTr="00D516B7">
        <w:tc>
          <w:tcPr>
            <w:tcW w:w="669" w:type="dxa"/>
          </w:tcPr>
          <w:p w14:paraId="18A3174F" w14:textId="6E50AB35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</w:t>
            </w:r>
          </w:p>
        </w:tc>
        <w:tc>
          <w:tcPr>
            <w:tcW w:w="6527" w:type="dxa"/>
          </w:tcPr>
          <w:p w14:paraId="43C1EB05" w14:textId="78FDB985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1E0E3A">
              <w:rPr>
                <w:szCs w:val="24"/>
              </w:rPr>
              <w:t xml:space="preserve">Краевой лыжный марафон «Волочаевские дни». </w:t>
            </w:r>
          </w:p>
        </w:tc>
        <w:tc>
          <w:tcPr>
            <w:tcW w:w="2334" w:type="dxa"/>
          </w:tcPr>
          <w:p w14:paraId="0161F6F0" w14:textId="66B7636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E3774B4" w14:textId="77777777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Март</w:t>
            </w:r>
          </w:p>
          <w:p w14:paraId="264AF9AE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5594D4C" w14:textId="77A8435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18ED6031" w14:textId="77777777" w:rsidTr="00D516B7">
        <w:tc>
          <w:tcPr>
            <w:tcW w:w="669" w:type="dxa"/>
          </w:tcPr>
          <w:p w14:paraId="1E7D0985" w14:textId="6E4CC0C3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131.</w:t>
            </w:r>
          </w:p>
        </w:tc>
        <w:tc>
          <w:tcPr>
            <w:tcW w:w="6527" w:type="dxa"/>
          </w:tcPr>
          <w:p w14:paraId="3DE2F7CD" w14:textId="1EBA5EBF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2671DB">
              <w:rPr>
                <w:szCs w:val="24"/>
              </w:rPr>
              <w:t>Кубок Автодора по мини футболу</w:t>
            </w:r>
          </w:p>
        </w:tc>
        <w:tc>
          <w:tcPr>
            <w:tcW w:w="2334" w:type="dxa"/>
          </w:tcPr>
          <w:p w14:paraId="47494E10" w14:textId="768AD29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2448670" w14:textId="2084FBB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544" w:type="dxa"/>
          </w:tcPr>
          <w:p w14:paraId="79E67397" w14:textId="0D2D78A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7CA72FB0" w14:textId="77777777" w:rsidTr="00D516B7">
        <w:tc>
          <w:tcPr>
            <w:tcW w:w="669" w:type="dxa"/>
          </w:tcPr>
          <w:p w14:paraId="31EECC93" w14:textId="1DFCC6A0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132.</w:t>
            </w:r>
          </w:p>
        </w:tc>
        <w:tc>
          <w:tcPr>
            <w:tcW w:w="6527" w:type="dxa"/>
          </w:tcPr>
          <w:p w14:paraId="312AE2B8" w14:textId="2B4D2D36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 w:rsidRPr="00CD5479">
              <w:rPr>
                <w:szCs w:val="24"/>
              </w:rPr>
              <w:t>Пробег, посвященный памяти погибших сотрудников Хабаровского подразделения специального назначения «Альфа»</w:t>
            </w:r>
          </w:p>
        </w:tc>
        <w:tc>
          <w:tcPr>
            <w:tcW w:w="2334" w:type="dxa"/>
          </w:tcPr>
          <w:p w14:paraId="554872FA" w14:textId="46BE2C1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76FBB42" w14:textId="28B9DC5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544" w:type="dxa"/>
          </w:tcPr>
          <w:p w14:paraId="746FB607" w14:textId="247AF3F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7D8CAAC5" w14:textId="77777777" w:rsidTr="00D516B7">
        <w:tc>
          <w:tcPr>
            <w:tcW w:w="669" w:type="dxa"/>
          </w:tcPr>
          <w:p w14:paraId="4999A31E" w14:textId="1E332361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133.</w:t>
            </w:r>
          </w:p>
        </w:tc>
        <w:tc>
          <w:tcPr>
            <w:tcW w:w="6527" w:type="dxa"/>
          </w:tcPr>
          <w:p w14:paraId="26138DDE" w14:textId="5E6DE14D" w:rsidR="003C6120" w:rsidRPr="00183AF3" w:rsidRDefault="003C6120" w:rsidP="003C612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Cs w:val="24"/>
              </w:rPr>
              <w:t>ЛОТ-МАРОФОН «МЯО-ЧАН-2026</w:t>
            </w:r>
            <w:r w:rsidRPr="00CD5479">
              <w:rPr>
                <w:szCs w:val="24"/>
              </w:rPr>
              <w:t>» на призы олимпийской чемпионки Ю. Чепаловой по лыжным гонкам</w:t>
            </w:r>
          </w:p>
        </w:tc>
        <w:tc>
          <w:tcPr>
            <w:tcW w:w="2334" w:type="dxa"/>
          </w:tcPr>
          <w:p w14:paraId="57363A90" w14:textId="08AE7FF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6719A00" w14:textId="7D470AA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Март</w:t>
            </w:r>
          </w:p>
        </w:tc>
        <w:tc>
          <w:tcPr>
            <w:tcW w:w="3544" w:type="dxa"/>
          </w:tcPr>
          <w:p w14:paraId="5F2DDD39" w14:textId="1BEF0FC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127E2348" w14:textId="77777777" w:rsidTr="00D516B7">
        <w:tc>
          <w:tcPr>
            <w:tcW w:w="669" w:type="dxa"/>
          </w:tcPr>
          <w:p w14:paraId="65740CA4" w14:textId="1BE108E3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134.</w:t>
            </w:r>
          </w:p>
        </w:tc>
        <w:tc>
          <w:tcPr>
            <w:tcW w:w="6527" w:type="dxa"/>
          </w:tcPr>
          <w:p w14:paraId="3015ED9C" w14:textId="42B68DB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открытый урок ОБЗР (День гражданской обороны)</w:t>
            </w:r>
          </w:p>
        </w:tc>
        <w:tc>
          <w:tcPr>
            <w:tcW w:w="2334" w:type="dxa"/>
          </w:tcPr>
          <w:p w14:paraId="54494114" w14:textId="4587C7F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9527A14" w14:textId="0A4C233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650EE618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0C2214A1" w14:textId="079E1FC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 ОБЗР.</w:t>
            </w:r>
          </w:p>
        </w:tc>
      </w:tr>
      <w:tr w:rsidR="003C6120" w:rsidRPr="00183AF3" w14:paraId="4C5CBBD5" w14:textId="77777777" w:rsidTr="00D516B7">
        <w:tc>
          <w:tcPr>
            <w:tcW w:w="669" w:type="dxa"/>
          </w:tcPr>
          <w:p w14:paraId="3EE9091C" w14:textId="6B3EE044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135.</w:t>
            </w:r>
          </w:p>
        </w:tc>
        <w:tc>
          <w:tcPr>
            <w:tcW w:w="6527" w:type="dxa"/>
          </w:tcPr>
          <w:p w14:paraId="0D0F580F" w14:textId="132E9DF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Фестиваль "Студенческая весна"</w:t>
            </w:r>
          </w:p>
        </w:tc>
        <w:tc>
          <w:tcPr>
            <w:tcW w:w="2334" w:type="dxa"/>
          </w:tcPr>
          <w:p w14:paraId="20B1E59B" w14:textId="050FB4E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3C240F3" w14:textId="4C51CBB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77EB1D50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2E429BB8" w14:textId="11D0796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педагоги дополнительного образования</w:t>
            </w:r>
          </w:p>
        </w:tc>
      </w:tr>
      <w:tr w:rsidR="003C6120" w:rsidRPr="00183AF3" w14:paraId="28D5FE59" w14:textId="77777777" w:rsidTr="00D516B7">
        <w:tc>
          <w:tcPr>
            <w:tcW w:w="669" w:type="dxa"/>
          </w:tcPr>
          <w:p w14:paraId="4101CC7A" w14:textId="76A575B3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136.</w:t>
            </w:r>
          </w:p>
        </w:tc>
        <w:tc>
          <w:tcPr>
            <w:tcW w:w="6527" w:type="dxa"/>
          </w:tcPr>
          <w:p w14:paraId="7D0E329E" w14:textId="0B8B6ABF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2334" w:type="dxa"/>
          </w:tcPr>
          <w:p w14:paraId="24B8D07C" w14:textId="24ABFCC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122ECE7" w14:textId="0086E90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64C05C71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13E73B2E" w14:textId="55D2FE7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педагог-организатор, педагоги дополнительного образования, Советник директора</w:t>
            </w:r>
          </w:p>
        </w:tc>
      </w:tr>
      <w:tr w:rsidR="003C6120" w:rsidRPr="00183AF3" w14:paraId="3322E4BA" w14:textId="77777777" w:rsidTr="00D516B7">
        <w:tc>
          <w:tcPr>
            <w:tcW w:w="669" w:type="dxa"/>
          </w:tcPr>
          <w:p w14:paraId="12F79EF3" w14:textId="7C83835A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137.</w:t>
            </w:r>
          </w:p>
        </w:tc>
        <w:tc>
          <w:tcPr>
            <w:tcW w:w="6527" w:type="dxa"/>
          </w:tcPr>
          <w:p w14:paraId="375C002C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Международный женский день </w:t>
            </w:r>
          </w:p>
          <w:p w14:paraId="409996EF" w14:textId="5F7F65E9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концертная программа</w:t>
            </w:r>
            <w:r w:rsidRPr="00183AF3">
              <w:rPr>
                <w:b/>
                <w:sz w:val="24"/>
                <w:szCs w:val="24"/>
              </w:rPr>
              <w:t>,</w:t>
            </w:r>
            <w:r w:rsidRPr="00183AF3">
              <w:rPr>
                <w:sz w:val="24"/>
                <w:szCs w:val="24"/>
              </w:rPr>
              <w:t xml:space="preserve"> посвященная международному женскому дню 8 марта «Коня на скаку остановит, в горящую избу войдет» (с участием членов творческих коллективов, студентов групп, преподавателей техникума)</w:t>
            </w:r>
          </w:p>
        </w:tc>
        <w:tc>
          <w:tcPr>
            <w:tcW w:w="2334" w:type="dxa"/>
          </w:tcPr>
          <w:p w14:paraId="5F4033AD" w14:textId="4E6EAF9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D0B606B" w14:textId="3309228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2753B615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787ECA46" w14:textId="0ADAF40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педагоги дополнительного образования, советник директора</w:t>
            </w:r>
          </w:p>
        </w:tc>
      </w:tr>
      <w:tr w:rsidR="003C6120" w:rsidRPr="00183AF3" w14:paraId="3B5EBE2F" w14:textId="77777777" w:rsidTr="00D516B7">
        <w:tc>
          <w:tcPr>
            <w:tcW w:w="669" w:type="dxa"/>
          </w:tcPr>
          <w:p w14:paraId="269DC631" w14:textId="2915F7B3" w:rsidR="003C6120" w:rsidRPr="00183AF3" w:rsidRDefault="00307BC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297D82">
              <w:rPr>
                <w:sz w:val="24"/>
                <w:szCs w:val="24"/>
              </w:rPr>
              <w:t>.</w:t>
            </w:r>
          </w:p>
        </w:tc>
        <w:tc>
          <w:tcPr>
            <w:tcW w:w="6527" w:type="dxa"/>
          </w:tcPr>
          <w:p w14:paraId="0DC9136E" w14:textId="662AA52C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день защиты прав потребителей</w:t>
            </w:r>
          </w:p>
        </w:tc>
        <w:tc>
          <w:tcPr>
            <w:tcW w:w="2334" w:type="dxa"/>
          </w:tcPr>
          <w:p w14:paraId="75FB1D54" w14:textId="7C8EC4B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DA10C76" w14:textId="316C5A9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15 марта 2026</w:t>
            </w:r>
          </w:p>
        </w:tc>
        <w:tc>
          <w:tcPr>
            <w:tcW w:w="3544" w:type="dxa"/>
          </w:tcPr>
          <w:p w14:paraId="6667E8E6" w14:textId="5AE4364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 юридических специальностей</w:t>
            </w:r>
          </w:p>
        </w:tc>
      </w:tr>
      <w:tr w:rsidR="003C6120" w:rsidRPr="00183AF3" w14:paraId="7A19736D" w14:textId="77777777" w:rsidTr="00D516B7">
        <w:tc>
          <w:tcPr>
            <w:tcW w:w="669" w:type="dxa"/>
          </w:tcPr>
          <w:p w14:paraId="2C443239" w14:textId="2BB5C65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139.</w:t>
            </w:r>
          </w:p>
        </w:tc>
        <w:tc>
          <w:tcPr>
            <w:tcW w:w="6527" w:type="dxa"/>
          </w:tcPr>
          <w:p w14:paraId="4F4774D8" w14:textId="16E46E23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день поэзии</w:t>
            </w:r>
          </w:p>
        </w:tc>
        <w:tc>
          <w:tcPr>
            <w:tcW w:w="2334" w:type="dxa"/>
          </w:tcPr>
          <w:p w14:paraId="035A6EE5" w14:textId="24AA2E2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F5CF44C" w14:textId="5E29E0E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21.03.2026</w:t>
            </w:r>
          </w:p>
        </w:tc>
        <w:tc>
          <w:tcPr>
            <w:tcW w:w="3544" w:type="dxa"/>
          </w:tcPr>
          <w:p w14:paraId="6C14EEC9" w14:textId="57132A3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120F0695" w14:textId="77777777" w:rsidTr="00D516B7">
        <w:tc>
          <w:tcPr>
            <w:tcW w:w="669" w:type="dxa"/>
          </w:tcPr>
          <w:p w14:paraId="1194AE40" w14:textId="0C4F595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140.</w:t>
            </w:r>
          </w:p>
        </w:tc>
        <w:tc>
          <w:tcPr>
            <w:tcW w:w="6527" w:type="dxa"/>
          </w:tcPr>
          <w:p w14:paraId="0FED9AE2" w14:textId="5461FC92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день театра</w:t>
            </w:r>
          </w:p>
        </w:tc>
        <w:tc>
          <w:tcPr>
            <w:tcW w:w="2334" w:type="dxa"/>
          </w:tcPr>
          <w:p w14:paraId="295B7B1D" w14:textId="2FB8410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58EC50D" w14:textId="5C1140B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27.03.2026</w:t>
            </w:r>
          </w:p>
        </w:tc>
        <w:tc>
          <w:tcPr>
            <w:tcW w:w="3544" w:type="dxa"/>
          </w:tcPr>
          <w:p w14:paraId="412A626F" w14:textId="15479B6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7BBA1513" w14:textId="77777777" w:rsidTr="00D516B7">
        <w:tc>
          <w:tcPr>
            <w:tcW w:w="669" w:type="dxa"/>
          </w:tcPr>
          <w:p w14:paraId="6B1415F3" w14:textId="299DEBD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141.</w:t>
            </w:r>
          </w:p>
        </w:tc>
        <w:tc>
          <w:tcPr>
            <w:tcW w:w="6527" w:type="dxa"/>
          </w:tcPr>
          <w:p w14:paraId="7C9AFA65" w14:textId="5EEEB5D7" w:rsidR="003C6120" w:rsidRPr="00183AF3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"Сообщи, где торгуют смертью"</w:t>
            </w:r>
          </w:p>
        </w:tc>
        <w:tc>
          <w:tcPr>
            <w:tcW w:w="2334" w:type="dxa"/>
          </w:tcPr>
          <w:p w14:paraId="6084DCEA" w14:textId="729226A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41BF052" w14:textId="1B94545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- апрель</w:t>
            </w:r>
          </w:p>
        </w:tc>
        <w:tc>
          <w:tcPr>
            <w:tcW w:w="3544" w:type="dxa"/>
          </w:tcPr>
          <w:p w14:paraId="1EDF6889" w14:textId="7F57BC1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</w:t>
            </w:r>
          </w:p>
        </w:tc>
      </w:tr>
      <w:tr w:rsidR="003C6120" w:rsidRPr="00183AF3" w14:paraId="44C85A2D" w14:textId="77777777" w:rsidTr="00D516B7">
        <w:tc>
          <w:tcPr>
            <w:tcW w:w="669" w:type="dxa"/>
          </w:tcPr>
          <w:p w14:paraId="3F627087" w14:textId="22CE015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142.</w:t>
            </w:r>
          </w:p>
        </w:tc>
        <w:tc>
          <w:tcPr>
            <w:tcW w:w="6527" w:type="dxa"/>
          </w:tcPr>
          <w:p w14:paraId="3E83BA51" w14:textId="5CC52280" w:rsidR="003C6120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"Чистое поколение"</w:t>
            </w:r>
          </w:p>
        </w:tc>
        <w:tc>
          <w:tcPr>
            <w:tcW w:w="2334" w:type="dxa"/>
          </w:tcPr>
          <w:p w14:paraId="5E8F9602" w14:textId="6BE22D3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57AA9BC" w14:textId="4649D013" w:rsidR="003C6120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0DCE776D" w14:textId="6DAF554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</w:t>
            </w:r>
          </w:p>
        </w:tc>
      </w:tr>
      <w:tr w:rsidR="003C6120" w:rsidRPr="00183AF3" w14:paraId="463D7931" w14:textId="77777777" w:rsidTr="00D516B7">
        <w:tc>
          <w:tcPr>
            <w:tcW w:w="669" w:type="dxa"/>
          </w:tcPr>
          <w:p w14:paraId="5843BF7A" w14:textId="7376E90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143.</w:t>
            </w:r>
          </w:p>
        </w:tc>
        <w:tc>
          <w:tcPr>
            <w:tcW w:w="6527" w:type="dxa"/>
          </w:tcPr>
          <w:p w14:paraId="3A159C50" w14:textId="5825928D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«Смеяться, право не грешно, над тем, что кажется смешно!», выступление творческих объединений </w:t>
            </w:r>
          </w:p>
        </w:tc>
        <w:tc>
          <w:tcPr>
            <w:tcW w:w="2334" w:type="dxa"/>
          </w:tcPr>
          <w:p w14:paraId="6A1A7F9A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59E2F48" w14:textId="605063A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01.04.2026</w:t>
            </w:r>
          </w:p>
        </w:tc>
        <w:tc>
          <w:tcPr>
            <w:tcW w:w="3544" w:type="dxa"/>
          </w:tcPr>
          <w:p w14:paraId="7088AC0E" w14:textId="5F08845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0A18F95B" w14:textId="77777777" w:rsidTr="00D516B7">
        <w:tc>
          <w:tcPr>
            <w:tcW w:w="669" w:type="dxa"/>
          </w:tcPr>
          <w:p w14:paraId="2FCF9855" w14:textId="271AEEB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144.</w:t>
            </w:r>
          </w:p>
        </w:tc>
        <w:tc>
          <w:tcPr>
            <w:tcW w:w="6527" w:type="dxa"/>
          </w:tcPr>
          <w:p w14:paraId="4A13B910" w14:textId="2EA0131B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день здоровья</w:t>
            </w:r>
          </w:p>
        </w:tc>
        <w:tc>
          <w:tcPr>
            <w:tcW w:w="2334" w:type="dxa"/>
          </w:tcPr>
          <w:p w14:paraId="71AF7FE3" w14:textId="308A362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4CA28F0" w14:textId="097AF09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07.04.2026</w:t>
            </w:r>
          </w:p>
        </w:tc>
        <w:tc>
          <w:tcPr>
            <w:tcW w:w="3544" w:type="dxa"/>
          </w:tcPr>
          <w:p w14:paraId="0A917A99" w14:textId="2F91E3D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Преподаватели физической культуры</w:t>
            </w:r>
          </w:p>
        </w:tc>
      </w:tr>
      <w:tr w:rsidR="003C6120" w:rsidRPr="00183AF3" w14:paraId="6EB94BD8" w14:textId="77777777" w:rsidTr="00D516B7">
        <w:tc>
          <w:tcPr>
            <w:tcW w:w="669" w:type="dxa"/>
          </w:tcPr>
          <w:p w14:paraId="5A5C21F4" w14:textId="4B076967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</w:t>
            </w:r>
          </w:p>
        </w:tc>
        <w:tc>
          <w:tcPr>
            <w:tcW w:w="6527" w:type="dxa"/>
          </w:tcPr>
          <w:p w14:paraId="1B8F7438" w14:textId="47CDCF6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космонавтики.</w:t>
            </w:r>
          </w:p>
        </w:tc>
        <w:tc>
          <w:tcPr>
            <w:tcW w:w="2334" w:type="dxa"/>
          </w:tcPr>
          <w:p w14:paraId="696A555E" w14:textId="2A3C898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F59ECDD" w14:textId="364BA96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12.04.2026</w:t>
            </w:r>
          </w:p>
        </w:tc>
        <w:tc>
          <w:tcPr>
            <w:tcW w:w="3544" w:type="dxa"/>
          </w:tcPr>
          <w:p w14:paraId="68B0E659" w14:textId="54624C6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руководители, советник директора</w:t>
            </w:r>
          </w:p>
          <w:p w14:paraId="27E09B79" w14:textId="7CFBF34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</w:tr>
      <w:tr w:rsidR="003C6120" w:rsidRPr="00183AF3" w14:paraId="4DD732DB" w14:textId="77777777" w:rsidTr="00D516B7">
        <w:tc>
          <w:tcPr>
            <w:tcW w:w="669" w:type="dxa"/>
          </w:tcPr>
          <w:p w14:paraId="3AA58307" w14:textId="2476D86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146.</w:t>
            </w:r>
          </w:p>
        </w:tc>
        <w:tc>
          <w:tcPr>
            <w:tcW w:w="6527" w:type="dxa"/>
          </w:tcPr>
          <w:p w14:paraId="7AA0804D" w14:textId="5A92CC2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2334" w:type="dxa"/>
          </w:tcPr>
          <w:p w14:paraId="7A67053A" w14:textId="403601F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D407AA1" w14:textId="7090853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19.04.2026</w:t>
            </w:r>
          </w:p>
        </w:tc>
        <w:tc>
          <w:tcPr>
            <w:tcW w:w="3544" w:type="dxa"/>
          </w:tcPr>
          <w:p w14:paraId="0DAD565F" w14:textId="2BEBDDD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6A782810" w14:textId="77777777" w:rsidTr="00532D6D">
        <w:trPr>
          <w:trHeight w:val="198"/>
        </w:trPr>
        <w:tc>
          <w:tcPr>
            <w:tcW w:w="669" w:type="dxa"/>
          </w:tcPr>
          <w:p w14:paraId="65231912" w14:textId="466566A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</w:t>
            </w:r>
          </w:p>
        </w:tc>
        <w:tc>
          <w:tcPr>
            <w:tcW w:w="6527" w:type="dxa"/>
          </w:tcPr>
          <w:p w14:paraId="0E85C62C" w14:textId="474DF0A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Всемирный День Земли. Участие во флешмобах и акциях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3D103869" w14:textId="72F67B6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250F75A" w14:textId="062C5AE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22.04.2026</w:t>
            </w:r>
          </w:p>
        </w:tc>
        <w:tc>
          <w:tcPr>
            <w:tcW w:w="3544" w:type="dxa"/>
          </w:tcPr>
          <w:p w14:paraId="672DFE0D" w14:textId="12AA325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59356643" w14:textId="77777777" w:rsidTr="00532D6D">
        <w:trPr>
          <w:trHeight w:val="198"/>
        </w:trPr>
        <w:tc>
          <w:tcPr>
            <w:tcW w:w="669" w:type="dxa"/>
          </w:tcPr>
          <w:p w14:paraId="5C3F167C" w14:textId="5FC0622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148.</w:t>
            </w:r>
          </w:p>
        </w:tc>
        <w:tc>
          <w:tcPr>
            <w:tcW w:w="6527" w:type="dxa"/>
          </w:tcPr>
          <w:p w14:paraId="7B4E865C" w14:textId="56E9F8D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охраны труда</w:t>
            </w:r>
          </w:p>
        </w:tc>
        <w:tc>
          <w:tcPr>
            <w:tcW w:w="2334" w:type="dxa"/>
          </w:tcPr>
          <w:p w14:paraId="0E85662B" w14:textId="779789F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EAD4515" w14:textId="3A9DD90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21-25.04.2026</w:t>
            </w:r>
          </w:p>
        </w:tc>
        <w:tc>
          <w:tcPr>
            <w:tcW w:w="3544" w:type="dxa"/>
          </w:tcPr>
          <w:p w14:paraId="483FF8B7" w14:textId="7285685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</w:t>
            </w:r>
          </w:p>
        </w:tc>
      </w:tr>
      <w:tr w:rsidR="003C6120" w:rsidRPr="00183AF3" w14:paraId="36A773A4" w14:textId="77777777" w:rsidTr="00D516B7">
        <w:tc>
          <w:tcPr>
            <w:tcW w:w="669" w:type="dxa"/>
          </w:tcPr>
          <w:p w14:paraId="77AB674C" w14:textId="58BF3D4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149.</w:t>
            </w:r>
          </w:p>
        </w:tc>
        <w:tc>
          <w:tcPr>
            <w:tcW w:w="6527" w:type="dxa"/>
          </w:tcPr>
          <w:p w14:paraId="05A6B39E" w14:textId="67004FB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334" w:type="dxa"/>
          </w:tcPr>
          <w:p w14:paraId="6745622D" w14:textId="74E834D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BD457E0" w14:textId="4263732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27.04.2026</w:t>
            </w:r>
          </w:p>
        </w:tc>
        <w:tc>
          <w:tcPr>
            <w:tcW w:w="3544" w:type="dxa"/>
          </w:tcPr>
          <w:p w14:paraId="4C3C0C0F" w14:textId="2659CDA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17FA2A16" w14:textId="77777777" w:rsidTr="00D516B7">
        <w:tc>
          <w:tcPr>
            <w:tcW w:w="669" w:type="dxa"/>
          </w:tcPr>
          <w:p w14:paraId="519B9D7A" w14:textId="2EDECDD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150.</w:t>
            </w:r>
          </w:p>
        </w:tc>
        <w:tc>
          <w:tcPr>
            <w:tcW w:w="6527" w:type="dxa"/>
          </w:tcPr>
          <w:p w14:paraId="59F51FC5" w14:textId="308E22E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бас</w:t>
            </w:r>
            <w:r>
              <w:rPr>
                <w:szCs w:val="24"/>
              </w:rPr>
              <w:t>кетболу среди команд юношей ПОО</w:t>
            </w:r>
          </w:p>
        </w:tc>
        <w:tc>
          <w:tcPr>
            <w:tcW w:w="2334" w:type="dxa"/>
          </w:tcPr>
          <w:p w14:paraId="2BD0A93A" w14:textId="20BEA88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EF8D5AE" w14:textId="028C2CA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544" w:type="dxa"/>
          </w:tcPr>
          <w:p w14:paraId="2B2A7C95" w14:textId="727C85B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41F0C246" w14:textId="77777777" w:rsidTr="00D516B7">
        <w:tc>
          <w:tcPr>
            <w:tcW w:w="669" w:type="dxa"/>
          </w:tcPr>
          <w:p w14:paraId="456694D4" w14:textId="6C579F5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151.</w:t>
            </w:r>
          </w:p>
        </w:tc>
        <w:tc>
          <w:tcPr>
            <w:tcW w:w="6527" w:type="dxa"/>
          </w:tcPr>
          <w:p w14:paraId="0B685466" w14:textId="1B001A6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 xml:space="preserve">Первенство техникума по легкоатлетическому кроссу на дистанции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CB052C">
                <w:rPr>
                  <w:szCs w:val="24"/>
                </w:rPr>
                <w:t>500 метров</w:t>
              </w:r>
            </w:smartTag>
            <w:r w:rsidRPr="00CB052C">
              <w:rPr>
                <w:szCs w:val="24"/>
              </w:rPr>
              <w:t xml:space="preserve"> среди юношей и девушек</w:t>
            </w:r>
          </w:p>
        </w:tc>
        <w:tc>
          <w:tcPr>
            <w:tcW w:w="2334" w:type="dxa"/>
          </w:tcPr>
          <w:p w14:paraId="3C7A7631" w14:textId="4D535F0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11504ED" w14:textId="569A02B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544" w:type="dxa"/>
          </w:tcPr>
          <w:p w14:paraId="5E6ACABE" w14:textId="2E239A5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3CD645F5" w14:textId="77777777" w:rsidTr="00D516B7">
        <w:tc>
          <w:tcPr>
            <w:tcW w:w="669" w:type="dxa"/>
          </w:tcPr>
          <w:p w14:paraId="1FD19D66" w14:textId="78FE2EB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152.</w:t>
            </w:r>
          </w:p>
        </w:tc>
        <w:tc>
          <w:tcPr>
            <w:tcW w:w="6527" w:type="dxa"/>
          </w:tcPr>
          <w:p w14:paraId="4790042E" w14:textId="6EC88A9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г. Хабаровска по мини-футболу среди команд юношей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7AFD4667" w14:textId="1270E37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182DA9F" w14:textId="6D6736F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544" w:type="dxa"/>
          </w:tcPr>
          <w:p w14:paraId="7409F3AE" w14:textId="26E5176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07CD9048" w14:textId="77777777" w:rsidTr="00D516B7">
        <w:tc>
          <w:tcPr>
            <w:tcW w:w="669" w:type="dxa"/>
          </w:tcPr>
          <w:p w14:paraId="1EE0AD50" w14:textId="1D2F785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153.</w:t>
            </w:r>
          </w:p>
        </w:tc>
        <w:tc>
          <w:tcPr>
            <w:tcW w:w="6527" w:type="dxa"/>
          </w:tcPr>
          <w:p w14:paraId="2C658C2A" w14:textId="4C87FD0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E0E3A">
              <w:rPr>
                <w:szCs w:val="24"/>
              </w:rPr>
              <w:t xml:space="preserve">Городской этап Летнего фестиваля   Всероссийского </w:t>
            </w:r>
            <w:r w:rsidRPr="001E0E3A">
              <w:rPr>
                <w:szCs w:val="24"/>
              </w:rPr>
              <w:lastRenderedPageBreak/>
              <w:t xml:space="preserve">физкультурно-спортивного комплекса «Готов к труду и обороне» (ГТО) среди   обучающихся   </w:t>
            </w:r>
            <w:r>
              <w:rPr>
                <w:szCs w:val="24"/>
              </w:rPr>
              <w:t>ПОО края</w:t>
            </w:r>
            <w:r w:rsidRPr="001E0E3A">
              <w:rPr>
                <w:szCs w:val="24"/>
              </w:rPr>
              <w:t xml:space="preserve">    </w:t>
            </w:r>
          </w:p>
        </w:tc>
        <w:tc>
          <w:tcPr>
            <w:tcW w:w="2334" w:type="dxa"/>
          </w:tcPr>
          <w:p w14:paraId="4EBEE047" w14:textId="0FD3ED6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</w:tcPr>
          <w:p w14:paraId="0BAEE667" w14:textId="2BB3B43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Апрель</w:t>
            </w:r>
          </w:p>
        </w:tc>
        <w:tc>
          <w:tcPr>
            <w:tcW w:w="3544" w:type="dxa"/>
          </w:tcPr>
          <w:p w14:paraId="4FC9B264" w14:textId="50F7454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физического </w:t>
            </w:r>
            <w:r>
              <w:rPr>
                <w:sz w:val="24"/>
                <w:szCs w:val="24"/>
              </w:rPr>
              <w:lastRenderedPageBreak/>
              <w:t>воспитания</w:t>
            </w:r>
          </w:p>
        </w:tc>
      </w:tr>
      <w:tr w:rsidR="003C6120" w:rsidRPr="00183AF3" w14:paraId="3AF40094" w14:textId="77777777" w:rsidTr="00D516B7">
        <w:tc>
          <w:tcPr>
            <w:tcW w:w="669" w:type="dxa"/>
          </w:tcPr>
          <w:p w14:paraId="0E2F2815" w14:textId="1D28D0A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154.</w:t>
            </w:r>
          </w:p>
        </w:tc>
        <w:tc>
          <w:tcPr>
            <w:tcW w:w="6527" w:type="dxa"/>
          </w:tcPr>
          <w:p w14:paraId="7C03058F" w14:textId="77777777" w:rsidR="003C6120" w:rsidRDefault="003C6120" w:rsidP="003C6120">
            <w:r>
              <w:t>Месячник по ЗОЖ:</w:t>
            </w:r>
          </w:p>
          <w:p w14:paraId="1AF94C31" w14:textId="77777777" w:rsidR="003C6120" w:rsidRDefault="003C6120" w:rsidP="003C6120">
            <w:r>
              <w:t>- беседы по ЗОЖ;</w:t>
            </w:r>
          </w:p>
          <w:p w14:paraId="68ECB669" w14:textId="77777777" w:rsidR="003C6120" w:rsidRDefault="003C6120" w:rsidP="003C6120">
            <w:r>
              <w:t>- спортивное мероприятие «ХПЭТ – территория здоровья!»;</w:t>
            </w:r>
          </w:p>
          <w:p w14:paraId="422159C3" w14:textId="5C1EC65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t>- эстафета «Здоровье»</w:t>
            </w:r>
          </w:p>
        </w:tc>
        <w:tc>
          <w:tcPr>
            <w:tcW w:w="2334" w:type="dxa"/>
          </w:tcPr>
          <w:p w14:paraId="147D6728" w14:textId="4C969EC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9EB30CA" w14:textId="28145A0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>М</w:t>
            </w:r>
            <w:r w:rsidRPr="00F65F56">
              <w:t>ай</w:t>
            </w:r>
          </w:p>
        </w:tc>
        <w:tc>
          <w:tcPr>
            <w:tcW w:w="3544" w:type="dxa"/>
          </w:tcPr>
          <w:p w14:paraId="3EBB8542" w14:textId="3929E82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3815C7B9" w14:textId="77777777" w:rsidTr="00D516B7">
        <w:tc>
          <w:tcPr>
            <w:tcW w:w="669" w:type="dxa"/>
          </w:tcPr>
          <w:p w14:paraId="71CC1228" w14:textId="7AA4864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155.</w:t>
            </w:r>
          </w:p>
        </w:tc>
        <w:tc>
          <w:tcPr>
            <w:tcW w:w="6527" w:type="dxa"/>
          </w:tcPr>
          <w:p w14:paraId="3CE1848A" w14:textId="133840F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легкоатлетическому кроссу среди ПО</w:t>
            </w:r>
            <w:r>
              <w:rPr>
                <w:szCs w:val="24"/>
              </w:rPr>
              <w:t>О</w:t>
            </w:r>
          </w:p>
        </w:tc>
        <w:tc>
          <w:tcPr>
            <w:tcW w:w="2334" w:type="dxa"/>
          </w:tcPr>
          <w:p w14:paraId="32A66D49" w14:textId="4956FAD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5BB6A7A" w14:textId="2FCD6D3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544" w:type="dxa"/>
          </w:tcPr>
          <w:p w14:paraId="71F0A5CE" w14:textId="17BCB3F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28C20095" w14:textId="77777777" w:rsidTr="00D516B7">
        <w:tc>
          <w:tcPr>
            <w:tcW w:w="669" w:type="dxa"/>
          </w:tcPr>
          <w:p w14:paraId="4473C137" w14:textId="452981E7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156.</w:t>
            </w:r>
          </w:p>
        </w:tc>
        <w:tc>
          <w:tcPr>
            <w:tcW w:w="6527" w:type="dxa"/>
          </w:tcPr>
          <w:p w14:paraId="27C83725" w14:textId="253DC0D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CD5479">
              <w:rPr>
                <w:szCs w:val="24"/>
              </w:rPr>
              <w:t>Краевой этап Всероссийского фестиваля ГТО среди обучающихся профессиональных образовательных организаций (в рамках краевого фестиваля В</w:t>
            </w:r>
            <w:r>
              <w:rPr>
                <w:szCs w:val="24"/>
              </w:rPr>
              <w:t>ФСК ГТО «Подтянись к движению»)</w:t>
            </w:r>
          </w:p>
        </w:tc>
        <w:tc>
          <w:tcPr>
            <w:tcW w:w="2334" w:type="dxa"/>
          </w:tcPr>
          <w:p w14:paraId="46F849F4" w14:textId="28E2A25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E39E25E" w14:textId="76E2DDA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544" w:type="dxa"/>
          </w:tcPr>
          <w:p w14:paraId="4DAE09FD" w14:textId="40D24E6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1431F2A4" w14:textId="77777777" w:rsidTr="00D516B7">
        <w:tc>
          <w:tcPr>
            <w:tcW w:w="669" w:type="dxa"/>
          </w:tcPr>
          <w:p w14:paraId="586D4E10" w14:textId="768F922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157.</w:t>
            </w:r>
          </w:p>
        </w:tc>
        <w:tc>
          <w:tcPr>
            <w:tcW w:w="6527" w:type="dxa"/>
          </w:tcPr>
          <w:p w14:paraId="7458938D" w14:textId="39D741B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CB052C">
              <w:rPr>
                <w:szCs w:val="24"/>
              </w:rPr>
              <w:t>Первенство Хабаровского края по мини-фут</w:t>
            </w:r>
            <w:r>
              <w:rPr>
                <w:szCs w:val="24"/>
              </w:rPr>
              <w:t>болу среди ПОО</w:t>
            </w:r>
          </w:p>
        </w:tc>
        <w:tc>
          <w:tcPr>
            <w:tcW w:w="2334" w:type="dxa"/>
          </w:tcPr>
          <w:p w14:paraId="05217CF7" w14:textId="197AA3F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0C3C334" w14:textId="785EE66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544" w:type="dxa"/>
          </w:tcPr>
          <w:p w14:paraId="212499EE" w14:textId="5F15E59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4266DEC8" w14:textId="77777777" w:rsidTr="00D516B7">
        <w:tc>
          <w:tcPr>
            <w:tcW w:w="669" w:type="dxa"/>
          </w:tcPr>
          <w:p w14:paraId="417C0457" w14:textId="36A73B8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158.</w:t>
            </w:r>
          </w:p>
        </w:tc>
        <w:tc>
          <w:tcPr>
            <w:tcW w:w="6527" w:type="dxa"/>
          </w:tcPr>
          <w:p w14:paraId="4DBF66E1" w14:textId="2CBA826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023349">
              <w:rPr>
                <w:szCs w:val="24"/>
              </w:rPr>
              <w:t>Спортивный праздник «Зеленый марафон</w:t>
            </w:r>
          </w:p>
        </w:tc>
        <w:tc>
          <w:tcPr>
            <w:tcW w:w="2334" w:type="dxa"/>
          </w:tcPr>
          <w:p w14:paraId="42DAA772" w14:textId="6D6F8B0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95694DB" w14:textId="6BB9CBD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544" w:type="dxa"/>
          </w:tcPr>
          <w:p w14:paraId="69998A98" w14:textId="6615791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701BE746" w14:textId="77777777" w:rsidTr="00D516B7">
        <w:tc>
          <w:tcPr>
            <w:tcW w:w="669" w:type="dxa"/>
          </w:tcPr>
          <w:p w14:paraId="751E00B3" w14:textId="0FDFF48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159.</w:t>
            </w:r>
          </w:p>
        </w:tc>
        <w:tc>
          <w:tcPr>
            <w:tcW w:w="6527" w:type="dxa"/>
          </w:tcPr>
          <w:p w14:paraId="1B0DCF43" w14:textId="4FD77FB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4D6473">
              <w:rPr>
                <w:szCs w:val="24"/>
              </w:rPr>
              <w:t>Всероссийские массовые мероприятия по спортивному ориентированию «Российский Азимут»</w:t>
            </w:r>
            <w:r w:rsidRPr="001E0E3A">
              <w:rPr>
                <w:szCs w:val="24"/>
              </w:rPr>
              <w:t xml:space="preserve"> </w:t>
            </w:r>
          </w:p>
        </w:tc>
        <w:tc>
          <w:tcPr>
            <w:tcW w:w="2334" w:type="dxa"/>
          </w:tcPr>
          <w:p w14:paraId="7BD5027F" w14:textId="6B35888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5CDB514" w14:textId="51CEE46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544" w:type="dxa"/>
          </w:tcPr>
          <w:p w14:paraId="2FA88C52" w14:textId="733070C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78704FA9" w14:textId="77777777" w:rsidTr="00D516B7">
        <w:tc>
          <w:tcPr>
            <w:tcW w:w="669" w:type="dxa"/>
          </w:tcPr>
          <w:p w14:paraId="0AF4CFCC" w14:textId="5283B327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160.</w:t>
            </w:r>
          </w:p>
        </w:tc>
        <w:tc>
          <w:tcPr>
            <w:tcW w:w="6527" w:type="dxa"/>
          </w:tcPr>
          <w:p w14:paraId="6CD4694C" w14:textId="682071C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4D6473">
              <w:rPr>
                <w:szCs w:val="24"/>
              </w:rPr>
              <w:t xml:space="preserve">Бег по пересеченной местности «Весенний </w:t>
            </w:r>
            <w:r w:rsidRPr="004D6473">
              <w:rPr>
                <w:szCs w:val="24"/>
                <w:lang w:val="en-US"/>
              </w:rPr>
              <w:t>CrazyTrail</w:t>
            </w:r>
            <w:r w:rsidRPr="004D6473">
              <w:rPr>
                <w:szCs w:val="24"/>
              </w:rPr>
              <w:t>»</w:t>
            </w:r>
          </w:p>
        </w:tc>
        <w:tc>
          <w:tcPr>
            <w:tcW w:w="2334" w:type="dxa"/>
          </w:tcPr>
          <w:p w14:paraId="2BD87E8C" w14:textId="16C4D83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2B7B971A" w14:textId="091C4A4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Май</w:t>
            </w:r>
          </w:p>
        </w:tc>
        <w:tc>
          <w:tcPr>
            <w:tcW w:w="3544" w:type="dxa"/>
          </w:tcPr>
          <w:p w14:paraId="3F609CE8" w14:textId="2463E9C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214A558B" w14:textId="77777777" w:rsidTr="00D516B7">
        <w:tc>
          <w:tcPr>
            <w:tcW w:w="669" w:type="dxa"/>
          </w:tcPr>
          <w:p w14:paraId="5BE9DFFE" w14:textId="2BCBD38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161.</w:t>
            </w:r>
          </w:p>
        </w:tc>
        <w:tc>
          <w:tcPr>
            <w:tcW w:w="6527" w:type="dxa"/>
          </w:tcPr>
          <w:p w14:paraId="3642EE2A" w14:textId="7C1D093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Участие в праздничном шествии, посвященному празднованию 1 мая – Празднику Труда </w:t>
            </w:r>
          </w:p>
        </w:tc>
        <w:tc>
          <w:tcPr>
            <w:tcW w:w="2334" w:type="dxa"/>
          </w:tcPr>
          <w:p w14:paraId="40B78166" w14:textId="06B29A6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AEBEC1C" w14:textId="34CA038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01.05.2026</w:t>
            </w:r>
          </w:p>
        </w:tc>
        <w:tc>
          <w:tcPr>
            <w:tcW w:w="3544" w:type="dxa"/>
          </w:tcPr>
          <w:p w14:paraId="27CDE802" w14:textId="1C9EEBD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2D5DEAA5" w14:textId="77777777" w:rsidTr="00D516B7">
        <w:tc>
          <w:tcPr>
            <w:tcW w:w="669" w:type="dxa"/>
          </w:tcPr>
          <w:p w14:paraId="01F184A8" w14:textId="6AE4B89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162.</w:t>
            </w:r>
          </w:p>
        </w:tc>
        <w:tc>
          <w:tcPr>
            <w:tcW w:w="6527" w:type="dxa"/>
          </w:tcPr>
          <w:p w14:paraId="32D178E3" w14:textId="6A906BD5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День Победы советского народа в Великой Отечественной войне 1941 – 1945 годов Патриотическая декада, посвященная Дню Победы:  </w:t>
            </w:r>
          </w:p>
          <w:p w14:paraId="29177C00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-участие в районных праздничных мероприятиях; </w:t>
            </w:r>
          </w:p>
          <w:p w14:paraId="297AD602" w14:textId="5AFF153A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акция «Свеча памяти», «Георгиевская лента», "Бессмертный полк", "Мы вместе", "Письмо солдату" и пр.</w:t>
            </w:r>
          </w:p>
        </w:tc>
        <w:tc>
          <w:tcPr>
            <w:tcW w:w="2334" w:type="dxa"/>
          </w:tcPr>
          <w:p w14:paraId="6870CE50" w14:textId="6D48015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AA7BDC3" w14:textId="5E70F7C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05-09.05.2026</w:t>
            </w:r>
          </w:p>
        </w:tc>
        <w:tc>
          <w:tcPr>
            <w:tcW w:w="3544" w:type="dxa"/>
          </w:tcPr>
          <w:p w14:paraId="6E455DAB" w14:textId="062C7F0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2027AE7E" w14:textId="5756CCF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педагог-организатор, педагоги дополнительного образования, советник директора</w:t>
            </w:r>
          </w:p>
        </w:tc>
      </w:tr>
      <w:tr w:rsidR="003C6120" w:rsidRPr="00183AF3" w14:paraId="61C830B2" w14:textId="77777777" w:rsidTr="00D516B7">
        <w:tc>
          <w:tcPr>
            <w:tcW w:w="669" w:type="dxa"/>
          </w:tcPr>
          <w:p w14:paraId="7E176D78" w14:textId="7053F78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</w:t>
            </w:r>
          </w:p>
        </w:tc>
        <w:tc>
          <w:tcPr>
            <w:tcW w:w="6527" w:type="dxa"/>
          </w:tcPr>
          <w:p w14:paraId="63CF8536" w14:textId="1FE836C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Субботник: "Сделаем будущее чистым!".</w:t>
            </w:r>
          </w:p>
        </w:tc>
        <w:tc>
          <w:tcPr>
            <w:tcW w:w="2334" w:type="dxa"/>
          </w:tcPr>
          <w:p w14:paraId="2B3642C2" w14:textId="74431E6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5BABD3A8" w14:textId="4A35F32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5729A400" w14:textId="2CD3283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69E3C34C" w14:textId="738576A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3C6120" w:rsidRPr="00183AF3" w14:paraId="65D8C631" w14:textId="77777777" w:rsidTr="00D516B7">
        <w:tc>
          <w:tcPr>
            <w:tcW w:w="669" w:type="dxa"/>
          </w:tcPr>
          <w:p w14:paraId="50867DD8" w14:textId="73A8690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164.</w:t>
            </w:r>
          </w:p>
        </w:tc>
        <w:tc>
          <w:tcPr>
            <w:tcW w:w="6527" w:type="dxa"/>
          </w:tcPr>
          <w:p w14:paraId="5296B59D" w14:textId="67C4751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2334" w:type="dxa"/>
          </w:tcPr>
          <w:p w14:paraId="7AC22252" w14:textId="2CB940E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4AB9F46" w14:textId="26BB5C0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18.05.2026</w:t>
            </w:r>
          </w:p>
        </w:tc>
        <w:tc>
          <w:tcPr>
            <w:tcW w:w="3544" w:type="dxa"/>
          </w:tcPr>
          <w:p w14:paraId="470A0118" w14:textId="381E10D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43DFF1B1" w14:textId="77777777" w:rsidTr="00D516B7">
        <w:tc>
          <w:tcPr>
            <w:tcW w:w="669" w:type="dxa"/>
          </w:tcPr>
          <w:p w14:paraId="3B4BE5DD" w14:textId="04AEE5E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165.</w:t>
            </w:r>
          </w:p>
        </w:tc>
        <w:tc>
          <w:tcPr>
            <w:tcW w:w="6527" w:type="dxa"/>
          </w:tcPr>
          <w:p w14:paraId="69BE180A" w14:textId="0E7CBCB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славянской письменности и культуры Акция «Бесценный дар Кирилла и Мефодия»», ко Дню славянской письменности и культуры</w:t>
            </w:r>
          </w:p>
        </w:tc>
        <w:tc>
          <w:tcPr>
            <w:tcW w:w="2334" w:type="dxa"/>
          </w:tcPr>
          <w:p w14:paraId="3CAD1FC9" w14:textId="0D7A82B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58A927ED" w14:textId="4DBB8F3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24.05.2026</w:t>
            </w:r>
          </w:p>
        </w:tc>
        <w:tc>
          <w:tcPr>
            <w:tcW w:w="3544" w:type="dxa"/>
          </w:tcPr>
          <w:p w14:paraId="438B3951" w14:textId="5C5639C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6C6D9AFE" w14:textId="4F229FE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3C6120" w:rsidRPr="00183AF3" w14:paraId="7D727ED9" w14:textId="77777777" w:rsidTr="00D516B7">
        <w:tc>
          <w:tcPr>
            <w:tcW w:w="669" w:type="dxa"/>
          </w:tcPr>
          <w:p w14:paraId="4FCECFA7" w14:textId="4BFC674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166.</w:t>
            </w:r>
          </w:p>
        </w:tc>
        <w:tc>
          <w:tcPr>
            <w:tcW w:w="6527" w:type="dxa"/>
          </w:tcPr>
          <w:p w14:paraId="6EE51BFD" w14:textId="77777777" w:rsidR="003C6120" w:rsidRPr="00183AF3" w:rsidRDefault="003C6120" w:rsidP="003C6120">
            <w:pPr>
              <w:ind w:right="496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Праздничные мероприятия к Дню города «С днем </w:t>
            </w:r>
            <w:r w:rsidRPr="00183AF3">
              <w:rPr>
                <w:sz w:val="24"/>
                <w:szCs w:val="24"/>
              </w:rPr>
              <w:lastRenderedPageBreak/>
              <w:t xml:space="preserve">рождения Хабаровск» - экскурсии по г. Хабаровску </w:t>
            </w:r>
          </w:p>
          <w:p w14:paraId="666FBC1C" w14:textId="77777777" w:rsidR="003C6120" w:rsidRPr="00183AF3" w:rsidRDefault="003C6120" w:rsidP="003C6120">
            <w:pPr>
              <w:ind w:right="353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-просмотры документальных фильмов об истории города и исторических местах</w:t>
            </w:r>
          </w:p>
          <w:p w14:paraId="67905A1B" w14:textId="77777777" w:rsidR="003C6120" w:rsidRPr="00183AF3" w:rsidRDefault="003C6120" w:rsidP="003C6120">
            <w:pPr>
              <w:ind w:right="353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- внеклассные мероприятия, посвященные известным землякам области искусства и культуры и др. </w:t>
            </w:r>
          </w:p>
          <w:p w14:paraId="4C012AA9" w14:textId="27DDB92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-Участие в шествии</w:t>
            </w:r>
          </w:p>
        </w:tc>
        <w:tc>
          <w:tcPr>
            <w:tcW w:w="2334" w:type="dxa"/>
          </w:tcPr>
          <w:p w14:paraId="63CE6BEF" w14:textId="59FB0BB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</w:tcPr>
          <w:p w14:paraId="010FA82A" w14:textId="3304899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31.05.2026</w:t>
            </w:r>
          </w:p>
        </w:tc>
        <w:tc>
          <w:tcPr>
            <w:tcW w:w="3544" w:type="dxa"/>
          </w:tcPr>
          <w:p w14:paraId="50B2FBCB" w14:textId="7478CAD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5CD6EEC8" w14:textId="77777777" w:rsidTr="00D516B7">
        <w:tc>
          <w:tcPr>
            <w:tcW w:w="669" w:type="dxa"/>
          </w:tcPr>
          <w:p w14:paraId="3DCB6C0B" w14:textId="7BA9C17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167.</w:t>
            </w:r>
          </w:p>
        </w:tc>
        <w:tc>
          <w:tcPr>
            <w:tcW w:w="6527" w:type="dxa"/>
          </w:tcPr>
          <w:p w14:paraId="3FFCB59E" w14:textId="501F614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России: участие в патриотических акциях.</w:t>
            </w:r>
          </w:p>
        </w:tc>
        <w:tc>
          <w:tcPr>
            <w:tcW w:w="2334" w:type="dxa"/>
          </w:tcPr>
          <w:p w14:paraId="5CD03D26" w14:textId="611815D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BC6B0F9" w14:textId="5DAEA5F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июнь</w:t>
            </w:r>
          </w:p>
        </w:tc>
        <w:tc>
          <w:tcPr>
            <w:tcW w:w="3544" w:type="dxa"/>
          </w:tcPr>
          <w:p w14:paraId="78AD1847" w14:textId="27458A5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508015F3" w14:textId="238955B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3C6120" w:rsidRPr="00183AF3" w14:paraId="0173983B" w14:textId="77777777" w:rsidTr="00D516B7">
        <w:tc>
          <w:tcPr>
            <w:tcW w:w="669" w:type="dxa"/>
          </w:tcPr>
          <w:p w14:paraId="2ADADE23" w14:textId="0B9F8DA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168.</w:t>
            </w:r>
          </w:p>
        </w:tc>
        <w:tc>
          <w:tcPr>
            <w:tcW w:w="6527" w:type="dxa"/>
          </w:tcPr>
          <w:p w14:paraId="2988A8FA" w14:textId="1E33EC6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Классный час: "Итоги учебного года".</w:t>
            </w:r>
          </w:p>
        </w:tc>
        <w:tc>
          <w:tcPr>
            <w:tcW w:w="2334" w:type="dxa"/>
          </w:tcPr>
          <w:p w14:paraId="7AC74480" w14:textId="5B69F40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99BDFDB" w14:textId="382D67E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июнь</w:t>
            </w:r>
          </w:p>
        </w:tc>
        <w:tc>
          <w:tcPr>
            <w:tcW w:w="3544" w:type="dxa"/>
          </w:tcPr>
          <w:p w14:paraId="2E7A474F" w14:textId="5CA17CA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7BE7AA0C" w14:textId="240E6A1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3C6120" w:rsidRPr="00183AF3" w14:paraId="161BD41D" w14:textId="77777777" w:rsidTr="00D516B7">
        <w:tc>
          <w:tcPr>
            <w:tcW w:w="669" w:type="dxa"/>
          </w:tcPr>
          <w:p w14:paraId="1446B479" w14:textId="3EB64B7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169.</w:t>
            </w:r>
          </w:p>
        </w:tc>
        <w:tc>
          <w:tcPr>
            <w:tcW w:w="6527" w:type="dxa"/>
          </w:tcPr>
          <w:p w14:paraId="778643C5" w14:textId="5CA37B4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памяти и скорби: участие в митинге и патриотических акциях.</w:t>
            </w:r>
          </w:p>
        </w:tc>
        <w:tc>
          <w:tcPr>
            <w:tcW w:w="2334" w:type="dxa"/>
          </w:tcPr>
          <w:p w14:paraId="74E2D725" w14:textId="0AC423D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D64ACF0" w14:textId="40F7A33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июнь</w:t>
            </w:r>
          </w:p>
        </w:tc>
        <w:tc>
          <w:tcPr>
            <w:tcW w:w="3544" w:type="dxa"/>
          </w:tcPr>
          <w:p w14:paraId="7E36C68F" w14:textId="1B8532A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5A4B4ED3" w14:textId="166C54B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руководители</w:t>
            </w:r>
          </w:p>
        </w:tc>
      </w:tr>
      <w:tr w:rsidR="003C6120" w:rsidRPr="00183AF3" w14:paraId="2229CAAF" w14:textId="77777777" w:rsidTr="00D516B7">
        <w:tc>
          <w:tcPr>
            <w:tcW w:w="669" w:type="dxa"/>
          </w:tcPr>
          <w:p w14:paraId="7CABB08E" w14:textId="3B617CE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170.</w:t>
            </w:r>
          </w:p>
        </w:tc>
        <w:tc>
          <w:tcPr>
            <w:tcW w:w="6527" w:type="dxa"/>
          </w:tcPr>
          <w:p w14:paraId="61A130E5" w14:textId="52F66E9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Торжественное вручение дипломов. </w:t>
            </w:r>
          </w:p>
        </w:tc>
        <w:tc>
          <w:tcPr>
            <w:tcW w:w="2334" w:type="dxa"/>
          </w:tcPr>
          <w:p w14:paraId="7FDD9E06" w14:textId="3287246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4 курсы</w:t>
            </w:r>
          </w:p>
        </w:tc>
        <w:tc>
          <w:tcPr>
            <w:tcW w:w="2202" w:type="dxa"/>
          </w:tcPr>
          <w:p w14:paraId="74044E67" w14:textId="773D6BD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июнь</w:t>
            </w:r>
          </w:p>
        </w:tc>
        <w:tc>
          <w:tcPr>
            <w:tcW w:w="3544" w:type="dxa"/>
          </w:tcPr>
          <w:p w14:paraId="2B6FE263" w14:textId="299475C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6440B9EE" w14:textId="7E4CC9A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Администрация, классные руководители.</w:t>
            </w:r>
          </w:p>
        </w:tc>
      </w:tr>
      <w:tr w:rsidR="003C6120" w:rsidRPr="00183AF3" w14:paraId="0DE38DB5" w14:textId="77777777" w:rsidTr="00D516B7">
        <w:tc>
          <w:tcPr>
            <w:tcW w:w="669" w:type="dxa"/>
          </w:tcPr>
          <w:p w14:paraId="5A5050F8" w14:textId="6E4266F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171.</w:t>
            </w:r>
          </w:p>
        </w:tc>
        <w:tc>
          <w:tcPr>
            <w:tcW w:w="6527" w:type="dxa"/>
          </w:tcPr>
          <w:p w14:paraId="563F204B" w14:textId="7DF53D6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Открытое первенство Индустриального района г. Хабаровска по пляжному волейболу </w:t>
            </w:r>
          </w:p>
        </w:tc>
        <w:tc>
          <w:tcPr>
            <w:tcW w:w="2334" w:type="dxa"/>
          </w:tcPr>
          <w:p w14:paraId="4EC6D428" w14:textId="0B08814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CC5E67C" w14:textId="59A3ECF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Июнь </w:t>
            </w:r>
          </w:p>
        </w:tc>
        <w:tc>
          <w:tcPr>
            <w:tcW w:w="3544" w:type="dxa"/>
          </w:tcPr>
          <w:p w14:paraId="0F2808BA" w14:textId="0BBF112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623D167D" w14:textId="77777777" w:rsidTr="00D516B7">
        <w:tc>
          <w:tcPr>
            <w:tcW w:w="669" w:type="dxa"/>
          </w:tcPr>
          <w:p w14:paraId="044DBD54" w14:textId="4B37B93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172.</w:t>
            </w:r>
          </w:p>
        </w:tc>
        <w:tc>
          <w:tcPr>
            <w:tcW w:w="6527" w:type="dxa"/>
          </w:tcPr>
          <w:p w14:paraId="3564E9ED" w14:textId="722F53D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Cs w:val="24"/>
              </w:rPr>
              <w:t>5-й открытый кубок Дальнего востока "Игры ГТО"2026 отборочный этап</w:t>
            </w:r>
          </w:p>
        </w:tc>
        <w:tc>
          <w:tcPr>
            <w:tcW w:w="2334" w:type="dxa"/>
          </w:tcPr>
          <w:p w14:paraId="7B6EFB97" w14:textId="605525B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BB6CF88" w14:textId="00C61FD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Июнь</w:t>
            </w:r>
          </w:p>
        </w:tc>
        <w:tc>
          <w:tcPr>
            <w:tcW w:w="3544" w:type="dxa"/>
          </w:tcPr>
          <w:p w14:paraId="5F448206" w14:textId="7FC05FA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физического воспитания</w:t>
            </w:r>
          </w:p>
        </w:tc>
      </w:tr>
      <w:tr w:rsidR="003C6120" w:rsidRPr="00183AF3" w14:paraId="0FCCC464" w14:textId="77777777" w:rsidTr="00D516B7">
        <w:tc>
          <w:tcPr>
            <w:tcW w:w="669" w:type="dxa"/>
          </w:tcPr>
          <w:p w14:paraId="4D06E96E" w14:textId="05DDDB1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173.</w:t>
            </w:r>
          </w:p>
        </w:tc>
        <w:tc>
          <w:tcPr>
            <w:tcW w:w="6527" w:type="dxa"/>
          </w:tcPr>
          <w:p w14:paraId="1D360332" w14:textId="0B181F2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правовой помощи</w:t>
            </w:r>
          </w:p>
        </w:tc>
        <w:tc>
          <w:tcPr>
            <w:tcW w:w="2334" w:type="dxa"/>
          </w:tcPr>
          <w:p w14:paraId="3C254DA9" w14:textId="20B0132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E212495" w14:textId="6E6F1E4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3544" w:type="dxa"/>
          </w:tcPr>
          <w:p w14:paraId="1C5ACB2C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Зам. Директора по ВР,</w:t>
            </w:r>
          </w:p>
          <w:p w14:paraId="58856050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</w:tr>
      <w:tr w:rsidR="003C6120" w:rsidRPr="00183AF3" w14:paraId="3476DF65" w14:textId="77777777" w:rsidTr="00D516B7">
        <w:tc>
          <w:tcPr>
            <w:tcW w:w="669" w:type="dxa"/>
          </w:tcPr>
          <w:p w14:paraId="20D34A06" w14:textId="073659C7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174.</w:t>
            </w:r>
          </w:p>
        </w:tc>
        <w:tc>
          <w:tcPr>
            <w:tcW w:w="6527" w:type="dxa"/>
          </w:tcPr>
          <w:p w14:paraId="64CB9E1F" w14:textId="5CD4D99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2334" w:type="dxa"/>
          </w:tcPr>
          <w:p w14:paraId="727E0099" w14:textId="1B6CB59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6E9D8A7" w14:textId="5EE3276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08.07.2026</w:t>
            </w:r>
          </w:p>
        </w:tc>
        <w:tc>
          <w:tcPr>
            <w:tcW w:w="3544" w:type="dxa"/>
          </w:tcPr>
          <w:p w14:paraId="34296E3D" w14:textId="047A41C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40899812" w14:textId="77777777" w:rsidTr="00D516B7">
        <w:tc>
          <w:tcPr>
            <w:tcW w:w="669" w:type="dxa"/>
          </w:tcPr>
          <w:p w14:paraId="37A623D0" w14:textId="0241AA5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175.</w:t>
            </w:r>
          </w:p>
        </w:tc>
        <w:tc>
          <w:tcPr>
            <w:tcW w:w="6527" w:type="dxa"/>
          </w:tcPr>
          <w:p w14:paraId="7BB8B222" w14:textId="3E73BFC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2334" w:type="dxa"/>
          </w:tcPr>
          <w:p w14:paraId="7796BECE" w14:textId="347F9BD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D22D9CC" w14:textId="6E857A3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22.08.2026</w:t>
            </w:r>
          </w:p>
        </w:tc>
        <w:tc>
          <w:tcPr>
            <w:tcW w:w="3544" w:type="dxa"/>
          </w:tcPr>
          <w:p w14:paraId="6D0A55C7" w14:textId="613982C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4BBAC027" w14:textId="77777777" w:rsidTr="00D516B7">
        <w:tc>
          <w:tcPr>
            <w:tcW w:w="669" w:type="dxa"/>
          </w:tcPr>
          <w:p w14:paraId="4662C8C7" w14:textId="2ECCEDE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176.</w:t>
            </w:r>
          </w:p>
        </w:tc>
        <w:tc>
          <w:tcPr>
            <w:tcW w:w="6527" w:type="dxa"/>
          </w:tcPr>
          <w:p w14:paraId="56BD484B" w14:textId="2C62D49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воинской славы России</w:t>
            </w:r>
          </w:p>
        </w:tc>
        <w:tc>
          <w:tcPr>
            <w:tcW w:w="2334" w:type="dxa"/>
          </w:tcPr>
          <w:p w14:paraId="368B4275" w14:textId="1E89E76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7815AD9" w14:textId="0720ED8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25.08.2026</w:t>
            </w:r>
          </w:p>
        </w:tc>
        <w:tc>
          <w:tcPr>
            <w:tcW w:w="3544" w:type="dxa"/>
          </w:tcPr>
          <w:p w14:paraId="5886F03A" w14:textId="765BA55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067A1E4F" w14:textId="77777777" w:rsidTr="00D516B7">
        <w:tc>
          <w:tcPr>
            <w:tcW w:w="669" w:type="dxa"/>
          </w:tcPr>
          <w:p w14:paraId="05E16E6B" w14:textId="30F0282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177.</w:t>
            </w:r>
          </w:p>
        </w:tc>
        <w:tc>
          <w:tcPr>
            <w:tcW w:w="6527" w:type="dxa"/>
          </w:tcPr>
          <w:p w14:paraId="3455B93E" w14:textId="31330A2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День российского кино</w:t>
            </w:r>
          </w:p>
        </w:tc>
        <w:tc>
          <w:tcPr>
            <w:tcW w:w="2334" w:type="dxa"/>
          </w:tcPr>
          <w:p w14:paraId="57B0461B" w14:textId="2B7F875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07E57B2" w14:textId="0D3E90A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27.08.2026</w:t>
            </w:r>
          </w:p>
        </w:tc>
        <w:tc>
          <w:tcPr>
            <w:tcW w:w="3544" w:type="dxa"/>
          </w:tcPr>
          <w:p w14:paraId="29F711FF" w14:textId="34E32DF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Советник директора</w:t>
            </w:r>
          </w:p>
        </w:tc>
      </w:tr>
      <w:tr w:rsidR="003C6120" w:rsidRPr="00183AF3" w14:paraId="64721716" w14:textId="77777777" w:rsidTr="00D516B7">
        <w:tc>
          <w:tcPr>
            <w:tcW w:w="669" w:type="dxa"/>
          </w:tcPr>
          <w:p w14:paraId="6C04558C" w14:textId="063B018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178.</w:t>
            </w:r>
          </w:p>
        </w:tc>
        <w:tc>
          <w:tcPr>
            <w:tcW w:w="6527" w:type="dxa"/>
          </w:tcPr>
          <w:p w14:paraId="7D52BE03" w14:textId="712FBA6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Встреча-беседа с представителями Русской православной церкви.</w:t>
            </w:r>
          </w:p>
        </w:tc>
        <w:tc>
          <w:tcPr>
            <w:tcW w:w="2334" w:type="dxa"/>
          </w:tcPr>
          <w:p w14:paraId="6A50777E" w14:textId="36FDA06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9E0DF93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  <w:p w14:paraId="2C050719" w14:textId="72EDEEC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57EE1A41" w14:textId="2CEF3DF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516C6CF2" w14:textId="77777777" w:rsidTr="00D516B7">
        <w:tc>
          <w:tcPr>
            <w:tcW w:w="669" w:type="dxa"/>
          </w:tcPr>
          <w:p w14:paraId="382A91BB" w14:textId="0D2A1C6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179.</w:t>
            </w:r>
          </w:p>
        </w:tc>
        <w:tc>
          <w:tcPr>
            <w:tcW w:w="6527" w:type="dxa"/>
          </w:tcPr>
          <w:p w14:paraId="54259670" w14:textId="0969B5C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Совет по профилактике.</w:t>
            </w:r>
          </w:p>
        </w:tc>
        <w:tc>
          <w:tcPr>
            <w:tcW w:w="2334" w:type="dxa"/>
          </w:tcPr>
          <w:p w14:paraId="410928EB" w14:textId="5849F5A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42B7788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</w:p>
          <w:p w14:paraId="17739E3C" w14:textId="195F85A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498A15A0" w14:textId="0096D97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3C6120" w:rsidRPr="00183AF3" w14:paraId="37010E9C" w14:textId="77777777" w:rsidTr="00D516B7">
        <w:tc>
          <w:tcPr>
            <w:tcW w:w="669" w:type="dxa"/>
          </w:tcPr>
          <w:p w14:paraId="33AEC61B" w14:textId="320CFBA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180.</w:t>
            </w:r>
          </w:p>
        </w:tc>
        <w:tc>
          <w:tcPr>
            <w:tcW w:w="6527" w:type="dxa"/>
          </w:tcPr>
          <w:p w14:paraId="7D27230E" w14:textId="1EB320A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Проведение тематических мероприятий по профилактике заболеваний и поддержке ЗОЖ.</w:t>
            </w:r>
          </w:p>
          <w:p w14:paraId="52F2BA8C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44EB644D" w14:textId="44515B6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573B6D7" w14:textId="37B9050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33A19EB" w14:textId="3F6FF04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243BB577" w14:textId="77777777" w:rsidTr="00D516B7">
        <w:tc>
          <w:tcPr>
            <w:tcW w:w="669" w:type="dxa"/>
          </w:tcPr>
          <w:p w14:paraId="39753AE8" w14:textId="46A944B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6527" w:type="dxa"/>
          </w:tcPr>
          <w:p w14:paraId="61619F69" w14:textId="204BC42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Участие в культурно-массовых мероприятиях по </w:t>
            </w:r>
            <w:r w:rsidRPr="00183AF3">
              <w:rPr>
                <w:sz w:val="24"/>
                <w:szCs w:val="24"/>
              </w:rPr>
              <w:lastRenderedPageBreak/>
              <w:t>Пушкинской карте.</w:t>
            </w:r>
          </w:p>
        </w:tc>
        <w:tc>
          <w:tcPr>
            <w:tcW w:w="2334" w:type="dxa"/>
          </w:tcPr>
          <w:p w14:paraId="792D63C5" w14:textId="4C8D2A6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</w:tcPr>
          <w:p w14:paraId="5D597A98" w14:textId="4F459EB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4CC10723" w14:textId="3CE6E8B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Заместитель директора по ВР, </w:t>
            </w:r>
            <w:r w:rsidRPr="00183AF3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3C6120" w:rsidRPr="00183AF3" w14:paraId="28D3A709" w14:textId="77777777" w:rsidTr="00D516B7">
        <w:tc>
          <w:tcPr>
            <w:tcW w:w="669" w:type="dxa"/>
          </w:tcPr>
          <w:p w14:paraId="1DFD452A" w14:textId="382D1082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182.</w:t>
            </w:r>
          </w:p>
        </w:tc>
        <w:tc>
          <w:tcPr>
            <w:tcW w:w="6527" w:type="dxa"/>
          </w:tcPr>
          <w:p w14:paraId="185317D4" w14:textId="5ABBCFF2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Профилактическая беседа инспектора ПДН с обучающимися.</w:t>
            </w:r>
          </w:p>
        </w:tc>
        <w:tc>
          <w:tcPr>
            <w:tcW w:w="2334" w:type="dxa"/>
          </w:tcPr>
          <w:p w14:paraId="46C5E300" w14:textId="69A21A8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0A25FAD" w14:textId="6794B33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603D402B" w14:textId="3E52539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социальный педагог.</w:t>
            </w:r>
          </w:p>
        </w:tc>
      </w:tr>
      <w:tr w:rsidR="003C6120" w:rsidRPr="00183AF3" w14:paraId="2184F2BE" w14:textId="77777777" w:rsidTr="00D516B7">
        <w:tc>
          <w:tcPr>
            <w:tcW w:w="669" w:type="dxa"/>
          </w:tcPr>
          <w:p w14:paraId="6AA8897F" w14:textId="21CE3EB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6527" w:type="dxa"/>
          </w:tcPr>
          <w:p w14:paraId="5EAFBA75" w14:textId="04611621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Информационная встреча «Урок юных мам».</w:t>
            </w:r>
          </w:p>
        </w:tc>
        <w:tc>
          <w:tcPr>
            <w:tcW w:w="2334" w:type="dxa"/>
          </w:tcPr>
          <w:p w14:paraId="1690F4DF" w14:textId="546681C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20EC4BC" w14:textId="5FB0F6A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B9E4334" w14:textId="775E73C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социальный педагог.</w:t>
            </w:r>
          </w:p>
        </w:tc>
      </w:tr>
      <w:tr w:rsidR="003C6120" w:rsidRPr="00183AF3" w14:paraId="6743798A" w14:textId="77777777" w:rsidTr="00D516B7">
        <w:tc>
          <w:tcPr>
            <w:tcW w:w="669" w:type="dxa"/>
          </w:tcPr>
          <w:p w14:paraId="1B1752F4" w14:textId="2C570A9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6527" w:type="dxa"/>
          </w:tcPr>
          <w:p w14:paraId="68D6081F" w14:textId="229A902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Информационная встреча с представителями правоохранительных органов, общественных организаций по вопросам соблюдения действующего законодательства о противодействии коррупции.</w:t>
            </w:r>
          </w:p>
        </w:tc>
        <w:tc>
          <w:tcPr>
            <w:tcW w:w="2334" w:type="dxa"/>
          </w:tcPr>
          <w:p w14:paraId="760270EA" w14:textId="64392CE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6B2B12D" w14:textId="33B8C04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2043E20B" w14:textId="0EEEAC7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педагог-организатор, социальный-педагог.</w:t>
            </w:r>
          </w:p>
        </w:tc>
      </w:tr>
      <w:tr w:rsidR="003C6120" w:rsidRPr="00183AF3" w14:paraId="576CA404" w14:textId="77777777" w:rsidTr="00D516B7">
        <w:tc>
          <w:tcPr>
            <w:tcW w:w="669" w:type="dxa"/>
          </w:tcPr>
          <w:p w14:paraId="3400B76E" w14:textId="02C5734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6527" w:type="dxa"/>
          </w:tcPr>
          <w:p w14:paraId="1A89B5C1" w14:textId="6874F1E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Информационная встреча с сотрудниками координационного центра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ФГБОУ ВО "ТОГУ".</w:t>
            </w:r>
          </w:p>
        </w:tc>
        <w:tc>
          <w:tcPr>
            <w:tcW w:w="2334" w:type="dxa"/>
          </w:tcPr>
          <w:p w14:paraId="300E7455" w14:textId="475F66D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591C073" w14:textId="0B72728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390DCA0" w14:textId="70A922B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13D34237" w14:textId="77777777" w:rsidTr="00D516B7">
        <w:tc>
          <w:tcPr>
            <w:tcW w:w="669" w:type="dxa"/>
          </w:tcPr>
          <w:p w14:paraId="42EE66B3" w14:textId="5D98A3B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6527" w:type="dxa"/>
          </w:tcPr>
          <w:p w14:paraId="4EE6AE21" w14:textId="1CA9422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Работа кружков дополнительного образования детей разной направленности.</w:t>
            </w:r>
          </w:p>
        </w:tc>
        <w:tc>
          <w:tcPr>
            <w:tcW w:w="2334" w:type="dxa"/>
          </w:tcPr>
          <w:p w14:paraId="02B2FE4F" w14:textId="615684E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7D2D9C5" w14:textId="495B18E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5EF90F77" w14:textId="40FA07D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39E41D7F" w14:textId="77777777" w:rsidTr="00D516B7">
        <w:tc>
          <w:tcPr>
            <w:tcW w:w="669" w:type="dxa"/>
          </w:tcPr>
          <w:p w14:paraId="6C48CD7D" w14:textId="0EF3A87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6527" w:type="dxa"/>
          </w:tcPr>
          <w:p w14:paraId="400020C2" w14:textId="3783B20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Реализация федерального проекта "Успех каждого ребенка".</w:t>
            </w:r>
          </w:p>
        </w:tc>
        <w:tc>
          <w:tcPr>
            <w:tcW w:w="2334" w:type="dxa"/>
          </w:tcPr>
          <w:p w14:paraId="5FF57F20" w14:textId="6070DF7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81AE7DB" w14:textId="4821F93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6B3DB8B6" w14:textId="3140DE2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4C8B23F2" w14:textId="77777777" w:rsidTr="00D516B7">
        <w:tc>
          <w:tcPr>
            <w:tcW w:w="669" w:type="dxa"/>
          </w:tcPr>
          <w:p w14:paraId="2A0C3FD5" w14:textId="6785229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6527" w:type="dxa"/>
          </w:tcPr>
          <w:p w14:paraId="4AB939A6" w14:textId="295CEDE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Участие в спортивных мероприятиях города и края, сдача норм ГТО.</w:t>
            </w:r>
          </w:p>
          <w:p w14:paraId="32F9A1A0" w14:textId="4B3074D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</w:tcPr>
          <w:p w14:paraId="2DBA4966" w14:textId="683AC2D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E9E9276" w14:textId="15D1B72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465B2DB" w14:textId="20ED491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руководитель физической культуры</w:t>
            </w:r>
          </w:p>
        </w:tc>
      </w:tr>
      <w:tr w:rsidR="003C6120" w:rsidRPr="00183AF3" w14:paraId="08995595" w14:textId="77777777" w:rsidTr="00D516B7">
        <w:tc>
          <w:tcPr>
            <w:tcW w:w="669" w:type="dxa"/>
          </w:tcPr>
          <w:p w14:paraId="1022FCBB" w14:textId="1219FB6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6527" w:type="dxa"/>
          </w:tcPr>
          <w:p w14:paraId="2946530C" w14:textId="1CFEAD4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Организация выставки, курса лекций, экскурсий совместно с Дальневосточным художественным музеем. </w:t>
            </w:r>
          </w:p>
        </w:tc>
        <w:tc>
          <w:tcPr>
            <w:tcW w:w="2334" w:type="dxa"/>
          </w:tcPr>
          <w:p w14:paraId="09ECC748" w14:textId="6D40C85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BA5D96A" w14:textId="2B1D751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492A38F" w14:textId="4204E77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3F2BE056" w14:textId="77777777" w:rsidTr="00D516B7">
        <w:tc>
          <w:tcPr>
            <w:tcW w:w="669" w:type="dxa"/>
          </w:tcPr>
          <w:p w14:paraId="280B175E" w14:textId="2ACB7452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6527" w:type="dxa"/>
          </w:tcPr>
          <w:p w14:paraId="4C8C485D" w14:textId="1DDC867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Информационная кампанию по противостоянию вербовке среди несовершеннолетних граждан РФ. </w:t>
            </w:r>
          </w:p>
        </w:tc>
        <w:tc>
          <w:tcPr>
            <w:tcW w:w="2334" w:type="dxa"/>
          </w:tcPr>
          <w:p w14:paraId="3CC1021C" w14:textId="0E4DB58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37ABC58" w14:textId="5CA50EC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26986372" w14:textId="4CEC133B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  <w:rPr>
                <w:rStyle w:val="FontStyle12"/>
                <w:sz w:val="24"/>
                <w:szCs w:val="24"/>
              </w:rPr>
            </w:pPr>
            <w:r w:rsidRPr="00183AF3">
              <w:t>Заместитель директора по ВР</w:t>
            </w:r>
          </w:p>
        </w:tc>
      </w:tr>
      <w:tr w:rsidR="003C6120" w:rsidRPr="00183AF3" w14:paraId="436E52DC" w14:textId="77777777" w:rsidTr="00D516B7">
        <w:tc>
          <w:tcPr>
            <w:tcW w:w="669" w:type="dxa"/>
          </w:tcPr>
          <w:p w14:paraId="6131656F" w14:textId="6A7B459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6527" w:type="dxa"/>
          </w:tcPr>
          <w:p w14:paraId="3F0D5074" w14:textId="7CFEF7D6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Информационная встреча со специалистами отдела пропаганды ГАИ.</w:t>
            </w:r>
          </w:p>
        </w:tc>
        <w:tc>
          <w:tcPr>
            <w:tcW w:w="2334" w:type="dxa"/>
          </w:tcPr>
          <w:p w14:paraId="7CD45904" w14:textId="562DDFD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Обучающиеся 1-4 курсов.</w:t>
            </w:r>
          </w:p>
        </w:tc>
        <w:tc>
          <w:tcPr>
            <w:tcW w:w="2202" w:type="dxa"/>
          </w:tcPr>
          <w:p w14:paraId="7967D759" w14:textId="752EEB4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FBD7CED" w14:textId="5805D7F6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>Заместитель директора по ВР</w:t>
            </w:r>
          </w:p>
        </w:tc>
      </w:tr>
      <w:tr w:rsidR="003C6120" w:rsidRPr="00183AF3" w14:paraId="04F47204" w14:textId="77777777" w:rsidTr="00D516B7">
        <w:tc>
          <w:tcPr>
            <w:tcW w:w="669" w:type="dxa"/>
          </w:tcPr>
          <w:p w14:paraId="39400C2E" w14:textId="10DB302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6527" w:type="dxa"/>
          </w:tcPr>
          <w:p w14:paraId="69201FDE" w14:textId="301EF991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Социализация и психологическая адаптация несовершеннолетних иностранных граждан</w:t>
            </w:r>
            <w:r>
              <w:rPr>
                <w:color w:val="000000"/>
                <w:spacing w:val="-3"/>
                <w:sz w:val="24"/>
                <w:szCs w:val="24"/>
                <w:lang w:bidi="en-US"/>
              </w:rPr>
              <w:t>.</w:t>
            </w:r>
          </w:p>
        </w:tc>
        <w:tc>
          <w:tcPr>
            <w:tcW w:w="2334" w:type="dxa"/>
          </w:tcPr>
          <w:p w14:paraId="10737BB7" w14:textId="7CEFF07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курсы</w:t>
            </w:r>
          </w:p>
        </w:tc>
        <w:tc>
          <w:tcPr>
            <w:tcW w:w="2202" w:type="dxa"/>
          </w:tcPr>
          <w:p w14:paraId="395DDCD2" w14:textId="235A42D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60ED26C0" w14:textId="2CD8AC2B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>Заместитель директора по ВР, преподаватели, классные руководители, педагог-психолог</w:t>
            </w:r>
          </w:p>
        </w:tc>
      </w:tr>
      <w:tr w:rsidR="003C6120" w:rsidRPr="00183AF3" w14:paraId="2E808E34" w14:textId="77777777" w:rsidTr="00D516B7">
        <w:tc>
          <w:tcPr>
            <w:tcW w:w="669" w:type="dxa"/>
          </w:tcPr>
          <w:p w14:paraId="1D2BF58B" w14:textId="551389E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6527" w:type="dxa"/>
          </w:tcPr>
          <w:p w14:paraId="3A778B38" w14:textId="06D18A56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801642">
              <w:rPr>
                <w:szCs w:val="24"/>
              </w:rPr>
              <w:t>Проведение тестирования и выполнение нормативов ВФСК ГТО</w:t>
            </w:r>
          </w:p>
        </w:tc>
        <w:tc>
          <w:tcPr>
            <w:tcW w:w="2334" w:type="dxa"/>
          </w:tcPr>
          <w:p w14:paraId="1724C640" w14:textId="60308A2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8D65618" w14:textId="016D518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Ежемесячно</w:t>
            </w:r>
          </w:p>
        </w:tc>
        <w:tc>
          <w:tcPr>
            <w:tcW w:w="3544" w:type="dxa"/>
          </w:tcPr>
          <w:p w14:paraId="51B1D68C" w14:textId="44C604DB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руководитель физического воспитания</w:t>
            </w:r>
          </w:p>
        </w:tc>
      </w:tr>
      <w:tr w:rsidR="003C6120" w:rsidRPr="00183AF3" w14:paraId="60C7D1FB" w14:textId="77777777" w:rsidTr="00D516B7">
        <w:tc>
          <w:tcPr>
            <w:tcW w:w="669" w:type="dxa"/>
          </w:tcPr>
          <w:p w14:paraId="349FB94A" w14:textId="77777777" w:rsidR="003C6120" w:rsidRPr="00183AF3" w:rsidRDefault="003C6120" w:rsidP="003C6120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</w:tcPr>
          <w:p w14:paraId="6E941011" w14:textId="7BC4B94C" w:rsidR="003C6120" w:rsidRPr="00801642" w:rsidRDefault="003C6120" w:rsidP="003C612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Первенство техникума среди проживающих в общежитие (стрельба, настольный теннис,</w:t>
            </w:r>
            <w:r w:rsidRPr="000D416B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п</w:t>
            </w:r>
            <w:r w:rsidRPr="000D416B">
              <w:rPr>
                <w:szCs w:val="24"/>
              </w:rPr>
              <w:t>однимание туловища из положения  лежа на спине (количество раз за 1 мин)</w:t>
            </w:r>
            <w:r>
              <w:rPr>
                <w:szCs w:val="24"/>
              </w:rPr>
              <w:t>, шашки, подтягивание, п</w:t>
            </w:r>
            <w:r w:rsidRPr="000D416B">
              <w:rPr>
                <w:szCs w:val="24"/>
              </w:rPr>
              <w:t xml:space="preserve">рыжок в длину с </w:t>
            </w:r>
            <w:r>
              <w:rPr>
                <w:szCs w:val="24"/>
              </w:rPr>
              <w:t>места толчком двумя ногами (см), челночный бег 3\10м, бег 30м, м</w:t>
            </w:r>
            <w:r w:rsidRPr="000D416B">
              <w:rPr>
                <w:szCs w:val="24"/>
              </w:rPr>
              <w:t xml:space="preserve">етание спортивного снаряда весом 700 г (м) – юноши; </w:t>
            </w:r>
            <w:r>
              <w:rPr>
                <w:szCs w:val="24"/>
              </w:rPr>
              <w:t>500 г (м) – девушки,</w:t>
            </w:r>
            <w:r w:rsidRPr="000D416B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szCs w:val="24"/>
              </w:rPr>
              <w:t>н</w:t>
            </w:r>
            <w:r w:rsidRPr="000D416B">
              <w:rPr>
                <w:szCs w:val="24"/>
              </w:rPr>
              <w:t>аклон вперед из положения стоя на гимнастической скамье (от уровня скамьи – см)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334" w:type="dxa"/>
          </w:tcPr>
          <w:p w14:paraId="41394141" w14:textId="49E4ACB2" w:rsidR="003C6120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C8935CD" w14:textId="14EA68EE" w:rsidR="003C6120" w:rsidRDefault="003C6120" w:rsidP="003C612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Октябрь, ноябрь, декабрь.</w:t>
            </w:r>
          </w:p>
        </w:tc>
        <w:tc>
          <w:tcPr>
            <w:tcW w:w="3544" w:type="dxa"/>
          </w:tcPr>
          <w:p w14:paraId="46E1D57C" w14:textId="0AF08370" w:rsidR="003C6120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руководитель физического воспитания</w:t>
            </w:r>
          </w:p>
        </w:tc>
      </w:tr>
      <w:tr w:rsidR="003C6120" w:rsidRPr="00183AF3" w14:paraId="63AB6A6C" w14:textId="77777777" w:rsidTr="00FA626C">
        <w:tc>
          <w:tcPr>
            <w:tcW w:w="15276" w:type="dxa"/>
            <w:gridSpan w:val="5"/>
          </w:tcPr>
          <w:p w14:paraId="37AF85C3" w14:textId="37AC744A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2. </w:t>
            </w:r>
            <w:r>
              <w:rPr>
                <w:b/>
                <w:bCs/>
              </w:rPr>
              <w:t xml:space="preserve">Воспитательная деятельность </w:t>
            </w:r>
            <w:r w:rsidRPr="00183AF3">
              <w:rPr>
                <w:b/>
                <w:bCs/>
              </w:rPr>
              <w:t>в рамках работы цикловых комиссий</w:t>
            </w:r>
            <w:r>
              <w:rPr>
                <w:b/>
                <w:bCs/>
              </w:rPr>
              <w:t xml:space="preserve"> и музея</w:t>
            </w:r>
          </w:p>
        </w:tc>
      </w:tr>
      <w:tr w:rsidR="003C6120" w:rsidRPr="00183AF3" w14:paraId="35BEA65C" w14:textId="77777777" w:rsidTr="00D516B7">
        <w:tc>
          <w:tcPr>
            <w:tcW w:w="669" w:type="dxa"/>
          </w:tcPr>
          <w:p w14:paraId="5F3EB223" w14:textId="6319136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6527" w:type="dxa"/>
          </w:tcPr>
          <w:p w14:paraId="0344D7C3" w14:textId="4B6B48A6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Внутри групповой конкурс «Лучший по профессии «Сварщик»; «Рабочий по озеленению и благоустройству территорий»; «Плотник»; «Рабочий по комплексному обслуживанию зданий»; «Маляр»; «Штукатур»; «Облицовщик-плиточник»; «Упаковщик»; «Плотник».</w:t>
            </w:r>
          </w:p>
        </w:tc>
        <w:tc>
          <w:tcPr>
            <w:tcW w:w="2334" w:type="dxa"/>
          </w:tcPr>
          <w:p w14:paraId="03160EAA" w14:textId="26552C5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003D336E" w14:textId="52F6932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 графику</w:t>
            </w:r>
          </w:p>
        </w:tc>
        <w:tc>
          <w:tcPr>
            <w:tcW w:w="3544" w:type="dxa"/>
          </w:tcPr>
          <w:p w14:paraId="46EAB8C1" w14:textId="4C1F0475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09E58145" w14:textId="77777777" w:rsidTr="00B31A52">
        <w:tc>
          <w:tcPr>
            <w:tcW w:w="669" w:type="dxa"/>
          </w:tcPr>
          <w:p w14:paraId="47D4180B" w14:textId="12D3DF2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6527" w:type="dxa"/>
            <w:vAlign w:val="bottom"/>
          </w:tcPr>
          <w:p w14:paraId="2EAB47A5" w14:textId="6B9AC53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DB65F9">
              <w:t>День специалиста IT</w:t>
            </w:r>
          </w:p>
        </w:tc>
        <w:tc>
          <w:tcPr>
            <w:tcW w:w="2334" w:type="dxa"/>
          </w:tcPr>
          <w:p w14:paraId="7BE8631F" w14:textId="6A207F9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D2FA8D4" w14:textId="218DEBB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486C9D90" w14:textId="733561BE" w:rsidR="003C6120" w:rsidRPr="00183AF3" w:rsidRDefault="003C6120" w:rsidP="003C6120">
            <w:pPr>
              <w:tabs>
                <w:tab w:val="left" w:pos="3900"/>
              </w:tabs>
            </w:pPr>
            <w:r>
              <w:t>цикловая комиссия информационных технологий</w:t>
            </w:r>
          </w:p>
        </w:tc>
      </w:tr>
      <w:tr w:rsidR="003C6120" w:rsidRPr="00183AF3" w14:paraId="2D32AC62" w14:textId="77777777" w:rsidTr="00B31A52">
        <w:tc>
          <w:tcPr>
            <w:tcW w:w="669" w:type="dxa"/>
          </w:tcPr>
          <w:p w14:paraId="47FA8009" w14:textId="012CA60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6527" w:type="dxa"/>
            <w:vAlign w:val="bottom"/>
          </w:tcPr>
          <w:p w14:paraId="700EC204" w14:textId="2B8C1E4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DB65F9">
              <w:t>Межгрупповые викторины</w:t>
            </w:r>
          </w:p>
        </w:tc>
        <w:tc>
          <w:tcPr>
            <w:tcW w:w="2334" w:type="dxa"/>
          </w:tcPr>
          <w:p w14:paraId="0136111D" w14:textId="7BCBCD45" w:rsidR="003C6120" w:rsidRPr="00C32998" w:rsidRDefault="003C6120" w:rsidP="003C6120">
            <w:pPr>
              <w:jc w:val="center"/>
              <w:rPr>
                <w:b/>
                <w:bCs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23B2A2E" w14:textId="5C99CC6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2CDD360" w14:textId="61F3A331" w:rsidR="003C6120" w:rsidRPr="00183AF3" w:rsidRDefault="003C6120" w:rsidP="003C6120">
            <w:pPr>
              <w:tabs>
                <w:tab w:val="left" w:pos="3900"/>
              </w:tabs>
            </w:pPr>
            <w:r>
              <w:t>цикловая комиссия информационных технологий</w:t>
            </w:r>
          </w:p>
        </w:tc>
      </w:tr>
      <w:tr w:rsidR="003C6120" w:rsidRPr="00183AF3" w14:paraId="4260EF84" w14:textId="77777777" w:rsidTr="00B31A52">
        <w:tc>
          <w:tcPr>
            <w:tcW w:w="669" w:type="dxa"/>
          </w:tcPr>
          <w:p w14:paraId="2246BD48" w14:textId="15CB30F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6527" w:type="dxa"/>
            <w:vAlign w:val="bottom"/>
          </w:tcPr>
          <w:p w14:paraId="0ED8389E" w14:textId="740913A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DB65F9">
              <w:t>Семинар-практикум «Современные технологии разработки ПО»</w:t>
            </w:r>
          </w:p>
        </w:tc>
        <w:tc>
          <w:tcPr>
            <w:tcW w:w="2334" w:type="dxa"/>
          </w:tcPr>
          <w:p w14:paraId="1800C77D" w14:textId="0696704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0F1C1D3" w14:textId="0512C9B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5A5BD6F" w14:textId="5AC881AA" w:rsidR="003C6120" w:rsidRPr="00183AF3" w:rsidRDefault="003C6120" w:rsidP="003C6120">
            <w:pPr>
              <w:tabs>
                <w:tab w:val="left" w:pos="3900"/>
              </w:tabs>
            </w:pPr>
            <w:r>
              <w:t>цикловая комиссия информационных технологий</w:t>
            </w:r>
          </w:p>
        </w:tc>
      </w:tr>
      <w:tr w:rsidR="003C6120" w:rsidRPr="00183AF3" w14:paraId="7D4C7305" w14:textId="77777777" w:rsidTr="00B31A52">
        <w:tc>
          <w:tcPr>
            <w:tcW w:w="669" w:type="dxa"/>
          </w:tcPr>
          <w:p w14:paraId="773FAFE7" w14:textId="33AD1F9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6527" w:type="dxa"/>
            <w:vAlign w:val="bottom"/>
          </w:tcPr>
          <w:p w14:paraId="614C2D39" w14:textId="1B44249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DB65F9">
              <w:t>Итоговая конференция учебных достижений</w:t>
            </w:r>
          </w:p>
        </w:tc>
        <w:tc>
          <w:tcPr>
            <w:tcW w:w="2334" w:type="dxa"/>
          </w:tcPr>
          <w:p w14:paraId="426FCABC" w14:textId="545E30B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5C15EC5" w14:textId="3CD044B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765D888D" w14:textId="5923420E" w:rsidR="003C6120" w:rsidRPr="00183AF3" w:rsidRDefault="003C6120" w:rsidP="003C6120">
            <w:pPr>
              <w:tabs>
                <w:tab w:val="left" w:pos="3900"/>
              </w:tabs>
            </w:pPr>
            <w:r>
              <w:t>цикловая комиссия информационных технологий</w:t>
            </w:r>
          </w:p>
        </w:tc>
      </w:tr>
      <w:tr w:rsidR="003C6120" w:rsidRPr="00183AF3" w14:paraId="2FB88B68" w14:textId="77777777" w:rsidTr="00B31A52">
        <w:tc>
          <w:tcPr>
            <w:tcW w:w="669" w:type="dxa"/>
          </w:tcPr>
          <w:p w14:paraId="4BD5F5F2" w14:textId="16A4287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6527" w:type="dxa"/>
            <w:vAlign w:val="bottom"/>
          </w:tcPr>
          <w:p w14:paraId="6A49233F" w14:textId="41A3DD70" w:rsidR="003C6120" w:rsidRPr="00DB65F9" w:rsidRDefault="003C6120" w:rsidP="003C6120">
            <w:pPr>
              <w:jc w:val="both"/>
            </w:pPr>
            <w:r w:rsidRPr="00DB65F9">
              <w:t>Студенческий фестиваль творчества</w:t>
            </w:r>
          </w:p>
        </w:tc>
        <w:tc>
          <w:tcPr>
            <w:tcW w:w="2334" w:type="dxa"/>
          </w:tcPr>
          <w:p w14:paraId="12DA1C07" w14:textId="3C7F4C3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47200D9" w14:textId="1CE83FC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4976989" w14:textId="38A9F11F" w:rsidR="003C6120" w:rsidRPr="00183AF3" w:rsidRDefault="003C6120" w:rsidP="003C6120">
            <w:pPr>
              <w:tabs>
                <w:tab w:val="left" w:pos="3900"/>
              </w:tabs>
            </w:pPr>
            <w:r>
              <w:t>цикловая комиссия информационных технологий</w:t>
            </w:r>
          </w:p>
        </w:tc>
      </w:tr>
      <w:tr w:rsidR="003C6120" w:rsidRPr="00183AF3" w14:paraId="2F0A2F88" w14:textId="77777777" w:rsidTr="00B31A52">
        <w:tc>
          <w:tcPr>
            <w:tcW w:w="669" w:type="dxa"/>
          </w:tcPr>
          <w:p w14:paraId="723A1F3F" w14:textId="001E532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6527" w:type="dxa"/>
            <w:vAlign w:val="bottom"/>
          </w:tcPr>
          <w:p w14:paraId="3ACDA002" w14:textId="4672F75D" w:rsidR="003C6120" w:rsidRPr="00DB65F9" w:rsidRDefault="003C6120" w:rsidP="003C6120">
            <w:pPr>
              <w:jc w:val="both"/>
            </w:pPr>
            <w:r w:rsidRPr="00DB65F9">
              <w:t>Соревнования по киберспорту</w:t>
            </w:r>
          </w:p>
        </w:tc>
        <w:tc>
          <w:tcPr>
            <w:tcW w:w="2334" w:type="dxa"/>
          </w:tcPr>
          <w:p w14:paraId="7D804AC2" w14:textId="7A9BF09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DC0F31B" w14:textId="411A7B7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2E3B2BC0" w14:textId="291EFB2D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информационных технологий</w:t>
            </w:r>
          </w:p>
        </w:tc>
      </w:tr>
      <w:tr w:rsidR="003C6120" w:rsidRPr="00183AF3" w14:paraId="18CDB474" w14:textId="77777777" w:rsidTr="00D516B7">
        <w:tc>
          <w:tcPr>
            <w:tcW w:w="669" w:type="dxa"/>
          </w:tcPr>
          <w:p w14:paraId="249ED59A" w14:textId="3CC5A1A7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6527" w:type="dxa"/>
          </w:tcPr>
          <w:p w14:paraId="7C753F7F" w14:textId="22D9C4EF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Конкурс «Лучший по профессии» (между обучающимися I курса)</w:t>
            </w:r>
          </w:p>
        </w:tc>
        <w:tc>
          <w:tcPr>
            <w:tcW w:w="2334" w:type="dxa"/>
          </w:tcPr>
          <w:p w14:paraId="3911E113" w14:textId="2A963C2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курсы</w:t>
            </w:r>
          </w:p>
        </w:tc>
        <w:tc>
          <w:tcPr>
            <w:tcW w:w="2202" w:type="dxa"/>
          </w:tcPr>
          <w:p w14:paraId="7DF46C24" w14:textId="6D30CB5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24E5A3E8" w14:textId="6B6307C9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660656E4" w14:textId="77777777" w:rsidTr="00D516B7">
        <w:tc>
          <w:tcPr>
            <w:tcW w:w="669" w:type="dxa"/>
          </w:tcPr>
          <w:p w14:paraId="025120A8" w14:textId="74A29CF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6527" w:type="dxa"/>
          </w:tcPr>
          <w:p w14:paraId="7D5E86B9" w14:textId="1764CE7B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Малый чемпионат по компетенциям «Сварочные технологии»; «Кирпичная кладка» «Малярное дело»; «Сухое строительство и штукатурные работы»; «Плотницкое дело»</w:t>
            </w:r>
          </w:p>
        </w:tc>
        <w:tc>
          <w:tcPr>
            <w:tcW w:w="2334" w:type="dxa"/>
          </w:tcPr>
          <w:p w14:paraId="2E63622B" w14:textId="62DFE33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35B9D8E0" w14:textId="03F5ABE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  <w:lang w:val="en-US"/>
              </w:rPr>
              <w:t xml:space="preserve">II </w:t>
            </w:r>
            <w:r w:rsidRPr="00183AF3">
              <w:rPr>
                <w:sz w:val="24"/>
                <w:szCs w:val="24"/>
              </w:rPr>
              <w:t>семестр</w:t>
            </w:r>
          </w:p>
        </w:tc>
        <w:tc>
          <w:tcPr>
            <w:tcW w:w="3544" w:type="dxa"/>
          </w:tcPr>
          <w:p w14:paraId="35C1C744" w14:textId="512E8954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0947B1D0" w14:textId="77777777" w:rsidTr="00D516B7">
        <w:tc>
          <w:tcPr>
            <w:tcW w:w="669" w:type="dxa"/>
          </w:tcPr>
          <w:p w14:paraId="1CD694E7" w14:textId="5081AC6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6527" w:type="dxa"/>
          </w:tcPr>
          <w:p w14:paraId="6F1B2B32" w14:textId="11520D5E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Олимпиада по специальности «Мастер общестроительных работ»</w:t>
            </w:r>
          </w:p>
        </w:tc>
        <w:tc>
          <w:tcPr>
            <w:tcW w:w="2334" w:type="dxa"/>
          </w:tcPr>
          <w:p w14:paraId="00550FBC" w14:textId="421C5E0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5A49486E" w14:textId="02CFF0D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  <w:lang w:val="en-US"/>
              </w:rPr>
              <w:t>II</w:t>
            </w:r>
            <w:r w:rsidRPr="00183AF3">
              <w:rPr>
                <w:sz w:val="24"/>
                <w:szCs w:val="24"/>
              </w:rPr>
              <w:t xml:space="preserve"> семестр</w:t>
            </w:r>
          </w:p>
        </w:tc>
        <w:tc>
          <w:tcPr>
            <w:tcW w:w="3544" w:type="dxa"/>
          </w:tcPr>
          <w:p w14:paraId="486C9973" w14:textId="01573728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51AAF1D8" w14:textId="77777777" w:rsidTr="00D516B7">
        <w:tc>
          <w:tcPr>
            <w:tcW w:w="669" w:type="dxa"/>
          </w:tcPr>
          <w:p w14:paraId="01DBD4AC" w14:textId="00EC14D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6527" w:type="dxa"/>
          </w:tcPr>
          <w:p w14:paraId="697A7498" w14:textId="4C617E4D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 xml:space="preserve">Посещение и участие в выставках профессионального </w:t>
            </w:r>
            <w:r w:rsidRPr="00183AF3">
              <w:rPr>
                <w:sz w:val="24"/>
                <w:szCs w:val="24"/>
              </w:rPr>
              <w:lastRenderedPageBreak/>
              <w:t xml:space="preserve">мастерства, экскурсий на строительные объекты города </w:t>
            </w:r>
          </w:p>
        </w:tc>
        <w:tc>
          <w:tcPr>
            <w:tcW w:w="2334" w:type="dxa"/>
          </w:tcPr>
          <w:p w14:paraId="19D7C836" w14:textId="5550942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1-2 курсы</w:t>
            </w:r>
          </w:p>
        </w:tc>
        <w:tc>
          <w:tcPr>
            <w:tcW w:w="2202" w:type="dxa"/>
          </w:tcPr>
          <w:p w14:paraId="7E584079" w14:textId="42D5D2A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</w:t>
            </w:r>
          </w:p>
          <w:p w14:paraId="062873B2" w14:textId="1AAE5B4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544" w:type="dxa"/>
          </w:tcPr>
          <w:p w14:paraId="58EB305B" w14:textId="09EBB2A1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lastRenderedPageBreak/>
              <w:t xml:space="preserve">цикловая комиссия </w:t>
            </w:r>
            <w:r w:rsidRPr="00183AF3">
              <w:rPr>
                <w:iCs/>
                <w:color w:val="000000"/>
              </w:rPr>
              <w:lastRenderedPageBreak/>
              <w:t>строительных профессий</w:t>
            </w:r>
          </w:p>
        </w:tc>
      </w:tr>
      <w:tr w:rsidR="003C6120" w:rsidRPr="00183AF3" w14:paraId="3CD43284" w14:textId="77777777" w:rsidTr="00D516B7">
        <w:tc>
          <w:tcPr>
            <w:tcW w:w="669" w:type="dxa"/>
          </w:tcPr>
          <w:p w14:paraId="2FE6C30A" w14:textId="7CA7C04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205</w:t>
            </w:r>
          </w:p>
        </w:tc>
        <w:tc>
          <w:tcPr>
            <w:tcW w:w="6527" w:type="dxa"/>
          </w:tcPr>
          <w:p w14:paraId="42D526BB" w14:textId="4ED4B91F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Проведение встреч с работодателями «Трудоустройство на производственную практику»</w:t>
            </w:r>
          </w:p>
        </w:tc>
        <w:tc>
          <w:tcPr>
            <w:tcW w:w="2334" w:type="dxa"/>
          </w:tcPr>
          <w:p w14:paraId="063BB472" w14:textId="0F5072F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3B862B18" w14:textId="075DB5B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252FFB9B" w14:textId="32308DB4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6CAD3310" w14:textId="77777777" w:rsidTr="00D516B7">
        <w:tc>
          <w:tcPr>
            <w:tcW w:w="669" w:type="dxa"/>
          </w:tcPr>
          <w:p w14:paraId="77E0F77E" w14:textId="04AB014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6527" w:type="dxa"/>
          </w:tcPr>
          <w:p w14:paraId="51CEC5C8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Проведение предметной недели </w:t>
            </w:r>
          </w:p>
          <w:p w14:paraId="04867C9A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Плакаты по профессии</w:t>
            </w:r>
          </w:p>
          <w:p w14:paraId="3666C57C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Мастер-классы</w:t>
            </w:r>
          </w:p>
          <w:p w14:paraId="1FB2FFF7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Выступление выпускников</w:t>
            </w:r>
          </w:p>
          <w:p w14:paraId="31125902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Конкурс рисунков по профессии</w:t>
            </w:r>
          </w:p>
          <w:p w14:paraId="27ED76FF" w14:textId="00D501E8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Фотоконкурс «Моя профессия»</w:t>
            </w:r>
          </w:p>
          <w:p w14:paraId="5BFAE33C" w14:textId="77777777" w:rsidR="003C6120" w:rsidRPr="00183AF3" w:rsidRDefault="003C6120" w:rsidP="003C6120">
            <w:pPr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- Мастер-класс в ЛеманаПРО</w:t>
            </w:r>
          </w:p>
          <w:p w14:paraId="0C838ED2" w14:textId="42EC6364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- Олимпиада «Моя профессия»</w:t>
            </w:r>
          </w:p>
        </w:tc>
        <w:tc>
          <w:tcPr>
            <w:tcW w:w="2334" w:type="dxa"/>
          </w:tcPr>
          <w:p w14:paraId="2E0ABB53" w14:textId="1C5621B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6CC118FF" w14:textId="72F34E6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46E8D12B" w14:textId="0BB8EEC0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77424314" w14:textId="77777777" w:rsidTr="00D516B7">
        <w:tc>
          <w:tcPr>
            <w:tcW w:w="669" w:type="dxa"/>
          </w:tcPr>
          <w:p w14:paraId="0272F6E2" w14:textId="2CF3FEE7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6527" w:type="dxa"/>
          </w:tcPr>
          <w:p w14:paraId="0F75FF3E" w14:textId="26D6571F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Внеклассное мероприятие в группах</w:t>
            </w:r>
          </w:p>
        </w:tc>
        <w:tc>
          <w:tcPr>
            <w:tcW w:w="2334" w:type="dxa"/>
          </w:tcPr>
          <w:p w14:paraId="3CCD9769" w14:textId="3111541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3636763B" w14:textId="15098C1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Согласно плану воспитательной работы</w:t>
            </w:r>
          </w:p>
        </w:tc>
        <w:tc>
          <w:tcPr>
            <w:tcW w:w="3544" w:type="dxa"/>
          </w:tcPr>
          <w:p w14:paraId="62627C2A" w14:textId="50ABE7FF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1ADB90CA" w14:textId="77777777" w:rsidTr="00D516B7">
        <w:tc>
          <w:tcPr>
            <w:tcW w:w="669" w:type="dxa"/>
          </w:tcPr>
          <w:p w14:paraId="58B92C28" w14:textId="139E298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6527" w:type="dxa"/>
          </w:tcPr>
          <w:p w14:paraId="52DFDEDC" w14:textId="29676732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Конкурс плакатов «Мы против коррупции!»</w:t>
            </w:r>
          </w:p>
        </w:tc>
        <w:tc>
          <w:tcPr>
            <w:tcW w:w="2334" w:type="dxa"/>
          </w:tcPr>
          <w:p w14:paraId="71758013" w14:textId="06B6D03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2A505C6C" w14:textId="7777777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  <w:p w14:paraId="43BF5728" w14:textId="67F65DB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1E7F75EC" w14:textId="6DEFF238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73B3E20F" w14:textId="77777777" w:rsidTr="00D516B7">
        <w:tc>
          <w:tcPr>
            <w:tcW w:w="669" w:type="dxa"/>
          </w:tcPr>
          <w:p w14:paraId="6B069BB8" w14:textId="27D6829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6527" w:type="dxa"/>
          </w:tcPr>
          <w:p w14:paraId="7790C558" w14:textId="375912A4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 xml:space="preserve">Информационные беседы «СТОП – коррупция», направленные на формирование антикоррупционного поведения среди студентов </w:t>
            </w:r>
          </w:p>
        </w:tc>
        <w:tc>
          <w:tcPr>
            <w:tcW w:w="2334" w:type="dxa"/>
          </w:tcPr>
          <w:p w14:paraId="07EFC991" w14:textId="2E5D900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15147840" w14:textId="717553E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4D55E80C" w14:textId="292C48EE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59701120" w14:textId="77777777" w:rsidTr="00D516B7">
        <w:tc>
          <w:tcPr>
            <w:tcW w:w="669" w:type="dxa"/>
          </w:tcPr>
          <w:p w14:paraId="235EC8C9" w14:textId="43EC609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6527" w:type="dxa"/>
          </w:tcPr>
          <w:p w14:paraId="06499061" w14:textId="2AA99AB8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Научно-практическая конференция «4 ноября – День народного Единства»</w:t>
            </w:r>
          </w:p>
        </w:tc>
        <w:tc>
          <w:tcPr>
            <w:tcW w:w="2334" w:type="dxa"/>
          </w:tcPr>
          <w:p w14:paraId="4F34860B" w14:textId="566BA35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2D0745AA" w14:textId="3D2171E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0B08534B" w14:textId="22F68C3C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0E128B51" w14:textId="77777777" w:rsidTr="00D516B7">
        <w:tc>
          <w:tcPr>
            <w:tcW w:w="669" w:type="dxa"/>
          </w:tcPr>
          <w:p w14:paraId="0CE39061" w14:textId="7DCFB29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6527" w:type="dxa"/>
          </w:tcPr>
          <w:p w14:paraId="11267F28" w14:textId="16753FD2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111111"/>
                <w:sz w:val="24"/>
                <w:szCs w:val="24"/>
              </w:rPr>
              <w:t>Организация внеклассных мероприятий с привлечением работодателей</w:t>
            </w:r>
          </w:p>
        </w:tc>
        <w:tc>
          <w:tcPr>
            <w:tcW w:w="2334" w:type="dxa"/>
          </w:tcPr>
          <w:p w14:paraId="0CE8D190" w14:textId="7A67132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5ABC4559" w14:textId="471B9DC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color w:val="111111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03BD3E7A" w14:textId="676E8EFE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1BE8EA2C" w14:textId="77777777" w:rsidTr="00D516B7">
        <w:tc>
          <w:tcPr>
            <w:tcW w:w="669" w:type="dxa"/>
          </w:tcPr>
          <w:p w14:paraId="271F4985" w14:textId="3E8C5EB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6527" w:type="dxa"/>
          </w:tcPr>
          <w:p w14:paraId="76544330" w14:textId="309EFA60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111111"/>
                <w:sz w:val="24"/>
                <w:szCs w:val="24"/>
              </w:rPr>
              <w:t>Проведение профориентационных мастер-классов с участием выпускников общеобразовательных учреждений</w:t>
            </w:r>
          </w:p>
        </w:tc>
        <w:tc>
          <w:tcPr>
            <w:tcW w:w="2334" w:type="dxa"/>
          </w:tcPr>
          <w:p w14:paraId="19A27A68" w14:textId="5DF7FDD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093EA5E7" w14:textId="0980ECF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 плану</w:t>
            </w:r>
          </w:p>
        </w:tc>
        <w:tc>
          <w:tcPr>
            <w:tcW w:w="3544" w:type="dxa"/>
          </w:tcPr>
          <w:p w14:paraId="436F3249" w14:textId="1770A521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14338F3E" w14:textId="77777777" w:rsidTr="00D516B7">
        <w:tc>
          <w:tcPr>
            <w:tcW w:w="669" w:type="dxa"/>
          </w:tcPr>
          <w:p w14:paraId="38F040D9" w14:textId="7DCCB63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6527" w:type="dxa"/>
          </w:tcPr>
          <w:p w14:paraId="73F4A051" w14:textId="5A6D9209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111111"/>
                <w:sz w:val="24"/>
                <w:szCs w:val="24"/>
              </w:rPr>
              <w:t>Профориентационная работа с привлечением работодателей, заключение договоров со школами</w:t>
            </w:r>
          </w:p>
        </w:tc>
        <w:tc>
          <w:tcPr>
            <w:tcW w:w="2334" w:type="dxa"/>
          </w:tcPr>
          <w:p w14:paraId="0AB73B51" w14:textId="0DD2914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1-2 курсы</w:t>
            </w:r>
          </w:p>
        </w:tc>
        <w:tc>
          <w:tcPr>
            <w:tcW w:w="2202" w:type="dxa"/>
          </w:tcPr>
          <w:p w14:paraId="326B3784" w14:textId="320F2AA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 плану</w:t>
            </w:r>
          </w:p>
        </w:tc>
        <w:tc>
          <w:tcPr>
            <w:tcW w:w="3544" w:type="dxa"/>
          </w:tcPr>
          <w:p w14:paraId="563D996B" w14:textId="577BAA52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 xml:space="preserve">цикловая комиссия </w:t>
            </w:r>
            <w:r w:rsidRPr="00183AF3">
              <w:rPr>
                <w:iCs/>
                <w:color w:val="000000"/>
              </w:rPr>
              <w:t>строительных профессий</w:t>
            </w:r>
          </w:p>
        </w:tc>
      </w:tr>
      <w:tr w:rsidR="003C6120" w:rsidRPr="00183AF3" w14:paraId="5660A0C3" w14:textId="77777777" w:rsidTr="003148DA">
        <w:tc>
          <w:tcPr>
            <w:tcW w:w="669" w:type="dxa"/>
          </w:tcPr>
          <w:p w14:paraId="0DD5192A" w14:textId="7C5032B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6527" w:type="dxa"/>
            <w:vAlign w:val="center"/>
          </w:tcPr>
          <w:p w14:paraId="4333063F" w14:textId="1D4ED1E7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Подготовка студентов к краевым олимпиадам по дисциплинам естественнонаучного цикла</w:t>
            </w:r>
          </w:p>
        </w:tc>
        <w:tc>
          <w:tcPr>
            <w:tcW w:w="2334" w:type="dxa"/>
            <w:vAlign w:val="center"/>
          </w:tcPr>
          <w:p w14:paraId="17837C40" w14:textId="73D741D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405B46B" w14:textId="77777777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Февраль-</w:t>
            </w:r>
          </w:p>
          <w:p w14:paraId="2A42632A" w14:textId="09E7222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0315C4E7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752F9520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4FE319C6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2F587DE5" w14:textId="77777777" w:rsidTr="003148DA">
        <w:tc>
          <w:tcPr>
            <w:tcW w:w="669" w:type="dxa"/>
          </w:tcPr>
          <w:p w14:paraId="621739AA" w14:textId="7833748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6527" w:type="dxa"/>
            <w:vAlign w:val="center"/>
          </w:tcPr>
          <w:p w14:paraId="300C194F" w14:textId="67E37D6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Каникулярная школа для абитуриентов (7-11 классы)</w:t>
            </w:r>
          </w:p>
        </w:tc>
        <w:tc>
          <w:tcPr>
            <w:tcW w:w="2334" w:type="dxa"/>
            <w:vAlign w:val="center"/>
          </w:tcPr>
          <w:p w14:paraId="5B33AA6A" w14:textId="4EF6D24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681D7F9E" w14:textId="5C4F42B9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 осень, весна</w:t>
            </w:r>
          </w:p>
        </w:tc>
        <w:tc>
          <w:tcPr>
            <w:tcW w:w="3544" w:type="dxa"/>
          </w:tcPr>
          <w:p w14:paraId="4EB5CBCE" w14:textId="5E367B9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18052A9F" w14:textId="77777777" w:rsidTr="003148DA">
        <w:tc>
          <w:tcPr>
            <w:tcW w:w="669" w:type="dxa"/>
          </w:tcPr>
          <w:p w14:paraId="3AF86912" w14:textId="0BE926F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6527" w:type="dxa"/>
            <w:vAlign w:val="center"/>
          </w:tcPr>
          <w:p w14:paraId="66E3BE1D" w14:textId="6AB5723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FB1385">
              <w:rPr>
                <w:sz w:val="24"/>
                <w:szCs w:val="24"/>
              </w:rPr>
              <w:t xml:space="preserve">Подготовка студентов к краевым олимпиадам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lastRenderedPageBreak/>
              <w:t>экономическим дисциплинам</w:t>
            </w:r>
          </w:p>
        </w:tc>
        <w:tc>
          <w:tcPr>
            <w:tcW w:w="2334" w:type="dxa"/>
            <w:vAlign w:val="center"/>
          </w:tcPr>
          <w:p w14:paraId="4A0151ED" w14:textId="6DEE755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  <w:vAlign w:val="center"/>
          </w:tcPr>
          <w:p w14:paraId="2FB0C073" w14:textId="14B63114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3544" w:type="dxa"/>
          </w:tcPr>
          <w:p w14:paraId="2AD3BCF7" w14:textId="0F5EF9D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цикловая комиссия </w:t>
            </w:r>
            <w:r>
              <w:rPr>
                <w:sz w:val="24"/>
                <w:szCs w:val="24"/>
              </w:rPr>
              <w:lastRenderedPageBreak/>
              <w:t>экономических специальностей</w:t>
            </w:r>
          </w:p>
        </w:tc>
      </w:tr>
      <w:tr w:rsidR="003C6120" w:rsidRPr="00183AF3" w14:paraId="6002B9C4" w14:textId="77777777" w:rsidTr="003148DA">
        <w:tc>
          <w:tcPr>
            <w:tcW w:w="669" w:type="dxa"/>
          </w:tcPr>
          <w:p w14:paraId="205F45D8" w14:textId="0D3D647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6527" w:type="dxa"/>
            <w:vAlign w:val="center"/>
          </w:tcPr>
          <w:p w14:paraId="02073648" w14:textId="5ED1C79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FB1385">
              <w:rPr>
                <w:sz w:val="24"/>
                <w:szCs w:val="24"/>
              </w:rPr>
              <w:t xml:space="preserve">Организация и проведение внеклассного мероприятия по </w:t>
            </w:r>
            <w:r>
              <w:rPr>
                <w:sz w:val="24"/>
                <w:szCs w:val="24"/>
              </w:rPr>
              <w:t>«Финансовой грамотности»</w:t>
            </w:r>
          </w:p>
        </w:tc>
        <w:tc>
          <w:tcPr>
            <w:tcW w:w="2334" w:type="dxa"/>
            <w:vAlign w:val="center"/>
          </w:tcPr>
          <w:p w14:paraId="69BA0E38" w14:textId="701777B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1C05EAD" w14:textId="69A045D9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 w:rsidRPr="00FB1385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6BFCE5A4" w14:textId="21197DB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60911968" w14:textId="77777777" w:rsidTr="003148DA">
        <w:tc>
          <w:tcPr>
            <w:tcW w:w="669" w:type="dxa"/>
          </w:tcPr>
          <w:p w14:paraId="04C61E36" w14:textId="0072724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6527" w:type="dxa"/>
            <w:vAlign w:val="center"/>
          </w:tcPr>
          <w:p w14:paraId="3F81A7CD" w14:textId="20CB43B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FB1385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>краевых олимпиад по экономическим специальностям</w:t>
            </w:r>
          </w:p>
        </w:tc>
        <w:tc>
          <w:tcPr>
            <w:tcW w:w="2334" w:type="dxa"/>
            <w:vAlign w:val="center"/>
          </w:tcPr>
          <w:p w14:paraId="6C0F476D" w14:textId="4F59B3A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1340647" w14:textId="0CF66DC3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 w:rsidRPr="00FB1385">
              <w:rPr>
                <w:sz w:val="24"/>
                <w:szCs w:val="24"/>
              </w:rPr>
              <w:t>Март-апрель</w:t>
            </w:r>
          </w:p>
        </w:tc>
        <w:tc>
          <w:tcPr>
            <w:tcW w:w="3544" w:type="dxa"/>
          </w:tcPr>
          <w:p w14:paraId="63E19800" w14:textId="4F6DBA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427A51E7" w14:textId="77777777" w:rsidTr="003148DA">
        <w:tc>
          <w:tcPr>
            <w:tcW w:w="669" w:type="dxa"/>
          </w:tcPr>
          <w:p w14:paraId="5203A8ED" w14:textId="3F91A73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6527" w:type="dxa"/>
            <w:vAlign w:val="center"/>
          </w:tcPr>
          <w:p w14:paraId="71747BBD" w14:textId="2758B3D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декады, посвященной 81-летию Победы</w:t>
            </w:r>
          </w:p>
        </w:tc>
        <w:tc>
          <w:tcPr>
            <w:tcW w:w="2334" w:type="dxa"/>
            <w:vAlign w:val="center"/>
          </w:tcPr>
          <w:p w14:paraId="1CBBF43A" w14:textId="3F4CE7D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71952491" w14:textId="4C43295B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01A8C42B" w14:textId="4F61F1E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6892FAF6" w14:textId="77777777" w:rsidTr="003148DA">
        <w:tc>
          <w:tcPr>
            <w:tcW w:w="669" w:type="dxa"/>
          </w:tcPr>
          <w:p w14:paraId="19B614BB" w14:textId="5D97EF6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6527" w:type="dxa"/>
            <w:vAlign w:val="center"/>
          </w:tcPr>
          <w:p w14:paraId="7946002E" w14:textId="7F034103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онлайн вебинаров по финансовой грамотности</w:t>
            </w:r>
          </w:p>
        </w:tc>
        <w:tc>
          <w:tcPr>
            <w:tcW w:w="2334" w:type="dxa"/>
            <w:vAlign w:val="center"/>
          </w:tcPr>
          <w:p w14:paraId="0D81D209" w14:textId="0467712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8635758" w14:textId="28FB539F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3544" w:type="dxa"/>
          </w:tcPr>
          <w:p w14:paraId="261AAE07" w14:textId="1A78747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5C6D5861" w14:textId="77777777" w:rsidTr="003148DA">
        <w:tc>
          <w:tcPr>
            <w:tcW w:w="669" w:type="dxa"/>
          </w:tcPr>
          <w:p w14:paraId="606946BD" w14:textId="296559C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6527" w:type="dxa"/>
            <w:vAlign w:val="center"/>
          </w:tcPr>
          <w:p w14:paraId="41CBB8FF" w14:textId="0F6C69F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мероприятия «День экономиста»</w:t>
            </w:r>
          </w:p>
        </w:tc>
        <w:tc>
          <w:tcPr>
            <w:tcW w:w="2334" w:type="dxa"/>
            <w:vAlign w:val="center"/>
          </w:tcPr>
          <w:p w14:paraId="3F84DD89" w14:textId="0F6CF90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6733B4DF" w14:textId="3FF912F5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45AEC2A0" w14:textId="14345AD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20E84BDA" w14:textId="77777777" w:rsidTr="003148DA">
        <w:tc>
          <w:tcPr>
            <w:tcW w:w="669" w:type="dxa"/>
          </w:tcPr>
          <w:p w14:paraId="7F17BE48" w14:textId="448D14C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6527" w:type="dxa"/>
            <w:vAlign w:val="center"/>
          </w:tcPr>
          <w:p w14:paraId="4CEBC904" w14:textId="014709E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мероприятия «Финансовые грабли»</w:t>
            </w:r>
          </w:p>
        </w:tc>
        <w:tc>
          <w:tcPr>
            <w:tcW w:w="2334" w:type="dxa"/>
            <w:vAlign w:val="center"/>
          </w:tcPr>
          <w:p w14:paraId="0C8B77D9" w14:textId="62995D4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5D8167B1" w14:textId="2438671D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3544" w:type="dxa"/>
          </w:tcPr>
          <w:p w14:paraId="4873E36B" w14:textId="28A14A0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572ED235" w14:textId="77777777" w:rsidTr="003148DA">
        <w:tc>
          <w:tcPr>
            <w:tcW w:w="669" w:type="dxa"/>
          </w:tcPr>
          <w:p w14:paraId="20D2B8C0" w14:textId="1CC4204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6527" w:type="dxa"/>
            <w:vAlign w:val="center"/>
          </w:tcPr>
          <w:p w14:paraId="4F0670EB" w14:textId="28F466E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проведение мероприятия «Предприниматель года»</w:t>
            </w:r>
          </w:p>
        </w:tc>
        <w:tc>
          <w:tcPr>
            <w:tcW w:w="2334" w:type="dxa"/>
            <w:vAlign w:val="center"/>
          </w:tcPr>
          <w:p w14:paraId="4526D90A" w14:textId="309D26D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7E611D29" w14:textId="56424641" w:rsidR="003C6120" w:rsidRPr="00183AF3" w:rsidRDefault="003C6120" w:rsidP="003C61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2026</w:t>
            </w:r>
          </w:p>
        </w:tc>
        <w:tc>
          <w:tcPr>
            <w:tcW w:w="3544" w:type="dxa"/>
          </w:tcPr>
          <w:p w14:paraId="6EA8A780" w14:textId="3F32154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экономических специальностей</w:t>
            </w:r>
          </w:p>
        </w:tc>
      </w:tr>
      <w:tr w:rsidR="003C6120" w:rsidRPr="00183AF3" w14:paraId="21EDC5A4" w14:textId="77777777" w:rsidTr="003148DA">
        <w:tc>
          <w:tcPr>
            <w:tcW w:w="669" w:type="dxa"/>
          </w:tcPr>
          <w:p w14:paraId="23C0DFEB" w14:textId="5AF33F5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6527" w:type="dxa"/>
            <w:vAlign w:val="center"/>
          </w:tcPr>
          <w:p w14:paraId="395B0B12" w14:textId="3D78EA35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Подготовка, организация и проведение научной конференции «Вклад ученых, инженеров в победу в ВОВ»</w:t>
            </w:r>
          </w:p>
        </w:tc>
        <w:tc>
          <w:tcPr>
            <w:tcW w:w="2334" w:type="dxa"/>
            <w:vAlign w:val="center"/>
          </w:tcPr>
          <w:p w14:paraId="74C47D10" w14:textId="62BDCE4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30FED29D" w14:textId="269FE15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5E93EAF7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6BAA0050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3AE297FE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47791696" w14:textId="77777777" w:rsidTr="003148DA">
        <w:tc>
          <w:tcPr>
            <w:tcW w:w="669" w:type="dxa"/>
          </w:tcPr>
          <w:p w14:paraId="7E9941EB" w14:textId="30B4910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6527" w:type="dxa"/>
            <w:vAlign w:val="center"/>
          </w:tcPr>
          <w:p w14:paraId="5882CC2E" w14:textId="73DADD31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Проведение внутритехникумовских олимпиад по дисциплинам естественнонаучного цикла среди студентов 1 курса.</w:t>
            </w:r>
          </w:p>
        </w:tc>
        <w:tc>
          <w:tcPr>
            <w:tcW w:w="2334" w:type="dxa"/>
            <w:vAlign w:val="center"/>
          </w:tcPr>
          <w:p w14:paraId="2CDFEBA3" w14:textId="2E64A2C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55F8769" w14:textId="65C6720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Март-апрель</w:t>
            </w:r>
          </w:p>
        </w:tc>
        <w:tc>
          <w:tcPr>
            <w:tcW w:w="3544" w:type="dxa"/>
          </w:tcPr>
          <w:p w14:paraId="091080E9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592E1760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5CDA8DA7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608FF1FB" w14:textId="77777777" w:rsidTr="00F57990">
        <w:tc>
          <w:tcPr>
            <w:tcW w:w="669" w:type="dxa"/>
          </w:tcPr>
          <w:p w14:paraId="034C5167" w14:textId="6A1CBFF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6527" w:type="dxa"/>
          </w:tcPr>
          <w:p w14:paraId="21DB960A" w14:textId="5EC3CAF2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Международный день грамотности.</w:t>
            </w:r>
          </w:p>
        </w:tc>
        <w:tc>
          <w:tcPr>
            <w:tcW w:w="2334" w:type="dxa"/>
          </w:tcPr>
          <w:p w14:paraId="0017CB44" w14:textId="51B2580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BDD9AB7" w14:textId="61ED7F9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6F851BFF" w14:textId="6924DB4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4DEE5ADD" w14:textId="77777777" w:rsidTr="00F57990">
        <w:tc>
          <w:tcPr>
            <w:tcW w:w="669" w:type="dxa"/>
          </w:tcPr>
          <w:p w14:paraId="0806318B" w14:textId="51BD09D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6527" w:type="dxa"/>
          </w:tcPr>
          <w:p w14:paraId="70A75352" w14:textId="47D617CC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szCs w:val="24"/>
              </w:rPr>
              <w:t>Уроки мужества «Последние залпы войны», посвященные годовщине окончания Второй мировой войны</w:t>
            </w:r>
          </w:p>
        </w:tc>
        <w:tc>
          <w:tcPr>
            <w:tcW w:w="2334" w:type="dxa"/>
          </w:tcPr>
          <w:p w14:paraId="5E3468F9" w14:textId="411A0A0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BABFFC9" w14:textId="1EFFA130" w:rsidR="003C6120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30808801" w14:textId="5C5F6E8C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Музей, преподаватели истории</w:t>
            </w:r>
          </w:p>
        </w:tc>
      </w:tr>
      <w:tr w:rsidR="003C6120" w:rsidRPr="00183AF3" w14:paraId="11DA0351" w14:textId="77777777" w:rsidTr="00F57990">
        <w:tc>
          <w:tcPr>
            <w:tcW w:w="669" w:type="dxa"/>
          </w:tcPr>
          <w:p w14:paraId="03886CC8" w14:textId="266C165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6527" w:type="dxa"/>
          </w:tcPr>
          <w:p w14:paraId="23C1F7F2" w14:textId="7B5BD9D4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sz w:val="24"/>
                <w:szCs w:val="24"/>
              </w:rPr>
              <w:t>«Страницы истории нашего техникума», беседы-экскурсии для обучающихся первого курса</w:t>
            </w:r>
          </w:p>
        </w:tc>
        <w:tc>
          <w:tcPr>
            <w:tcW w:w="2334" w:type="dxa"/>
          </w:tcPr>
          <w:p w14:paraId="6351B6BC" w14:textId="68E9B1C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0DC3080" w14:textId="68556CF0" w:rsidR="003C6120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2A3D6F0D" w14:textId="0B62EBCE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Музей, преподаватели истории</w:t>
            </w:r>
          </w:p>
        </w:tc>
      </w:tr>
      <w:tr w:rsidR="003C6120" w:rsidRPr="00183AF3" w14:paraId="0AE6755D" w14:textId="77777777" w:rsidTr="00F57990">
        <w:tc>
          <w:tcPr>
            <w:tcW w:w="669" w:type="dxa"/>
          </w:tcPr>
          <w:p w14:paraId="23A6E720" w14:textId="505E852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6527" w:type="dxa"/>
          </w:tcPr>
          <w:p w14:paraId="54FD80BA" w14:textId="6F311BE8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День солидарности борьбы с терроризмом Беседа «Мы помним Беслан»</w:t>
            </w:r>
          </w:p>
        </w:tc>
        <w:tc>
          <w:tcPr>
            <w:tcW w:w="2334" w:type="dxa"/>
          </w:tcPr>
          <w:p w14:paraId="1C405210" w14:textId="41E78E6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A98F844" w14:textId="7041134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09793B59" w14:textId="45FE63C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18D35E2D" w14:textId="77777777" w:rsidTr="00F57990">
        <w:tc>
          <w:tcPr>
            <w:tcW w:w="669" w:type="dxa"/>
          </w:tcPr>
          <w:p w14:paraId="1C669FCA" w14:textId="797958D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6527" w:type="dxa"/>
          </w:tcPr>
          <w:p w14:paraId="280CBF15" w14:textId="4FB4F6CA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Урок, посвящённый Дню солидарности в борьбе с терроризмом.</w:t>
            </w:r>
          </w:p>
        </w:tc>
        <w:tc>
          <w:tcPr>
            <w:tcW w:w="2334" w:type="dxa"/>
          </w:tcPr>
          <w:p w14:paraId="0C0B5309" w14:textId="59D9DA4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97D41E9" w14:textId="15989EE2" w:rsidR="003C6120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45563F9E" w14:textId="64F8E700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bookmarkStart w:id="0" w:name="_Hlk205393552"/>
            <w:r>
              <w:rPr>
                <w:sz w:val="24"/>
                <w:szCs w:val="24"/>
              </w:rPr>
              <w:t>цикловая комиссия юридических дисциплин.</w:t>
            </w:r>
            <w:bookmarkEnd w:id="0"/>
          </w:p>
        </w:tc>
      </w:tr>
      <w:tr w:rsidR="003C6120" w:rsidRPr="00183AF3" w14:paraId="04FF2395" w14:textId="77777777" w:rsidTr="003414C3">
        <w:tc>
          <w:tcPr>
            <w:tcW w:w="669" w:type="dxa"/>
          </w:tcPr>
          <w:p w14:paraId="60F2A595" w14:textId="6E31CBB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6527" w:type="dxa"/>
            <w:vAlign w:val="center"/>
          </w:tcPr>
          <w:p w14:paraId="57C7390B" w14:textId="3594DEFE" w:rsidR="003C6120" w:rsidRPr="00446EE3" w:rsidRDefault="003C6120" w:rsidP="003C6120">
            <w:pPr>
              <w:jc w:val="both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Презентация СНО «Строитель» для обучающихся 2 курса строительных специальностей</w:t>
            </w:r>
          </w:p>
        </w:tc>
        <w:tc>
          <w:tcPr>
            <w:tcW w:w="2334" w:type="dxa"/>
            <w:vAlign w:val="center"/>
          </w:tcPr>
          <w:p w14:paraId="10E434C3" w14:textId="2B3B8B8B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Сентябрь</w:t>
            </w:r>
          </w:p>
        </w:tc>
        <w:tc>
          <w:tcPr>
            <w:tcW w:w="2202" w:type="dxa"/>
          </w:tcPr>
          <w:p w14:paraId="1DC8E78C" w14:textId="051F2240" w:rsidR="003C6120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</w:tcPr>
          <w:p w14:paraId="3F679D02" w14:textId="7A388765" w:rsidR="003C6120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0442938C" w14:textId="77777777" w:rsidTr="003414C3">
        <w:tc>
          <w:tcPr>
            <w:tcW w:w="669" w:type="dxa"/>
          </w:tcPr>
          <w:p w14:paraId="54C164B1" w14:textId="7CFED4A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232</w:t>
            </w:r>
          </w:p>
        </w:tc>
        <w:tc>
          <w:tcPr>
            <w:tcW w:w="6527" w:type="dxa"/>
            <w:vAlign w:val="center"/>
          </w:tcPr>
          <w:p w14:paraId="1A40BF9B" w14:textId="26652219" w:rsidR="003C6120" w:rsidRPr="00446EE3" w:rsidRDefault="003C6120" w:rsidP="003C6120">
            <w:pPr>
              <w:jc w:val="both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 xml:space="preserve">Организация и проведение деловой игры «Профессиональная этика </w:t>
            </w:r>
            <w:r w:rsidRPr="00446EE3">
              <w:t>и культура общения</w:t>
            </w:r>
            <w:r w:rsidRPr="00446EE3">
              <w:rPr>
                <w:sz w:val="24"/>
                <w:szCs w:val="24"/>
              </w:rPr>
              <w:t>»</w:t>
            </w:r>
          </w:p>
        </w:tc>
        <w:tc>
          <w:tcPr>
            <w:tcW w:w="2334" w:type="dxa"/>
            <w:vAlign w:val="center"/>
          </w:tcPr>
          <w:p w14:paraId="410366F7" w14:textId="10D9E151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Октябрь</w:t>
            </w:r>
          </w:p>
        </w:tc>
        <w:tc>
          <w:tcPr>
            <w:tcW w:w="2202" w:type="dxa"/>
          </w:tcPr>
          <w:p w14:paraId="3A91DA69" w14:textId="73207C39" w:rsidR="003C6120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0874CF55" w14:textId="67D828DE" w:rsidR="003C6120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692777A3" w14:textId="77777777" w:rsidTr="003148DA">
        <w:tc>
          <w:tcPr>
            <w:tcW w:w="669" w:type="dxa"/>
          </w:tcPr>
          <w:p w14:paraId="31A37900" w14:textId="748CB66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6527" w:type="dxa"/>
            <w:vAlign w:val="center"/>
          </w:tcPr>
          <w:p w14:paraId="6765C04D" w14:textId="5843A892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Организация, подготовка студентов в участии «Проект Движение первых. Большая перемена»</w:t>
            </w:r>
          </w:p>
        </w:tc>
        <w:tc>
          <w:tcPr>
            <w:tcW w:w="2334" w:type="dxa"/>
            <w:vAlign w:val="center"/>
          </w:tcPr>
          <w:p w14:paraId="458F38DE" w14:textId="36A6DC0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2856FE5" w14:textId="3A54D7F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октябрь-май</w:t>
            </w:r>
          </w:p>
        </w:tc>
        <w:tc>
          <w:tcPr>
            <w:tcW w:w="3544" w:type="dxa"/>
          </w:tcPr>
          <w:p w14:paraId="74227676" w14:textId="577FAE87" w:rsidR="003C6120" w:rsidRPr="00183AF3" w:rsidRDefault="003C6120" w:rsidP="003C6120">
            <w:r>
              <w:rPr>
                <w:sz w:val="24"/>
                <w:szCs w:val="24"/>
              </w:rPr>
              <w:t>цикловая комиссия юридических дисциплин.</w:t>
            </w:r>
          </w:p>
        </w:tc>
      </w:tr>
      <w:tr w:rsidR="003C6120" w:rsidRPr="00183AF3" w14:paraId="6CBE3EE0" w14:textId="77777777" w:rsidTr="003148DA">
        <w:tc>
          <w:tcPr>
            <w:tcW w:w="669" w:type="dxa"/>
          </w:tcPr>
          <w:p w14:paraId="4EAB49D1" w14:textId="63DB67E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6527" w:type="dxa"/>
            <w:vAlign w:val="center"/>
          </w:tcPr>
          <w:p w14:paraId="1C3BC61F" w14:textId="6E9C9B5F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Конкурс рисунков, плакатов, макетов к Всемирной недели космоса</w:t>
            </w:r>
          </w:p>
        </w:tc>
        <w:tc>
          <w:tcPr>
            <w:tcW w:w="2334" w:type="dxa"/>
            <w:vAlign w:val="center"/>
          </w:tcPr>
          <w:p w14:paraId="3C2C5C05" w14:textId="09016BE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0CD2ED9B" w14:textId="1694144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49DA4EC4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570C9BC7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12F21938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4E80679A" w14:textId="77777777" w:rsidTr="00965878">
        <w:tc>
          <w:tcPr>
            <w:tcW w:w="669" w:type="dxa"/>
          </w:tcPr>
          <w:p w14:paraId="14DA41D7" w14:textId="77777777" w:rsidR="003C6120" w:rsidRDefault="003C6120" w:rsidP="003C6120">
            <w:pPr>
              <w:rPr>
                <w:sz w:val="24"/>
                <w:szCs w:val="24"/>
              </w:rPr>
            </w:pPr>
          </w:p>
          <w:p w14:paraId="4846B44A" w14:textId="7B012BC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6527" w:type="dxa"/>
            <w:vAlign w:val="center"/>
          </w:tcPr>
          <w:p w14:paraId="5B7F65F4" w14:textId="3633850B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Участие во всероссийском мероприятии Единый урок по безопасности в сети «Интернет». Контрольная работа по информационной безопасности Единого урока.</w:t>
            </w:r>
          </w:p>
        </w:tc>
        <w:tc>
          <w:tcPr>
            <w:tcW w:w="2334" w:type="dxa"/>
            <w:vAlign w:val="center"/>
          </w:tcPr>
          <w:p w14:paraId="41773122" w14:textId="7183C99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14A4C9FC" w14:textId="67D89FF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7C7D6393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7161FBFB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10E579DA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4CC8022E" w14:textId="77777777" w:rsidTr="0046201E">
        <w:tc>
          <w:tcPr>
            <w:tcW w:w="669" w:type="dxa"/>
          </w:tcPr>
          <w:p w14:paraId="6782101A" w14:textId="6A00E3E4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6527" w:type="dxa"/>
          </w:tcPr>
          <w:p w14:paraId="03B095BB" w14:textId="1B92CAD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szCs w:val="24"/>
              </w:rPr>
              <w:t>Встреча ветеранов техникума, посвященная Дню работников профессионального образования.</w:t>
            </w:r>
          </w:p>
        </w:tc>
        <w:tc>
          <w:tcPr>
            <w:tcW w:w="2334" w:type="dxa"/>
            <w:vAlign w:val="center"/>
          </w:tcPr>
          <w:p w14:paraId="286CEA12" w14:textId="5E585A3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755C84C9" w14:textId="7E8A54F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795F0176" w14:textId="0450584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техникума, профсоюз.</w:t>
            </w:r>
          </w:p>
        </w:tc>
      </w:tr>
      <w:tr w:rsidR="003C6120" w:rsidRPr="00183AF3" w14:paraId="2CAC95A7" w14:textId="77777777" w:rsidTr="00965878">
        <w:tc>
          <w:tcPr>
            <w:tcW w:w="669" w:type="dxa"/>
          </w:tcPr>
          <w:p w14:paraId="352D8E0B" w14:textId="521055FF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6527" w:type="dxa"/>
            <w:vAlign w:val="center"/>
          </w:tcPr>
          <w:p w14:paraId="2FAF12D7" w14:textId="570CB681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и проведение викторины по «Дискретной математике» к 200-летию рождения Д.</w:t>
            </w:r>
            <w:r>
              <w:rPr>
                <w:sz w:val="24"/>
                <w:szCs w:val="24"/>
              </w:rPr>
              <w:t xml:space="preserve"> </w:t>
            </w:r>
            <w:r w:rsidRPr="00183AF3">
              <w:rPr>
                <w:sz w:val="24"/>
                <w:szCs w:val="24"/>
              </w:rPr>
              <w:t>Буля (Булева алгебра)</w:t>
            </w:r>
          </w:p>
        </w:tc>
        <w:tc>
          <w:tcPr>
            <w:tcW w:w="2334" w:type="dxa"/>
            <w:vAlign w:val="center"/>
          </w:tcPr>
          <w:p w14:paraId="6A728996" w14:textId="1DC2697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7152445" w14:textId="4655356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4DEE8037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51B9A8FA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111D50AC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62383627" w14:textId="77777777" w:rsidTr="00965878">
        <w:tc>
          <w:tcPr>
            <w:tcW w:w="669" w:type="dxa"/>
          </w:tcPr>
          <w:p w14:paraId="57AF2934" w14:textId="72D74EEA" w:rsidR="003C6120" w:rsidRPr="001C1831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6527" w:type="dxa"/>
            <w:vAlign w:val="center"/>
          </w:tcPr>
          <w:p w14:paraId="75CC8335" w14:textId="032BE66B" w:rsidR="003C6120" w:rsidRPr="001C1831" w:rsidRDefault="003C6120" w:rsidP="003C6120">
            <w:pPr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Акция к дню правовой защиты детей.</w:t>
            </w:r>
          </w:p>
        </w:tc>
        <w:tc>
          <w:tcPr>
            <w:tcW w:w="2334" w:type="dxa"/>
            <w:vAlign w:val="center"/>
          </w:tcPr>
          <w:p w14:paraId="41D287DB" w14:textId="2C1480F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4B2C349" w14:textId="29A3D7E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5268D2C6" w14:textId="77777777" w:rsidR="003C6120" w:rsidRDefault="003C6120" w:rsidP="003C6120">
            <w:r>
              <w:rPr>
                <w:sz w:val="24"/>
                <w:szCs w:val="24"/>
              </w:rPr>
              <w:t>цикловая комиссия юридических дисциплин.</w:t>
            </w:r>
          </w:p>
          <w:p w14:paraId="18FAA27C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</w:tr>
      <w:tr w:rsidR="003C6120" w:rsidRPr="00183AF3" w14:paraId="7DCEB2A8" w14:textId="77777777" w:rsidTr="009F3B93">
        <w:tc>
          <w:tcPr>
            <w:tcW w:w="669" w:type="dxa"/>
          </w:tcPr>
          <w:p w14:paraId="5362347D" w14:textId="388E4D3A" w:rsidR="003C6120" w:rsidRPr="001C1831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6527" w:type="dxa"/>
          </w:tcPr>
          <w:p w14:paraId="798476C6" w14:textId="3224E475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kern w:val="2"/>
                <w:sz w:val="24"/>
                <w:szCs w:val="24"/>
                <w:lang w:eastAsia="ko-KR"/>
              </w:rPr>
              <w:t xml:space="preserve">Международный день толерантности - </w:t>
            </w:r>
            <w:r w:rsidRPr="00B27604">
              <w:rPr>
                <w:sz w:val="24"/>
                <w:szCs w:val="24"/>
              </w:rPr>
              <w:t>информационно-просветительские беседы в группах. Тематические классные часы. Организация групповых просмотров фильмов по теме.</w:t>
            </w:r>
          </w:p>
        </w:tc>
        <w:tc>
          <w:tcPr>
            <w:tcW w:w="2334" w:type="dxa"/>
            <w:vAlign w:val="center"/>
          </w:tcPr>
          <w:p w14:paraId="69CD8230" w14:textId="2FCDF20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0C0859CF" w14:textId="6765DC6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376A2308" w14:textId="0076B1F6" w:rsidR="003C6120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183AF3" w14:paraId="15EC7456" w14:textId="77777777" w:rsidTr="009F3B93">
        <w:tc>
          <w:tcPr>
            <w:tcW w:w="669" w:type="dxa"/>
          </w:tcPr>
          <w:p w14:paraId="65AEBE66" w14:textId="36F97C41" w:rsidR="003C6120" w:rsidRPr="001C1831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6527" w:type="dxa"/>
          </w:tcPr>
          <w:p w14:paraId="7BCB36AD" w14:textId="00B4ECAB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sz w:val="24"/>
                <w:szCs w:val="24"/>
              </w:rPr>
              <w:t>День народного единства (показ фильма «Минин и Пожарский»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  <w:vAlign w:val="center"/>
          </w:tcPr>
          <w:p w14:paraId="3DFD9311" w14:textId="0ACA9EA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3FFD5B5" w14:textId="49C5D6E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48B6551F" w14:textId="76EDC702" w:rsidR="003C6120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183AF3" w14:paraId="01D702D1" w14:textId="77777777" w:rsidTr="00E74F7A">
        <w:tc>
          <w:tcPr>
            <w:tcW w:w="669" w:type="dxa"/>
          </w:tcPr>
          <w:p w14:paraId="0B521019" w14:textId="598B2416" w:rsidR="003C6120" w:rsidRPr="001C1831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6527" w:type="dxa"/>
            <w:vAlign w:val="center"/>
          </w:tcPr>
          <w:p w14:paraId="664056F0" w14:textId="3962FA3F" w:rsidR="003C6120" w:rsidRPr="00446EE3" w:rsidRDefault="003C6120" w:rsidP="003C6120">
            <w:pPr>
              <w:jc w:val="both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Организация и проведение олимпиады «Строительные материалы и изделия»</w:t>
            </w:r>
          </w:p>
        </w:tc>
        <w:tc>
          <w:tcPr>
            <w:tcW w:w="2334" w:type="dxa"/>
            <w:vAlign w:val="center"/>
          </w:tcPr>
          <w:p w14:paraId="4D541672" w14:textId="4DC878E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DEDE46A" w14:textId="0A12CC5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1A60778C" w14:textId="41163CA4" w:rsidR="003C6120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638EC9A6" w14:textId="77777777" w:rsidTr="00E74F7A">
        <w:tc>
          <w:tcPr>
            <w:tcW w:w="669" w:type="dxa"/>
          </w:tcPr>
          <w:p w14:paraId="3E814895" w14:textId="6E8CBAC4" w:rsidR="003C6120" w:rsidRPr="001C1831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6527" w:type="dxa"/>
            <w:vAlign w:val="center"/>
          </w:tcPr>
          <w:p w14:paraId="00CA4F61" w14:textId="25271FE0" w:rsidR="003C6120" w:rsidRPr="00446EE3" w:rsidRDefault="003C6120" w:rsidP="003C6120">
            <w:pPr>
              <w:jc w:val="both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Организация и проведение конкурса «Снежный городок»</w:t>
            </w:r>
          </w:p>
        </w:tc>
        <w:tc>
          <w:tcPr>
            <w:tcW w:w="2334" w:type="dxa"/>
            <w:vAlign w:val="center"/>
          </w:tcPr>
          <w:p w14:paraId="6C53E825" w14:textId="1ED3578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69FDBE37" w14:textId="1CDD1F4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46772337" w14:textId="0D212D95" w:rsidR="003C6120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24619429" w14:textId="77777777" w:rsidTr="00965878">
        <w:tc>
          <w:tcPr>
            <w:tcW w:w="669" w:type="dxa"/>
          </w:tcPr>
          <w:p w14:paraId="25CB8B15" w14:textId="6054197F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6527" w:type="dxa"/>
            <w:vAlign w:val="center"/>
          </w:tcPr>
          <w:p w14:paraId="0CA35AA8" w14:textId="5A946758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Подготовка и проведение открытого урока по физике с практической направленностью</w:t>
            </w:r>
          </w:p>
        </w:tc>
        <w:tc>
          <w:tcPr>
            <w:tcW w:w="2334" w:type="dxa"/>
            <w:vAlign w:val="center"/>
          </w:tcPr>
          <w:p w14:paraId="71D99115" w14:textId="0A4D83B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29FB95B" w14:textId="5AC3012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060F66A6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17E193FF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0496B31A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0DB9FC4C" w14:textId="77777777" w:rsidTr="00965878">
        <w:tc>
          <w:tcPr>
            <w:tcW w:w="669" w:type="dxa"/>
          </w:tcPr>
          <w:p w14:paraId="34BAFEC3" w14:textId="62902755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6527" w:type="dxa"/>
            <w:vAlign w:val="center"/>
          </w:tcPr>
          <w:p w14:paraId="21CBA377" w14:textId="0DDF71D7" w:rsidR="003C6120" w:rsidRPr="001C1831" w:rsidRDefault="003C6120" w:rsidP="003C6120">
            <w:pPr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Всероссийский онлайн -тест ко Дню Конституции</w:t>
            </w:r>
            <w:r>
              <w:rPr>
                <w:sz w:val="24"/>
                <w:szCs w:val="24"/>
              </w:rPr>
              <w:t>.</w:t>
            </w:r>
          </w:p>
          <w:p w14:paraId="04CC6186" w14:textId="77777777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2FC60DA0" w14:textId="3D3D489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5C057296" w14:textId="409FD1A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5809DEED" w14:textId="1ED4249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юридических дисциплин.</w:t>
            </w:r>
          </w:p>
        </w:tc>
      </w:tr>
      <w:tr w:rsidR="003C6120" w:rsidRPr="00183AF3" w14:paraId="15D34C70" w14:textId="77777777" w:rsidTr="00965878">
        <w:tc>
          <w:tcPr>
            <w:tcW w:w="669" w:type="dxa"/>
          </w:tcPr>
          <w:p w14:paraId="3CC90EDB" w14:textId="097CA015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6527" w:type="dxa"/>
            <w:vAlign w:val="center"/>
          </w:tcPr>
          <w:p w14:paraId="2BFA2C02" w14:textId="2E46B525" w:rsidR="003C6120" w:rsidRPr="001C1831" w:rsidRDefault="003C6120" w:rsidP="003C6120">
            <w:pPr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Конкурс "Лучший знаток Конституции"</w:t>
            </w:r>
            <w:r>
              <w:rPr>
                <w:sz w:val="24"/>
                <w:szCs w:val="24"/>
              </w:rPr>
              <w:t>.</w:t>
            </w:r>
          </w:p>
          <w:p w14:paraId="084BB244" w14:textId="77777777" w:rsidR="003C6120" w:rsidRPr="001C1831" w:rsidRDefault="003C6120" w:rsidP="003C612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5B0291D9" w14:textId="7317516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  <w:vAlign w:val="center"/>
          </w:tcPr>
          <w:p w14:paraId="0CA2260D" w14:textId="4E3B744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439A69A2" w14:textId="6880CA2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цикловая комиссия </w:t>
            </w:r>
            <w:r>
              <w:rPr>
                <w:sz w:val="24"/>
                <w:szCs w:val="24"/>
              </w:rPr>
              <w:lastRenderedPageBreak/>
              <w:t>юридических дисциплин.</w:t>
            </w:r>
          </w:p>
        </w:tc>
      </w:tr>
      <w:tr w:rsidR="003C6120" w:rsidRPr="00183AF3" w14:paraId="00916FEC" w14:textId="77777777" w:rsidTr="00965878">
        <w:tc>
          <w:tcPr>
            <w:tcW w:w="669" w:type="dxa"/>
          </w:tcPr>
          <w:p w14:paraId="35243586" w14:textId="72239DB2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246</w:t>
            </w:r>
          </w:p>
        </w:tc>
        <w:tc>
          <w:tcPr>
            <w:tcW w:w="6527" w:type="dxa"/>
            <w:vAlign w:val="center"/>
          </w:tcPr>
          <w:p w14:paraId="667F73F1" w14:textId="7E16345F" w:rsidR="003C6120" w:rsidRPr="00B27604" w:rsidRDefault="003C6120" w:rsidP="003C6120">
            <w:pPr>
              <w:suppressAutoHyphens/>
              <w:autoSpaceDE w:val="0"/>
              <w:autoSpaceDN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B27604">
              <w:rPr>
                <w:bCs/>
                <w:kern w:val="2"/>
                <w:sz w:val="24"/>
                <w:szCs w:val="24"/>
                <w:lang w:eastAsia="ko-KR"/>
              </w:rPr>
              <w:t>День Героев Отечества.</w:t>
            </w:r>
          </w:p>
          <w:p w14:paraId="428FE222" w14:textId="34E4096A" w:rsidR="003C6120" w:rsidRPr="00B27604" w:rsidRDefault="003C6120" w:rsidP="003C6120">
            <w:pPr>
              <w:suppressAutoHyphens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27604">
              <w:rPr>
                <w:sz w:val="24"/>
                <w:szCs w:val="24"/>
              </w:rPr>
              <w:t>Классный час «День героев Отечества».</w:t>
            </w:r>
          </w:p>
          <w:p w14:paraId="492622DB" w14:textId="2B49E660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sz w:val="24"/>
                <w:szCs w:val="24"/>
              </w:rPr>
              <w:t>Урок-мужества «День героев России», «Гордимся славою героев».</w:t>
            </w:r>
          </w:p>
        </w:tc>
        <w:tc>
          <w:tcPr>
            <w:tcW w:w="2334" w:type="dxa"/>
            <w:vAlign w:val="center"/>
          </w:tcPr>
          <w:p w14:paraId="571408D8" w14:textId="2C34795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36A425C7" w14:textId="741F8D5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524A1EEE" w14:textId="584CCBF4" w:rsidR="003C6120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183AF3" w14:paraId="7F32FFDA" w14:textId="77777777" w:rsidTr="00965878">
        <w:tc>
          <w:tcPr>
            <w:tcW w:w="669" w:type="dxa"/>
          </w:tcPr>
          <w:p w14:paraId="37F6973E" w14:textId="18F7DB43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6527" w:type="dxa"/>
            <w:vAlign w:val="center"/>
          </w:tcPr>
          <w:p w14:paraId="628E3B70" w14:textId="05EB27FE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Уроки Памяти (посвящённые Дню снятия блокады Ленинграда)</w:t>
            </w:r>
            <w:r>
              <w:rPr>
                <w:sz w:val="24"/>
                <w:szCs w:val="24"/>
              </w:rPr>
              <w:t>.</w:t>
            </w:r>
          </w:p>
          <w:p w14:paraId="0A14FEFE" w14:textId="77777777" w:rsidR="003C6120" w:rsidRPr="001C1831" w:rsidRDefault="003C6120" w:rsidP="003C6120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6287051A" w14:textId="766DCBD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70DBA470" w14:textId="2B52E08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35404F67" w14:textId="5FA37BE5" w:rsidR="003C6120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юридических дисциплин.</w:t>
            </w:r>
          </w:p>
        </w:tc>
      </w:tr>
      <w:tr w:rsidR="003C6120" w:rsidRPr="00183AF3" w14:paraId="29F31A23" w14:textId="77777777" w:rsidTr="000767C0">
        <w:tc>
          <w:tcPr>
            <w:tcW w:w="669" w:type="dxa"/>
          </w:tcPr>
          <w:p w14:paraId="358BA23C" w14:textId="60F21E51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6527" w:type="dxa"/>
          </w:tcPr>
          <w:p w14:paraId="48DBA9FE" w14:textId="7ED3AA88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 xml:space="preserve">Неделя познавательных игр и конкурсов </w:t>
            </w:r>
          </w:p>
        </w:tc>
        <w:tc>
          <w:tcPr>
            <w:tcW w:w="2334" w:type="dxa"/>
          </w:tcPr>
          <w:p w14:paraId="2E155914" w14:textId="503115B7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4072C03" w14:textId="6A5923A6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2230171B" w14:textId="4E8B0AF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23624502" w14:textId="77777777" w:rsidTr="000767C0">
        <w:tc>
          <w:tcPr>
            <w:tcW w:w="669" w:type="dxa"/>
          </w:tcPr>
          <w:p w14:paraId="2B9CC958" w14:textId="1EF7D9F2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6527" w:type="dxa"/>
          </w:tcPr>
          <w:p w14:paraId="38E50E0F" w14:textId="103A6E9E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Беседа. Тема: «День рождения В. Высоцкого».</w:t>
            </w:r>
          </w:p>
        </w:tc>
        <w:tc>
          <w:tcPr>
            <w:tcW w:w="2334" w:type="dxa"/>
          </w:tcPr>
          <w:p w14:paraId="46592E2A" w14:textId="1F642269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64CDD7E" w14:textId="5D38BDB2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2DDA1B9E" w14:textId="739A4B44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59600C2B" w14:textId="77777777" w:rsidTr="000767C0">
        <w:tc>
          <w:tcPr>
            <w:tcW w:w="669" w:type="dxa"/>
          </w:tcPr>
          <w:p w14:paraId="178D53C9" w14:textId="219E41B7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6527" w:type="dxa"/>
          </w:tcPr>
          <w:p w14:paraId="23D3F90C" w14:textId="2CB259B9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Конкурс рефератов «Здоровый образ жизни».</w:t>
            </w:r>
          </w:p>
        </w:tc>
        <w:tc>
          <w:tcPr>
            <w:tcW w:w="2334" w:type="dxa"/>
          </w:tcPr>
          <w:p w14:paraId="16060F96" w14:textId="5F88E8A4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190B940" w14:textId="64D22C21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281F71DE" w14:textId="01467408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7CFE945F" w14:textId="77777777" w:rsidTr="000767C0">
        <w:tc>
          <w:tcPr>
            <w:tcW w:w="669" w:type="dxa"/>
          </w:tcPr>
          <w:p w14:paraId="58914996" w14:textId="362986A8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6527" w:type="dxa"/>
          </w:tcPr>
          <w:p w14:paraId="58C0F368" w14:textId="5128DC22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День Российского студенчества. Капустник.</w:t>
            </w:r>
          </w:p>
        </w:tc>
        <w:tc>
          <w:tcPr>
            <w:tcW w:w="2334" w:type="dxa"/>
          </w:tcPr>
          <w:p w14:paraId="7D46B68B" w14:textId="2251B4E5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CD5E391" w14:textId="6DF3DF5A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5487E8E6" w14:textId="06DE01FE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7A882E87" w14:textId="77777777" w:rsidTr="000767C0">
        <w:tc>
          <w:tcPr>
            <w:tcW w:w="669" w:type="dxa"/>
          </w:tcPr>
          <w:p w14:paraId="0A79DED0" w14:textId="695E6C06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6527" w:type="dxa"/>
          </w:tcPr>
          <w:p w14:paraId="556DDC57" w14:textId="4252F170" w:rsidR="003C6120" w:rsidRPr="00B27604" w:rsidRDefault="003C6120" w:rsidP="003C6120">
            <w:pPr>
              <w:suppressAutoHyphens/>
              <w:autoSpaceDE w:val="0"/>
              <w:autoSpaceDN w:val="0"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B27604">
              <w:rPr>
                <w:bCs/>
                <w:kern w:val="2"/>
                <w:sz w:val="24"/>
                <w:szCs w:val="24"/>
                <w:lang w:eastAsia="ko-KR"/>
              </w:rPr>
              <w:t>День полного освобождения Ленинграда.</w:t>
            </w:r>
          </w:p>
          <w:p w14:paraId="00658830" w14:textId="6B0039CC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rFonts w:eastAsia="Symbol"/>
                <w:sz w:val="24"/>
                <w:szCs w:val="24"/>
              </w:rPr>
              <w:t>Акции, конкурсы, открытые уроки, мероприятия, выставка газет, тематические классные часы</w:t>
            </w:r>
            <w:r w:rsidRPr="00B27604">
              <w:rPr>
                <w:sz w:val="24"/>
                <w:szCs w:val="24"/>
              </w:rPr>
              <w:t xml:space="preserve"> «Непокоренный Ленинград».</w:t>
            </w:r>
          </w:p>
        </w:tc>
        <w:tc>
          <w:tcPr>
            <w:tcW w:w="2334" w:type="dxa"/>
          </w:tcPr>
          <w:p w14:paraId="52265CDF" w14:textId="4448FCB6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4C5C323" w14:textId="619D301B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51DBDBB2" w14:textId="02DA27B1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183AF3" w14:paraId="1CC89132" w14:textId="77777777" w:rsidTr="005D7E61">
        <w:tc>
          <w:tcPr>
            <w:tcW w:w="669" w:type="dxa"/>
          </w:tcPr>
          <w:p w14:paraId="62B20DEB" w14:textId="06F19587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6527" w:type="dxa"/>
            <w:vAlign w:val="center"/>
          </w:tcPr>
          <w:p w14:paraId="63CCD646" w14:textId="14442CFD" w:rsidR="003C6120" w:rsidRPr="00446EE3" w:rsidRDefault="003C6120" w:rsidP="003C6120">
            <w:pPr>
              <w:suppressAutoHyphens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446EE3">
              <w:rPr>
                <w:sz w:val="24"/>
                <w:szCs w:val="24"/>
              </w:rPr>
              <w:t>Организация отборочных этапов чемпионата «Профессионалы – 2026»</w:t>
            </w:r>
          </w:p>
        </w:tc>
        <w:tc>
          <w:tcPr>
            <w:tcW w:w="2334" w:type="dxa"/>
          </w:tcPr>
          <w:p w14:paraId="44451678" w14:textId="17B36FD5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97BC7AC" w14:textId="6669108A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январь</w:t>
            </w:r>
          </w:p>
        </w:tc>
        <w:tc>
          <w:tcPr>
            <w:tcW w:w="3544" w:type="dxa"/>
          </w:tcPr>
          <w:p w14:paraId="0CA7CF4E" w14:textId="5576E4EF" w:rsidR="003C6120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0D3B880F" w14:textId="77777777" w:rsidTr="005D7E61">
        <w:tc>
          <w:tcPr>
            <w:tcW w:w="669" w:type="dxa"/>
          </w:tcPr>
          <w:p w14:paraId="1480FB4B" w14:textId="25623EC5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6527" w:type="dxa"/>
            <w:vAlign w:val="center"/>
          </w:tcPr>
          <w:p w14:paraId="33352E69" w14:textId="167EA394" w:rsidR="003C6120" w:rsidRPr="00446EE3" w:rsidRDefault="003C6120" w:rsidP="003C6120">
            <w:pPr>
              <w:suppressAutoHyphens/>
              <w:jc w:val="both"/>
              <w:rPr>
                <w:bCs/>
                <w:kern w:val="2"/>
                <w:sz w:val="24"/>
                <w:szCs w:val="24"/>
                <w:lang w:eastAsia="ko-KR"/>
              </w:rPr>
            </w:pPr>
            <w:r w:rsidRPr="00446EE3">
              <w:rPr>
                <w:sz w:val="24"/>
                <w:szCs w:val="24"/>
              </w:rPr>
              <w:t>Организация и проведение конкурса проектов «Экология в отрасли»</w:t>
            </w:r>
          </w:p>
        </w:tc>
        <w:tc>
          <w:tcPr>
            <w:tcW w:w="2334" w:type="dxa"/>
          </w:tcPr>
          <w:p w14:paraId="1A423489" w14:textId="428F8A24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8E61CB2" w14:textId="6D3AB995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2EE7C9F5" w14:textId="4D398063" w:rsidR="003C6120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2A1BA465" w14:textId="77777777" w:rsidTr="009263D8">
        <w:tc>
          <w:tcPr>
            <w:tcW w:w="669" w:type="dxa"/>
          </w:tcPr>
          <w:p w14:paraId="2A79B08A" w14:textId="4916EDD0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6527" w:type="dxa"/>
          </w:tcPr>
          <w:p w14:paraId="19766192" w14:textId="017E9149" w:rsidR="003C6120" w:rsidRPr="001C1831" w:rsidRDefault="003C6120" w:rsidP="003C6120">
            <w:pPr>
              <w:jc w:val="both"/>
              <w:rPr>
                <w:sz w:val="28"/>
                <w:szCs w:val="28"/>
              </w:rPr>
            </w:pPr>
            <w:r w:rsidRPr="001C1831">
              <w:rPr>
                <w:sz w:val="28"/>
                <w:szCs w:val="28"/>
              </w:rPr>
              <w:t>Конкурс "Лучший юрист-защищая закон"</w:t>
            </w:r>
          </w:p>
        </w:tc>
        <w:tc>
          <w:tcPr>
            <w:tcW w:w="2334" w:type="dxa"/>
            <w:vAlign w:val="center"/>
          </w:tcPr>
          <w:p w14:paraId="6D89E3CB" w14:textId="0FC33AAF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5DF4E711" w14:textId="4FAEF4EF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17516EFD" w14:textId="1DD4FB60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юридических дисциплин.</w:t>
            </w:r>
          </w:p>
        </w:tc>
      </w:tr>
      <w:tr w:rsidR="003C6120" w:rsidRPr="00183AF3" w14:paraId="5FEDDC95" w14:textId="77777777" w:rsidTr="00965878">
        <w:tc>
          <w:tcPr>
            <w:tcW w:w="669" w:type="dxa"/>
          </w:tcPr>
          <w:p w14:paraId="65C457D4" w14:textId="0786DD2E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6527" w:type="dxa"/>
            <w:vAlign w:val="center"/>
          </w:tcPr>
          <w:p w14:paraId="386A3EF3" w14:textId="43F75F20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и проведение внеклассного мероприятия по физике «День Российской науки»</w:t>
            </w:r>
          </w:p>
        </w:tc>
        <w:tc>
          <w:tcPr>
            <w:tcW w:w="2334" w:type="dxa"/>
            <w:vAlign w:val="center"/>
          </w:tcPr>
          <w:p w14:paraId="5EFDCF6F" w14:textId="04091F0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A0BC963" w14:textId="6CF7FF3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01060F17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607D8473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4139C2AA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017AB5" w14:paraId="27E10221" w14:textId="77777777" w:rsidTr="008C42C6">
        <w:tc>
          <w:tcPr>
            <w:tcW w:w="669" w:type="dxa"/>
          </w:tcPr>
          <w:p w14:paraId="01EF14BD" w14:textId="3C293EB6" w:rsidR="003C6120" w:rsidRPr="00017AB5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6527" w:type="dxa"/>
          </w:tcPr>
          <w:p w14:paraId="4BFB4471" w14:textId="3E2C94EE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Краевой конкурс - КВН «По странам АТР…».</w:t>
            </w:r>
          </w:p>
        </w:tc>
        <w:tc>
          <w:tcPr>
            <w:tcW w:w="2334" w:type="dxa"/>
            <w:vAlign w:val="center"/>
          </w:tcPr>
          <w:p w14:paraId="017D7C39" w14:textId="74F46BAD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61340AB" w14:textId="5FD3C4EE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6BA4AF2B" w14:textId="6EA2F734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017AB5" w14:paraId="37CDA38B" w14:textId="77777777" w:rsidTr="008C42C6">
        <w:tc>
          <w:tcPr>
            <w:tcW w:w="669" w:type="dxa"/>
          </w:tcPr>
          <w:p w14:paraId="505402DD" w14:textId="2F1B4DE4" w:rsidR="003C6120" w:rsidRPr="00017AB5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6527" w:type="dxa"/>
          </w:tcPr>
          <w:p w14:paraId="2743EA17" w14:textId="77777777" w:rsidR="003C6120" w:rsidRPr="00B27604" w:rsidRDefault="003C6120" w:rsidP="003C6120">
            <w:pPr>
              <w:suppressAutoHyphens/>
              <w:autoSpaceDE w:val="0"/>
              <w:autoSpaceDN w:val="0"/>
              <w:rPr>
                <w:bCs/>
                <w:kern w:val="2"/>
                <w:sz w:val="24"/>
                <w:szCs w:val="24"/>
                <w:lang w:eastAsia="ko-KR"/>
              </w:rPr>
            </w:pPr>
            <w:r w:rsidRPr="00B27604">
              <w:rPr>
                <w:bCs/>
                <w:kern w:val="2"/>
                <w:sz w:val="24"/>
                <w:szCs w:val="24"/>
                <w:lang w:eastAsia="ko-KR"/>
              </w:rPr>
              <w:t>День воинской славы России (Сталинградская битва, 1943)</w:t>
            </w:r>
          </w:p>
          <w:p w14:paraId="41FEBD70" w14:textId="4B53E1C9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rFonts w:eastAsia="Symbol"/>
                <w:sz w:val="24"/>
                <w:szCs w:val="24"/>
              </w:rPr>
              <w:t xml:space="preserve">Акции, конкурсы, открытые уроки, мероприятия, выставка </w:t>
            </w:r>
            <w:r w:rsidRPr="00B27604">
              <w:rPr>
                <w:rFonts w:eastAsia="Symbol"/>
                <w:sz w:val="24"/>
                <w:szCs w:val="24"/>
              </w:rPr>
              <w:lastRenderedPageBreak/>
              <w:t xml:space="preserve">газет, тематические классные часы </w:t>
            </w:r>
            <w:r w:rsidRPr="00B27604">
              <w:rPr>
                <w:sz w:val="24"/>
                <w:szCs w:val="24"/>
              </w:rPr>
              <w:t xml:space="preserve">курсе </w:t>
            </w:r>
            <w:r w:rsidRPr="00B27604">
              <w:rPr>
                <w:rFonts w:eastAsia="Calibri"/>
                <w:sz w:val="24"/>
                <w:szCs w:val="24"/>
              </w:rPr>
              <w:t>«</w:t>
            </w:r>
            <w:r w:rsidRPr="00B27604">
              <w:rPr>
                <w:bCs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  <w:r w:rsidRPr="00B27604">
              <w:rPr>
                <w:rFonts w:eastAsia="Calibri"/>
                <w:sz w:val="24"/>
                <w:szCs w:val="24"/>
              </w:rPr>
              <w:t>».</w:t>
            </w:r>
          </w:p>
        </w:tc>
        <w:tc>
          <w:tcPr>
            <w:tcW w:w="2334" w:type="dxa"/>
            <w:vAlign w:val="center"/>
          </w:tcPr>
          <w:p w14:paraId="64B653C4" w14:textId="77C43EC4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  <w:vAlign w:val="center"/>
          </w:tcPr>
          <w:p w14:paraId="41B87D7D" w14:textId="3EA8DB84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5DB304D7" w14:textId="0FB20AB6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017AB5" w14:paraId="4636CF13" w14:textId="77777777" w:rsidTr="008C42C6">
        <w:tc>
          <w:tcPr>
            <w:tcW w:w="669" w:type="dxa"/>
          </w:tcPr>
          <w:p w14:paraId="4D69DAAE" w14:textId="195F7F5C" w:rsidR="003C6120" w:rsidRPr="00017AB5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6527" w:type="dxa"/>
          </w:tcPr>
          <w:p w14:paraId="6651B462" w14:textId="6C09BE66" w:rsidR="003C6120" w:rsidRPr="00B27604" w:rsidRDefault="003C6120" w:rsidP="003C6120">
            <w:pPr>
              <w:suppressAutoHyphens/>
              <w:autoSpaceDE w:val="0"/>
              <w:autoSpaceDN w:val="0"/>
              <w:rPr>
                <w:kern w:val="2"/>
                <w:sz w:val="24"/>
                <w:szCs w:val="24"/>
                <w:lang w:eastAsia="ko-KR"/>
              </w:rPr>
            </w:pPr>
            <w:r w:rsidRPr="00B27604">
              <w:rPr>
                <w:kern w:val="2"/>
                <w:sz w:val="24"/>
                <w:szCs w:val="24"/>
                <w:lang w:eastAsia="ko-KR"/>
              </w:rPr>
              <w:t>День памяти о россиянах, исполнявших служебный долг за пределами Отечества.</w:t>
            </w:r>
          </w:p>
          <w:p w14:paraId="70F71BFA" w14:textId="38FE6CC1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rFonts w:eastAsia="Symbol"/>
                <w:sz w:val="24"/>
                <w:szCs w:val="24"/>
              </w:rPr>
              <w:t>Акции, конкурсы, открытые уроки, мероприятия, выставка газет, тематические классные часы</w:t>
            </w:r>
            <w:r w:rsidRPr="00B27604">
              <w:rPr>
                <w:sz w:val="24"/>
                <w:szCs w:val="24"/>
              </w:rPr>
              <w:t xml:space="preserve"> "Колокола памяти - Афганистан».</w:t>
            </w:r>
          </w:p>
        </w:tc>
        <w:tc>
          <w:tcPr>
            <w:tcW w:w="2334" w:type="dxa"/>
            <w:vAlign w:val="center"/>
          </w:tcPr>
          <w:p w14:paraId="52F92CB2" w14:textId="6EFA2999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3C3491A4" w14:textId="0E1AB9D6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47C40669" w14:textId="2DC977C9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017AB5" w14:paraId="569E4D29" w14:textId="77777777" w:rsidTr="008C42C6">
        <w:tc>
          <w:tcPr>
            <w:tcW w:w="669" w:type="dxa"/>
          </w:tcPr>
          <w:p w14:paraId="3E95C30B" w14:textId="6ABD92BF" w:rsidR="003C6120" w:rsidRPr="00017AB5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6527" w:type="dxa"/>
          </w:tcPr>
          <w:p w14:paraId="1268521E" w14:textId="7390F583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sz w:val="24"/>
                <w:szCs w:val="24"/>
              </w:rPr>
              <w:t>Беседы-экскурсии в музей истории техникума, посвященные Борису Жалимову, воину-интернационалисту, выпускнику техникума.</w:t>
            </w:r>
          </w:p>
        </w:tc>
        <w:tc>
          <w:tcPr>
            <w:tcW w:w="2334" w:type="dxa"/>
            <w:vAlign w:val="center"/>
          </w:tcPr>
          <w:p w14:paraId="47230990" w14:textId="325805E8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632A9CA" w14:textId="75E773D6" w:rsidR="003C6120" w:rsidRPr="00017AB5" w:rsidRDefault="003C6120" w:rsidP="003C6120">
            <w:pPr>
              <w:jc w:val="center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февраль</w:t>
            </w:r>
          </w:p>
        </w:tc>
        <w:tc>
          <w:tcPr>
            <w:tcW w:w="3544" w:type="dxa"/>
          </w:tcPr>
          <w:p w14:paraId="00A86102" w14:textId="0FA5D66C" w:rsidR="003C6120" w:rsidRPr="00017AB5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183AF3" w14:paraId="6633FF3D" w14:textId="77777777" w:rsidTr="00D60817">
        <w:tc>
          <w:tcPr>
            <w:tcW w:w="669" w:type="dxa"/>
          </w:tcPr>
          <w:p w14:paraId="3786571F" w14:textId="09103EA8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6527" w:type="dxa"/>
          </w:tcPr>
          <w:p w14:paraId="37C9130F" w14:textId="726C5C44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2334" w:type="dxa"/>
            <w:vAlign w:val="center"/>
          </w:tcPr>
          <w:p w14:paraId="37ECF546" w14:textId="1C2B2534" w:rsidR="003C6120" w:rsidRPr="004C2259" w:rsidRDefault="003C6120" w:rsidP="003C6120">
            <w:pPr>
              <w:jc w:val="center"/>
              <w:rPr>
                <w:color w:val="FF0000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188A5B91" w14:textId="3E3EEF84" w:rsidR="003C6120" w:rsidRPr="004C2259" w:rsidRDefault="003C6120" w:rsidP="003C6120">
            <w:pPr>
              <w:jc w:val="center"/>
              <w:rPr>
                <w:color w:val="FF0000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0EE79B0D" w14:textId="088C692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1AFE440B" w14:textId="77777777" w:rsidTr="007B3C05">
        <w:tc>
          <w:tcPr>
            <w:tcW w:w="669" w:type="dxa"/>
          </w:tcPr>
          <w:p w14:paraId="391C8C49" w14:textId="12445213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6527" w:type="dxa"/>
          </w:tcPr>
          <w:p w14:paraId="173E9FB1" w14:textId="3EA0B3C4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Олимпиада по русскому языку и литературе</w:t>
            </w:r>
          </w:p>
        </w:tc>
        <w:tc>
          <w:tcPr>
            <w:tcW w:w="2334" w:type="dxa"/>
            <w:vAlign w:val="center"/>
          </w:tcPr>
          <w:p w14:paraId="5881149A" w14:textId="561EDCA8" w:rsidR="003C6120" w:rsidRPr="004C2259" w:rsidRDefault="003C6120" w:rsidP="003C6120">
            <w:pPr>
              <w:jc w:val="center"/>
              <w:rPr>
                <w:color w:val="FF0000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6B0046D6" w14:textId="7903FC62" w:rsidR="003C6120" w:rsidRPr="004C2259" w:rsidRDefault="003C6120" w:rsidP="003C6120">
            <w:pPr>
              <w:jc w:val="center"/>
              <w:rPr>
                <w:color w:val="FF0000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04AA795B" w14:textId="0DAADB9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71048541" w14:textId="77777777" w:rsidTr="00965878">
        <w:tc>
          <w:tcPr>
            <w:tcW w:w="669" w:type="dxa"/>
          </w:tcPr>
          <w:p w14:paraId="1893B7F4" w14:textId="6716D47F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6527" w:type="dxa"/>
            <w:vAlign w:val="center"/>
          </w:tcPr>
          <w:p w14:paraId="7604C1D0" w14:textId="4A4F183A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Интерактивный квест «Занимательная математика»</w:t>
            </w:r>
          </w:p>
        </w:tc>
        <w:tc>
          <w:tcPr>
            <w:tcW w:w="2334" w:type="dxa"/>
            <w:vAlign w:val="center"/>
          </w:tcPr>
          <w:p w14:paraId="2F8C2EEA" w14:textId="5761565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FF0A5A5" w14:textId="4C3934D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49AC3C7F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6F99B6AA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3E0F6E3A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5E8314D4" w14:textId="77777777" w:rsidTr="00A121B4">
        <w:tc>
          <w:tcPr>
            <w:tcW w:w="669" w:type="dxa"/>
          </w:tcPr>
          <w:p w14:paraId="39555099" w14:textId="08885D8D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6527" w:type="dxa"/>
          </w:tcPr>
          <w:p w14:paraId="1901DF97" w14:textId="319948BB" w:rsidR="003C6120" w:rsidRPr="00446EE3" w:rsidRDefault="003C6120" w:rsidP="003C6120">
            <w:pPr>
              <w:jc w:val="both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Организация и проведение деловой игры «Эффективное производство»</w:t>
            </w:r>
          </w:p>
        </w:tc>
        <w:tc>
          <w:tcPr>
            <w:tcW w:w="2334" w:type="dxa"/>
            <w:vAlign w:val="center"/>
          </w:tcPr>
          <w:p w14:paraId="77EB6DCE" w14:textId="285D1926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1DE082C1" w14:textId="5443084A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4904F6F6" w14:textId="57867C4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666F3C69" w14:textId="77777777" w:rsidTr="00965878">
        <w:tc>
          <w:tcPr>
            <w:tcW w:w="669" w:type="dxa"/>
          </w:tcPr>
          <w:p w14:paraId="23A7724B" w14:textId="49F6EAC1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6527" w:type="dxa"/>
            <w:vAlign w:val="center"/>
          </w:tcPr>
          <w:p w14:paraId="69D85A0C" w14:textId="5BA7FF3B" w:rsidR="003C6120" w:rsidRPr="00446EE3" w:rsidRDefault="003C6120" w:rsidP="003C6120">
            <w:pPr>
              <w:jc w:val="both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Организация и проведение командных игр «Строительный квест»</w:t>
            </w:r>
          </w:p>
        </w:tc>
        <w:tc>
          <w:tcPr>
            <w:tcW w:w="2334" w:type="dxa"/>
            <w:vAlign w:val="center"/>
          </w:tcPr>
          <w:p w14:paraId="2C035E0B" w14:textId="169A867F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183BA41D" w14:textId="2AA1D5E0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4313B763" w14:textId="7CB7D70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345C2CBC" w14:textId="77777777" w:rsidTr="00965878">
        <w:tc>
          <w:tcPr>
            <w:tcW w:w="669" w:type="dxa"/>
          </w:tcPr>
          <w:p w14:paraId="41022964" w14:textId="2C93CC8F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6527" w:type="dxa"/>
            <w:vAlign w:val="center"/>
          </w:tcPr>
          <w:p w14:paraId="0AFAB8EC" w14:textId="6DEF3EFB" w:rsidR="003C6120" w:rsidRPr="00446EE3" w:rsidRDefault="003C6120" w:rsidP="003C6120">
            <w:pPr>
              <w:jc w:val="both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Участие студентов-волонтеров в дне открытых дверей</w:t>
            </w:r>
          </w:p>
        </w:tc>
        <w:tc>
          <w:tcPr>
            <w:tcW w:w="2334" w:type="dxa"/>
            <w:vAlign w:val="center"/>
          </w:tcPr>
          <w:p w14:paraId="4F94F62C" w14:textId="412678C0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0B4D7EB" w14:textId="1D96C7CC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54CC155B" w14:textId="6E5BB08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273B3B9D" w14:textId="77777777" w:rsidTr="00965878">
        <w:tc>
          <w:tcPr>
            <w:tcW w:w="669" w:type="dxa"/>
          </w:tcPr>
          <w:p w14:paraId="159F22B8" w14:textId="378544FA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6527" w:type="dxa"/>
            <w:vAlign w:val="center"/>
          </w:tcPr>
          <w:p w14:paraId="15039C0D" w14:textId="7701927D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Конкурс компьютерной графики</w:t>
            </w:r>
          </w:p>
        </w:tc>
        <w:tc>
          <w:tcPr>
            <w:tcW w:w="2334" w:type="dxa"/>
            <w:vAlign w:val="center"/>
          </w:tcPr>
          <w:p w14:paraId="468662D5" w14:textId="125DB3A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C8A637E" w14:textId="2FC108D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1B7C3842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0786F8E6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541791A5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41358E7A" w14:textId="77777777" w:rsidTr="00965878">
        <w:tc>
          <w:tcPr>
            <w:tcW w:w="669" w:type="dxa"/>
          </w:tcPr>
          <w:p w14:paraId="3841B8E9" w14:textId="37140C05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6527" w:type="dxa"/>
            <w:vAlign w:val="center"/>
          </w:tcPr>
          <w:p w14:paraId="4C5F9F08" w14:textId="457B959B" w:rsidR="003C6120" w:rsidRPr="00B27604" w:rsidRDefault="003C6120" w:rsidP="003C6120">
            <w:pPr>
              <w:jc w:val="both"/>
              <w:rPr>
                <w:sz w:val="24"/>
                <w:szCs w:val="24"/>
              </w:rPr>
            </w:pPr>
            <w:r w:rsidRPr="00B27604">
              <w:rPr>
                <w:sz w:val="24"/>
                <w:szCs w:val="24"/>
              </w:rPr>
              <w:t>«Солдат Победы» - информационно-просветительские беседы о ветеранах техникума.</w:t>
            </w:r>
          </w:p>
        </w:tc>
        <w:tc>
          <w:tcPr>
            <w:tcW w:w="2334" w:type="dxa"/>
            <w:vAlign w:val="center"/>
          </w:tcPr>
          <w:p w14:paraId="0B64CE53" w14:textId="34326D3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354C0684" w14:textId="4F69DD7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40A2D0EB" w14:textId="25E86D0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техникума.</w:t>
            </w:r>
          </w:p>
        </w:tc>
      </w:tr>
      <w:tr w:rsidR="003C6120" w:rsidRPr="00183AF3" w14:paraId="6A259D0C" w14:textId="77777777" w:rsidTr="00965878">
        <w:tc>
          <w:tcPr>
            <w:tcW w:w="669" w:type="dxa"/>
          </w:tcPr>
          <w:p w14:paraId="2845E9FD" w14:textId="2B4DAFFF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6527" w:type="dxa"/>
            <w:vAlign w:val="center"/>
          </w:tcPr>
          <w:p w14:paraId="1D2E5E1D" w14:textId="60073684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и проведение внеклассного мероприятия по информатике «Компьютерный марафон»</w:t>
            </w:r>
          </w:p>
        </w:tc>
        <w:tc>
          <w:tcPr>
            <w:tcW w:w="2334" w:type="dxa"/>
            <w:vAlign w:val="center"/>
          </w:tcPr>
          <w:p w14:paraId="16DD31CA" w14:textId="0FC3512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3ECBCF26" w14:textId="530E026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5B7F78E5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444DC19B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2BD6CA8F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6D10E9A1" w14:textId="77777777" w:rsidTr="00965878">
        <w:tc>
          <w:tcPr>
            <w:tcW w:w="669" w:type="dxa"/>
          </w:tcPr>
          <w:p w14:paraId="6C08FA9C" w14:textId="0F083198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6527" w:type="dxa"/>
            <w:vAlign w:val="center"/>
          </w:tcPr>
          <w:p w14:paraId="2F831162" w14:textId="76093E08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Организация и проведение внеклассного мероприятия по </w:t>
            </w:r>
            <w:r w:rsidRPr="00183AF3">
              <w:rPr>
                <w:sz w:val="24"/>
                <w:szCs w:val="24"/>
              </w:rPr>
              <w:lastRenderedPageBreak/>
              <w:t>математике «День математики»</w:t>
            </w:r>
          </w:p>
        </w:tc>
        <w:tc>
          <w:tcPr>
            <w:tcW w:w="2334" w:type="dxa"/>
            <w:vAlign w:val="center"/>
          </w:tcPr>
          <w:p w14:paraId="523EA6DB" w14:textId="5B9DBA3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1-4 курсы</w:t>
            </w:r>
          </w:p>
        </w:tc>
        <w:tc>
          <w:tcPr>
            <w:tcW w:w="2202" w:type="dxa"/>
            <w:vAlign w:val="center"/>
          </w:tcPr>
          <w:p w14:paraId="4893F99F" w14:textId="4CFE570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545E83F5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48F93FF8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lastRenderedPageBreak/>
              <w:t>естественнонаучных дисциплин</w:t>
            </w:r>
          </w:p>
          <w:p w14:paraId="6FDC2F56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674F379F" w14:textId="77777777" w:rsidTr="00965878">
        <w:tc>
          <w:tcPr>
            <w:tcW w:w="669" w:type="dxa"/>
          </w:tcPr>
          <w:p w14:paraId="2A049361" w14:textId="560FFE29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271</w:t>
            </w:r>
          </w:p>
        </w:tc>
        <w:tc>
          <w:tcPr>
            <w:tcW w:w="6527" w:type="dxa"/>
          </w:tcPr>
          <w:p w14:paraId="0C96B7B9" w14:textId="1D17F180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и проведение внеклассного мероприятия «Отчизны славные сыны»</w:t>
            </w:r>
          </w:p>
        </w:tc>
        <w:tc>
          <w:tcPr>
            <w:tcW w:w="2334" w:type="dxa"/>
            <w:vAlign w:val="center"/>
          </w:tcPr>
          <w:p w14:paraId="0D12F2A0" w14:textId="3A987E4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2AF2A35E" w14:textId="0730A41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7014A2DB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62B89FD8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39720C50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1462B4D1" w14:textId="77777777" w:rsidTr="00965878">
        <w:tc>
          <w:tcPr>
            <w:tcW w:w="669" w:type="dxa"/>
          </w:tcPr>
          <w:p w14:paraId="30C76A73" w14:textId="27BFAA18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6527" w:type="dxa"/>
            <w:vAlign w:val="center"/>
          </w:tcPr>
          <w:p w14:paraId="6D4B8D20" w14:textId="5FD91E13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Квест «Космическое путешествие» к Дню космонавтики</w:t>
            </w:r>
          </w:p>
        </w:tc>
        <w:tc>
          <w:tcPr>
            <w:tcW w:w="2334" w:type="dxa"/>
            <w:vAlign w:val="center"/>
          </w:tcPr>
          <w:p w14:paraId="0671EC2E" w14:textId="27639B5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5B7E5562" w14:textId="334C1E2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0A2E3A3B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2A7C9E69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  <w:p w14:paraId="189E850B" w14:textId="7777777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</w:p>
        </w:tc>
      </w:tr>
      <w:tr w:rsidR="003C6120" w:rsidRPr="00183AF3" w14:paraId="4FF06F67" w14:textId="77777777" w:rsidTr="00336306">
        <w:tc>
          <w:tcPr>
            <w:tcW w:w="669" w:type="dxa"/>
          </w:tcPr>
          <w:p w14:paraId="650E7B28" w14:textId="478D074A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6527" w:type="dxa"/>
          </w:tcPr>
          <w:p w14:paraId="7797A1D1" w14:textId="437119C8" w:rsidR="003C6120" w:rsidRPr="00183AF3" w:rsidRDefault="003C6120" w:rsidP="003C6120">
            <w:pPr>
              <w:shd w:val="clear" w:color="auto" w:fill="FFFFFF"/>
              <w:tabs>
                <w:tab w:val="left" w:pos="3435"/>
              </w:tabs>
              <w:contextualSpacing/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Международная научно- исследовательская онлайн конференция «Английский язык в моей специальности»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4" w:type="dxa"/>
          </w:tcPr>
          <w:p w14:paraId="0F27CB89" w14:textId="552C803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04B7FCF2" w14:textId="7B889E7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216F8FE8" w14:textId="4B47A43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1ECD7BE3" w14:textId="77777777" w:rsidTr="00965878">
        <w:tc>
          <w:tcPr>
            <w:tcW w:w="669" w:type="dxa"/>
          </w:tcPr>
          <w:p w14:paraId="02B0AB00" w14:textId="20859FB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6527" w:type="dxa"/>
          </w:tcPr>
          <w:p w14:paraId="4E9CCB35" w14:textId="09D5E5BC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и проведение внеклассного мероприятия по информатике.  Тема: «Система счисления»</w:t>
            </w:r>
          </w:p>
        </w:tc>
        <w:tc>
          <w:tcPr>
            <w:tcW w:w="2334" w:type="dxa"/>
            <w:vAlign w:val="center"/>
          </w:tcPr>
          <w:p w14:paraId="702C9089" w14:textId="6DDB0AA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78B1D845" w14:textId="0733983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6162FB4C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59C2BCAF" w14:textId="4D94B765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</w:tc>
      </w:tr>
      <w:tr w:rsidR="003C6120" w:rsidRPr="00183AF3" w14:paraId="1EEA976E" w14:textId="77777777" w:rsidTr="00965878">
        <w:tc>
          <w:tcPr>
            <w:tcW w:w="669" w:type="dxa"/>
          </w:tcPr>
          <w:p w14:paraId="1E74CC44" w14:textId="7E52BB5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6527" w:type="dxa"/>
          </w:tcPr>
          <w:p w14:paraId="28C0183A" w14:textId="18C95131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Акция ко Дню Победы (конкурс плакатов, Окна Памяти, конференция).</w:t>
            </w:r>
          </w:p>
          <w:p w14:paraId="7E3C743A" w14:textId="77777777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</w:p>
          <w:p w14:paraId="01CD04D4" w14:textId="77777777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313EEE5E" w14:textId="3279E45D" w:rsidR="003C6120" w:rsidRPr="001C1831" w:rsidRDefault="003C6120" w:rsidP="003C6120">
            <w:pPr>
              <w:jc w:val="center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564B4C37" w14:textId="093A9263" w:rsidR="003C6120" w:rsidRPr="001C1831" w:rsidRDefault="003C6120" w:rsidP="003C6120">
            <w:pPr>
              <w:jc w:val="center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633E952B" w14:textId="77777777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цикловая комиссия юридических дисциплин.</w:t>
            </w:r>
          </w:p>
          <w:p w14:paraId="21B7B013" w14:textId="77777777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</w:tr>
      <w:tr w:rsidR="003C6120" w:rsidRPr="00183AF3" w14:paraId="68516C8F" w14:textId="77777777" w:rsidTr="00965878">
        <w:tc>
          <w:tcPr>
            <w:tcW w:w="669" w:type="dxa"/>
          </w:tcPr>
          <w:p w14:paraId="152861B3" w14:textId="2EA52B8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6527" w:type="dxa"/>
          </w:tcPr>
          <w:p w14:paraId="16BE9241" w14:textId="32E215AE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Экскурсии в Хабаровский Дендрарий.</w:t>
            </w:r>
          </w:p>
          <w:p w14:paraId="4938C60D" w14:textId="77777777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2212B924" w14:textId="4B3BEDE8" w:rsidR="003C6120" w:rsidRPr="001C1831" w:rsidRDefault="003C6120" w:rsidP="003C6120">
            <w:pPr>
              <w:jc w:val="center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43555A71" w14:textId="5522A97B" w:rsidR="003C6120" w:rsidRPr="001C1831" w:rsidRDefault="003C6120" w:rsidP="003C6120">
            <w:pPr>
              <w:jc w:val="center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3C7B7C04" w14:textId="4181FD60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цикловая комиссия юридических дисциплин</w:t>
            </w:r>
          </w:p>
        </w:tc>
      </w:tr>
      <w:tr w:rsidR="003C6120" w:rsidRPr="00183AF3" w14:paraId="797E744F" w14:textId="77777777" w:rsidTr="00965878">
        <w:tc>
          <w:tcPr>
            <w:tcW w:w="669" w:type="dxa"/>
          </w:tcPr>
          <w:p w14:paraId="7548CDF8" w14:textId="53C1C45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6527" w:type="dxa"/>
            <w:vAlign w:val="center"/>
          </w:tcPr>
          <w:p w14:paraId="05129AAF" w14:textId="6027AE16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КВН «В глубинах космоса»</w:t>
            </w:r>
          </w:p>
        </w:tc>
        <w:tc>
          <w:tcPr>
            <w:tcW w:w="2334" w:type="dxa"/>
            <w:vAlign w:val="center"/>
          </w:tcPr>
          <w:p w14:paraId="35C4DB28" w14:textId="6D4E75F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5C184E1E" w14:textId="7610FEE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05104408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цикловая комиссия</w:t>
            </w:r>
          </w:p>
          <w:p w14:paraId="2B79C4C5" w14:textId="5D4C8CA9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естественнонаучных дисциплин</w:t>
            </w:r>
          </w:p>
        </w:tc>
      </w:tr>
      <w:tr w:rsidR="003C6120" w:rsidRPr="00183AF3" w14:paraId="7A216BE2" w14:textId="77777777" w:rsidTr="00965878">
        <w:tc>
          <w:tcPr>
            <w:tcW w:w="669" w:type="dxa"/>
          </w:tcPr>
          <w:p w14:paraId="5DAD5829" w14:textId="24822A02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6527" w:type="dxa"/>
            <w:vAlign w:val="center"/>
          </w:tcPr>
          <w:p w14:paraId="5E1C14EE" w14:textId="63F48DA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t>Флешмоб ко Дню России</w:t>
            </w:r>
          </w:p>
        </w:tc>
        <w:tc>
          <w:tcPr>
            <w:tcW w:w="2334" w:type="dxa"/>
            <w:vAlign w:val="center"/>
          </w:tcPr>
          <w:p w14:paraId="765BC7D9" w14:textId="6EDE1E0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3A0EC46C" w14:textId="5A32602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63922EFC" w14:textId="23EF0C2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C1831">
              <w:rPr>
                <w:sz w:val="24"/>
                <w:szCs w:val="24"/>
              </w:rPr>
              <w:t>цикловая комиссия юридических дисциплин.</w:t>
            </w:r>
          </w:p>
        </w:tc>
      </w:tr>
      <w:tr w:rsidR="003C6120" w:rsidRPr="00183AF3" w14:paraId="509D7263" w14:textId="77777777" w:rsidTr="00965878">
        <w:tc>
          <w:tcPr>
            <w:tcW w:w="669" w:type="dxa"/>
          </w:tcPr>
          <w:p w14:paraId="04488D66" w14:textId="4BC98B0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6527" w:type="dxa"/>
            <w:vAlign w:val="center"/>
          </w:tcPr>
          <w:p w14:paraId="6E65403E" w14:textId="3B011CFD" w:rsidR="003C6120" w:rsidRPr="00446EE3" w:rsidRDefault="003C6120" w:rsidP="003C6120">
            <w:pPr>
              <w:jc w:val="both"/>
            </w:pPr>
            <w:r w:rsidRPr="00446EE3">
              <w:rPr>
                <w:sz w:val="24"/>
                <w:szCs w:val="24"/>
              </w:rPr>
              <w:t>Организация и проведение конкурса «Архитектурный макет»</w:t>
            </w:r>
          </w:p>
        </w:tc>
        <w:tc>
          <w:tcPr>
            <w:tcW w:w="2334" w:type="dxa"/>
            <w:vAlign w:val="center"/>
          </w:tcPr>
          <w:p w14:paraId="3D5E8196" w14:textId="78EC2AD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6D9E2318" w14:textId="7AF5B766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66B5341F" w14:textId="7E7B5D9A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59C5CCAA" w14:textId="77777777" w:rsidTr="00965878">
        <w:tc>
          <w:tcPr>
            <w:tcW w:w="669" w:type="dxa"/>
          </w:tcPr>
          <w:p w14:paraId="0727CC8A" w14:textId="1985F5B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6527" w:type="dxa"/>
            <w:vAlign w:val="center"/>
          </w:tcPr>
          <w:p w14:paraId="1CDE8EFF" w14:textId="0FF1E099" w:rsidR="003C6120" w:rsidRPr="00446EE3" w:rsidRDefault="003C6120" w:rsidP="003C6120">
            <w:pPr>
              <w:jc w:val="both"/>
            </w:pPr>
            <w:r w:rsidRPr="00446EE3">
              <w:rPr>
                <w:sz w:val="24"/>
                <w:szCs w:val="24"/>
              </w:rPr>
              <w:t>Организация и проведение конкурса «Композиция чертежа»</w:t>
            </w:r>
          </w:p>
        </w:tc>
        <w:tc>
          <w:tcPr>
            <w:tcW w:w="2334" w:type="dxa"/>
            <w:vAlign w:val="center"/>
          </w:tcPr>
          <w:p w14:paraId="21207D58" w14:textId="173538E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  <w:vAlign w:val="center"/>
          </w:tcPr>
          <w:p w14:paraId="76754EFD" w14:textId="3F89B86B" w:rsidR="003C6120" w:rsidRPr="00446EE3" w:rsidRDefault="003C6120" w:rsidP="003C6120">
            <w:pPr>
              <w:jc w:val="center"/>
              <w:rPr>
                <w:sz w:val="24"/>
                <w:szCs w:val="24"/>
              </w:rPr>
            </w:pPr>
            <w:r w:rsidRPr="00446EE3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0D643EB1" w14:textId="5DC2D833" w:rsidR="003C6120" w:rsidRPr="001C1831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строительных специальностей</w:t>
            </w:r>
          </w:p>
        </w:tc>
      </w:tr>
      <w:tr w:rsidR="003C6120" w:rsidRPr="00183AF3" w14:paraId="532E4B0F" w14:textId="77777777" w:rsidTr="0033684E">
        <w:tc>
          <w:tcPr>
            <w:tcW w:w="669" w:type="dxa"/>
          </w:tcPr>
          <w:p w14:paraId="66278ACD" w14:textId="019E1B2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6527" w:type="dxa"/>
          </w:tcPr>
          <w:p w14:paraId="1799D8D7" w14:textId="0E78014F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both"/>
            </w:pPr>
            <w:r>
              <w:rPr>
                <w:sz w:val="24"/>
                <w:szCs w:val="24"/>
              </w:rPr>
              <w:t>Культура коренных народов Дальнего Востока (уроки-конференции).</w:t>
            </w:r>
          </w:p>
          <w:p w14:paraId="1604C1BA" w14:textId="74967AE8" w:rsidR="003C6120" w:rsidRPr="00A453F5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both"/>
            </w:pPr>
            <w:r>
              <w:rPr>
                <w:sz w:val="24"/>
                <w:szCs w:val="24"/>
              </w:rPr>
              <w:t>«Шаги истории Хабаровского края» - экскурсии в Хабаровском краеведческом музее им. Н.И. Гродекова, посвящённые 82 годовщине Хабаровского края. Живописный и растительный мир Хабаровского края.</w:t>
            </w:r>
          </w:p>
        </w:tc>
        <w:tc>
          <w:tcPr>
            <w:tcW w:w="2334" w:type="dxa"/>
            <w:vAlign w:val="center"/>
          </w:tcPr>
          <w:p w14:paraId="4F88BB96" w14:textId="2B862A1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B34FEDB" w14:textId="59A0D818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20 октября</w:t>
            </w:r>
          </w:p>
          <w:p w14:paraId="4B2205C7" w14:textId="77777777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  <w:rPr>
                <w:color w:val="000000"/>
                <w:spacing w:val="-3"/>
              </w:rPr>
            </w:pPr>
          </w:p>
          <w:p w14:paraId="7344848C" w14:textId="77777777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  <w:rPr>
                <w:color w:val="000000"/>
                <w:spacing w:val="-3"/>
              </w:rPr>
            </w:pPr>
          </w:p>
          <w:p w14:paraId="269DE639" w14:textId="77777777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  <w:rPr>
                <w:color w:val="000000"/>
                <w:spacing w:val="-3"/>
              </w:rPr>
            </w:pPr>
          </w:p>
          <w:p w14:paraId="4D80073A" w14:textId="77777777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  <w:rPr>
                <w:color w:val="000000"/>
                <w:spacing w:val="-3"/>
              </w:rPr>
            </w:pPr>
          </w:p>
          <w:p w14:paraId="4B913A1D" w14:textId="43A2117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15 октября</w:t>
            </w:r>
          </w:p>
        </w:tc>
        <w:tc>
          <w:tcPr>
            <w:tcW w:w="3544" w:type="dxa"/>
          </w:tcPr>
          <w:p w14:paraId="1D6F5576" w14:textId="64A1857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447AA92E" w14:textId="77777777" w:rsidTr="0033684E">
        <w:tc>
          <w:tcPr>
            <w:tcW w:w="669" w:type="dxa"/>
          </w:tcPr>
          <w:p w14:paraId="153E216B" w14:textId="234DF09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282</w:t>
            </w:r>
          </w:p>
        </w:tc>
        <w:tc>
          <w:tcPr>
            <w:tcW w:w="6527" w:type="dxa"/>
          </w:tcPr>
          <w:p w14:paraId="0B94CB2F" w14:textId="4BF5FC8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t>Урок-Конференция Гражданской войны на Дальнем Востоке.</w:t>
            </w:r>
          </w:p>
        </w:tc>
        <w:tc>
          <w:tcPr>
            <w:tcW w:w="2334" w:type="dxa"/>
            <w:vAlign w:val="center"/>
          </w:tcPr>
          <w:p w14:paraId="66437E39" w14:textId="550A54A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64E3ABB" w14:textId="3B85C4F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 xml:space="preserve"> До 25 октября</w:t>
            </w:r>
          </w:p>
        </w:tc>
        <w:tc>
          <w:tcPr>
            <w:tcW w:w="3544" w:type="dxa"/>
          </w:tcPr>
          <w:p w14:paraId="422FF299" w14:textId="1D8C149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7BABF70B" w14:textId="77777777" w:rsidTr="0033684E">
        <w:tc>
          <w:tcPr>
            <w:tcW w:w="669" w:type="dxa"/>
          </w:tcPr>
          <w:p w14:paraId="10F39260" w14:textId="037FD66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6527" w:type="dxa"/>
          </w:tcPr>
          <w:p w14:paraId="6B432572" w14:textId="64E28FC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t>Всероссийская неделя финансовой грамотности: онлайн-лекции, вебинары, игры.</w:t>
            </w:r>
          </w:p>
        </w:tc>
        <w:tc>
          <w:tcPr>
            <w:tcW w:w="2334" w:type="dxa"/>
            <w:vAlign w:val="center"/>
          </w:tcPr>
          <w:p w14:paraId="0A006594" w14:textId="1DC7A47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5E15E45" w14:textId="77777777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both"/>
            </w:pPr>
            <w:r>
              <w:t>Октябрь, - декабрь,</w:t>
            </w:r>
          </w:p>
          <w:p w14:paraId="4C458641" w14:textId="01EA353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>Январь-май</w:t>
            </w:r>
          </w:p>
        </w:tc>
        <w:tc>
          <w:tcPr>
            <w:tcW w:w="3544" w:type="dxa"/>
          </w:tcPr>
          <w:p w14:paraId="223C3AE4" w14:textId="21FFA80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5AA0AE3A" w14:textId="77777777" w:rsidTr="008F67A2">
        <w:tc>
          <w:tcPr>
            <w:tcW w:w="669" w:type="dxa"/>
          </w:tcPr>
          <w:p w14:paraId="4ACEFAD2" w14:textId="65619FF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6527" w:type="dxa"/>
          </w:tcPr>
          <w:p w14:paraId="0179246F" w14:textId="16278CEF" w:rsidR="003C6120" w:rsidRPr="00BD5E1A" w:rsidRDefault="003C6120" w:rsidP="003C6120">
            <w:pPr>
              <w:jc w:val="both"/>
            </w:pPr>
            <w:r w:rsidRPr="00BD5E1A">
              <w:rPr>
                <w:sz w:val="24"/>
                <w:szCs w:val="24"/>
              </w:rPr>
              <w:t>Конкурс презентаций по теме «История моей семьи».</w:t>
            </w:r>
          </w:p>
        </w:tc>
        <w:tc>
          <w:tcPr>
            <w:tcW w:w="2334" w:type="dxa"/>
          </w:tcPr>
          <w:p w14:paraId="1F775725" w14:textId="104479C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056EF59" w14:textId="5E20D5AC" w:rsidR="003C6120" w:rsidRPr="00BD5E1A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</w:pPr>
            <w:r w:rsidRPr="00BD5E1A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6229048E" w14:textId="7D5D4059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4EA77813" w14:textId="77777777" w:rsidTr="00650757">
        <w:tc>
          <w:tcPr>
            <w:tcW w:w="669" w:type="dxa"/>
          </w:tcPr>
          <w:p w14:paraId="766B19D1" w14:textId="0F97E47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6527" w:type="dxa"/>
          </w:tcPr>
          <w:p w14:paraId="111ED50F" w14:textId="603629DD" w:rsidR="003C6120" w:rsidRPr="00BD5E1A" w:rsidRDefault="003C6120" w:rsidP="003C6120">
            <w:pPr>
              <w:jc w:val="both"/>
            </w:pPr>
            <w:r w:rsidRPr="00BD5E1A">
              <w:rPr>
                <w:sz w:val="24"/>
                <w:szCs w:val="24"/>
              </w:rPr>
              <w:t xml:space="preserve"> «Души прекрасные порывы» (конкурс чтецов и поэтические пятиминут</w:t>
            </w:r>
            <w:r w:rsidRPr="00BD5E1A">
              <w:t>ки).</w:t>
            </w:r>
          </w:p>
          <w:p w14:paraId="05CA4E68" w14:textId="77777777" w:rsidR="003C6120" w:rsidRPr="00BD5E1A" w:rsidRDefault="003C6120" w:rsidP="003C6120">
            <w:pPr>
              <w:jc w:val="both"/>
            </w:pPr>
          </w:p>
        </w:tc>
        <w:tc>
          <w:tcPr>
            <w:tcW w:w="2334" w:type="dxa"/>
            <w:vAlign w:val="center"/>
          </w:tcPr>
          <w:p w14:paraId="3D2E996A" w14:textId="458106B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FC042BC" w14:textId="2CB1FF3A" w:rsidR="003C6120" w:rsidRPr="00BD5E1A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</w:pPr>
            <w:r w:rsidRPr="00BD5E1A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4DCD0E39" w14:textId="7D7A8286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4EF2255E" w14:textId="77777777" w:rsidTr="00650757">
        <w:tc>
          <w:tcPr>
            <w:tcW w:w="669" w:type="dxa"/>
          </w:tcPr>
          <w:p w14:paraId="5DD153D6" w14:textId="3A05D1A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6527" w:type="dxa"/>
          </w:tcPr>
          <w:p w14:paraId="428A277D" w14:textId="1E783A21" w:rsidR="003C6120" w:rsidRPr="00BD5E1A" w:rsidRDefault="003C6120" w:rsidP="003C6120">
            <w:pPr>
              <w:jc w:val="both"/>
            </w:pPr>
            <w:r w:rsidRPr="00BD5E1A">
              <w:rPr>
                <w:sz w:val="24"/>
                <w:szCs w:val="24"/>
              </w:rPr>
              <w:t xml:space="preserve">Всемирный день хлеба. </w:t>
            </w:r>
          </w:p>
        </w:tc>
        <w:tc>
          <w:tcPr>
            <w:tcW w:w="2334" w:type="dxa"/>
            <w:vAlign w:val="center"/>
          </w:tcPr>
          <w:p w14:paraId="4919ABB8" w14:textId="01EC736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8DD8C5B" w14:textId="43992272" w:rsidR="003C6120" w:rsidRPr="00BD5E1A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</w:pPr>
            <w:r w:rsidRPr="00BD5E1A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665E6915" w14:textId="5FEE59F8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28C26AFF" w14:textId="77777777" w:rsidTr="00650757">
        <w:tc>
          <w:tcPr>
            <w:tcW w:w="669" w:type="dxa"/>
          </w:tcPr>
          <w:p w14:paraId="024AD484" w14:textId="5BACA95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6527" w:type="dxa"/>
          </w:tcPr>
          <w:p w14:paraId="0BC78820" w14:textId="08229508" w:rsidR="003C6120" w:rsidRPr="00BD5E1A" w:rsidRDefault="003C6120" w:rsidP="003C6120">
            <w:pPr>
              <w:jc w:val="both"/>
            </w:pPr>
            <w:r w:rsidRPr="00BD5E1A">
              <w:rPr>
                <w:sz w:val="24"/>
                <w:szCs w:val="24"/>
              </w:rPr>
              <w:t>Беседа «Особенности профессионального обучения в России и Великобритании»</w:t>
            </w:r>
          </w:p>
        </w:tc>
        <w:tc>
          <w:tcPr>
            <w:tcW w:w="2334" w:type="dxa"/>
            <w:vAlign w:val="center"/>
          </w:tcPr>
          <w:p w14:paraId="00BDE1A3" w14:textId="6713073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F85E28E" w14:textId="64CB491A" w:rsidR="003C6120" w:rsidRPr="00BD5E1A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</w:pPr>
            <w:r w:rsidRPr="00BD5E1A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1E511C96" w14:textId="55FE72B5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6929A3C4" w14:textId="77777777" w:rsidTr="008F67A2">
        <w:tc>
          <w:tcPr>
            <w:tcW w:w="669" w:type="dxa"/>
          </w:tcPr>
          <w:p w14:paraId="19FD065C" w14:textId="4F21777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6527" w:type="dxa"/>
          </w:tcPr>
          <w:p w14:paraId="1AE9AF05" w14:textId="0E2F0A1D" w:rsidR="003C6120" w:rsidRPr="00BD5E1A" w:rsidRDefault="003C6120" w:rsidP="003C6120">
            <w:pPr>
              <w:jc w:val="both"/>
            </w:pPr>
            <w:r w:rsidRPr="00BD5E1A">
              <w:rPr>
                <w:sz w:val="24"/>
                <w:szCs w:val="24"/>
              </w:rPr>
              <w:t>Учебно-практическая конференция, посвященная творчеству М. Цветаевой.</w:t>
            </w:r>
          </w:p>
        </w:tc>
        <w:tc>
          <w:tcPr>
            <w:tcW w:w="2334" w:type="dxa"/>
          </w:tcPr>
          <w:p w14:paraId="11EC241E" w14:textId="64F71A6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B324973" w14:textId="65C0548B" w:rsidR="003C6120" w:rsidRPr="00BD5E1A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center"/>
            </w:pPr>
            <w:r w:rsidRPr="00BD5E1A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43387D3F" w14:textId="1D836E03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3ABC2BCB" w14:textId="77777777" w:rsidTr="0033684E">
        <w:tc>
          <w:tcPr>
            <w:tcW w:w="669" w:type="dxa"/>
          </w:tcPr>
          <w:p w14:paraId="304960A7" w14:textId="3D3915F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6527" w:type="dxa"/>
          </w:tcPr>
          <w:p w14:paraId="0A0DB486" w14:textId="3447FC2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обществоведческих дисциплин для обучающихся ППКРС.</w:t>
            </w:r>
          </w:p>
        </w:tc>
        <w:tc>
          <w:tcPr>
            <w:tcW w:w="2334" w:type="dxa"/>
            <w:vAlign w:val="center"/>
          </w:tcPr>
          <w:p w14:paraId="4AD32197" w14:textId="0FAF405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2</w:t>
            </w:r>
            <w:r w:rsidRPr="00183AF3">
              <w:rPr>
                <w:sz w:val="24"/>
                <w:szCs w:val="24"/>
              </w:rPr>
              <w:t xml:space="preserve"> курсы</w:t>
            </w:r>
          </w:p>
        </w:tc>
        <w:tc>
          <w:tcPr>
            <w:tcW w:w="2202" w:type="dxa"/>
          </w:tcPr>
          <w:p w14:paraId="20BC7E71" w14:textId="11074E2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 xml:space="preserve"> До 25 марта</w:t>
            </w:r>
          </w:p>
        </w:tc>
        <w:tc>
          <w:tcPr>
            <w:tcW w:w="3544" w:type="dxa"/>
          </w:tcPr>
          <w:p w14:paraId="7A4B6DB1" w14:textId="67DDB19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53980E4A" w14:textId="77777777" w:rsidTr="007D4E46">
        <w:tc>
          <w:tcPr>
            <w:tcW w:w="669" w:type="dxa"/>
          </w:tcPr>
          <w:p w14:paraId="44D3DEF5" w14:textId="38DA452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6527" w:type="dxa"/>
          </w:tcPr>
          <w:p w14:paraId="0F1D3B6B" w14:textId="4493D0E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t>Внеклассное мероприятие по истории, посвященное «Дню героев Отечества в России».</w:t>
            </w:r>
          </w:p>
        </w:tc>
        <w:tc>
          <w:tcPr>
            <w:tcW w:w="2334" w:type="dxa"/>
            <w:vAlign w:val="center"/>
          </w:tcPr>
          <w:p w14:paraId="6F7D2640" w14:textId="25552EC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F314FCD" w14:textId="17A3341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>До 9 декабря</w:t>
            </w:r>
          </w:p>
        </w:tc>
        <w:tc>
          <w:tcPr>
            <w:tcW w:w="3544" w:type="dxa"/>
          </w:tcPr>
          <w:p w14:paraId="11CF2A57" w14:textId="487F562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55EC91DB" w14:textId="77777777" w:rsidTr="007D4E46">
        <w:tc>
          <w:tcPr>
            <w:tcW w:w="669" w:type="dxa"/>
          </w:tcPr>
          <w:p w14:paraId="3AD38F3B" w14:textId="3769437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6527" w:type="dxa"/>
          </w:tcPr>
          <w:p w14:paraId="612AA5B2" w14:textId="75C1B54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мужества «День героев России» (в музее «Боевого братства» Южного округа.</w:t>
            </w:r>
          </w:p>
        </w:tc>
        <w:tc>
          <w:tcPr>
            <w:tcW w:w="2334" w:type="dxa"/>
            <w:vAlign w:val="center"/>
          </w:tcPr>
          <w:p w14:paraId="3C2380A5" w14:textId="4FEF4D0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90B11C2" w14:textId="6B12ECC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 xml:space="preserve"> До 10 декабря</w:t>
            </w:r>
          </w:p>
        </w:tc>
        <w:tc>
          <w:tcPr>
            <w:tcW w:w="3544" w:type="dxa"/>
          </w:tcPr>
          <w:p w14:paraId="78B514D1" w14:textId="58196AF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06FEB111" w14:textId="77777777" w:rsidTr="00A73095">
        <w:tc>
          <w:tcPr>
            <w:tcW w:w="669" w:type="dxa"/>
          </w:tcPr>
          <w:p w14:paraId="0A6FF9F5" w14:textId="5019B5A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6527" w:type="dxa"/>
          </w:tcPr>
          <w:p w14:paraId="04D4DB70" w14:textId="6F5C63B0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Викторина «Символы Российского государства».</w:t>
            </w:r>
          </w:p>
        </w:tc>
        <w:tc>
          <w:tcPr>
            <w:tcW w:w="2334" w:type="dxa"/>
            <w:vAlign w:val="center"/>
          </w:tcPr>
          <w:p w14:paraId="74F30A56" w14:textId="020AEE7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AE07D5B" w14:textId="2FEC4FC0" w:rsidR="003C6120" w:rsidRPr="00BD5E1A" w:rsidRDefault="003C6120" w:rsidP="003C6120">
            <w:pPr>
              <w:jc w:val="center"/>
            </w:pPr>
            <w:r w:rsidRPr="00BD5E1A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0135C622" w14:textId="4E417FDD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4F7D91A7" w14:textId="77777777" w:rsidTr="00A73095">
        <w:tc>
          <w:tcPr>
            <w:tcW w:w="669" w:type="dxa"/>
          </w:tcPr>
          <w:p w14:paraId="476EE732" w14:textId="453FF62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6527" w:type="dxa"/>
          </w:tcPr>
          <w:p w14:paraId="04A8397E" w14:textId="1729E013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Викторина «Зимние славянские традиции и обычаи».</w:t>
            </w:r>
          </w:p>
        </w:tc>
        <w:tc>
          <w:tcPr>
            <w:tcW w:w="2334" w:type="dxa"/>
            <w:vAlign w:val="center"/>
          </w:tcPr>
          <w:p w14:paraId="44B23F76" w14:textId="786A191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5395D8C" w14:textId="17BC5793" w:rsidR="003C6120" w:rsidRPr="00BD5E1A" w:rsidRDefault="003C6120" w:rsidP="003C6120">
            <w:pPr>
              <w:jc w:val="center"/>
            </w:pPr>
            <w:r w:rsidRPr="00BD5E1A">
              <w:rPr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04C688DF" w14:textId="41D32AEF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3FADFA1D" w14:textId="77777777" w:rsidTr="007D4E46">
        <w:tc>
          <w:tcPr>
            <w:tcW w:w="669" w:type="dxa"/>
          </w:tcPr>
          <w:p w14:paraId="4A224404" w14:textId="4F9E743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6527" w:type="dxa"/>
          </w:tcPr>
          <w:p w14:paraId="1F98317C" w14:textId="23539D8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t>Интеллектуальная игра «Химия в разных науках».</w:t>
            </w:r>
          </w:p>
        </w:tc>
        <w:tc>
          <w:tcPr>
            <w:tcW w:w="2334" w:type="dxa"/>
            <w:vAlign w:val="center"/>
          </w:tcPr>
          <w:p w14:paraId="2CAF2855" w14:textId="2A6BA24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6AB06E4" w14:textId="5012DA5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>Февраль</w:t>
            </w:r>
          </w:p>
        </w:tc>
        <w:tc>
          <w:tcPr>
            <w:tcW w:w="3544" w:type="dxa"/>
          </w:tcPr>
          <w:p w14:paraId="7A3433A3" w14:textId="62295A2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67A25C2C" w14:textId="77777777" w:rsidTr="007D4E46">
        <w:tc>
          <w:tcPr>
            <w:tcW w:w="669" w:type="dxa"/>
          </w:tcPr>
          <w:p w14:paraId="73AC2020" w14:textId="381AB45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6527" w:type="dxa"/>
          </w:tcPr>
          <w:p w14:paraId="2D596323" w14:textId="06BAE305" w:rsidR="003C6120" w:rsidRPr="00A453F5" w:rsidRDefault="003C6120" w:rsidP="003C6120">
            <w:pPr>
              <w:jc w:val="both"/>
            </w:pPr>
            <w:r w:rsidRPr="00A04008">
              <w:rPr>
                <w:sz w:val="24"/>
                <w:szCs w:val="24"/>
              </w:rPr>
              <w:t xml:space="preserve">І </w:t>
            </w:r>
            <w:r>
              <w:rPr>
                <w:sz w:val="24"/>
                <w:szCs w:val="24"/>
              </w:rPr>
              <w:t>Н</w:t>
            </w:r>
            <w:r w:rsidRPr="00A04008">
              <w:rPr>
                <w:sz w:val="24"/>
                <w:szCs w:val="24"/>
              </w:rPr>
              <w:t xml:space="preserve">аучно-практическая конференция «Экологический след», посвященный Международному Дню </w:t>
            </w:r>
            <w:r>
              <w:rPr>
                <w:sz w:val="24"/>
                <w:szCs w:val="24"/>
              </w:rPr>
              <w:t>Земли.</w:t>
            </w:r>
          </w:p>
        </w:tc>
        <w:tc>
          <w:tcPr>
            <w:tcW w:w="2334" w:type="dxa"/>
            <w:vAlign w:val="center"/>
          </w:tcPr>
          <w:p w14:paraId="593D04C3" w14:textId="7E3D13E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4EC9EE2" w14:textId="7E4E6D0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>До 20 марта</w:t>
            </w:r>
          </w:p>
        </w:tc>
        <w:tc>
          <w:tcPr>
            <w:tcW w:w="3544" w:type="dxa"/>
          </w:tcPr>
          <w:p w14:paraId="5498091C" w14:textId="67753F0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2658FE29" w14:textId="77777777" w:rsidTr="00C20E6D">
        <w:tc>
          <w:tcPr>
            <w:tcW w:w="669" w:type="dxa"/>
          </w:tcPr>
          <w:p w14:paraId="4D393BB6" w14:textId="5661067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6527" w:type="dxa"/>
          </w:tcPr>
          <w:p w14:paraId="27B49F4B" w14:textId="1EE9F5B1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 xml:space="preserve">Исторический калейдоскоп «Елизавета </w:t>
            </w:r>
            <w:r w:rsidRPr="00BD5E1A">
              <w:rPr>
                <w:sz w:val="24"/>
                <w:szCs w:val="24"/>
                <w:lang w:val="en-US"/>
              </w:rPr>
              <w:t>II</w:t>
            </w:r>
            <w:r w:rsidRPr="00BD5E1A">
              <w:rPr>
                <w:sz w:val="24"/>
                <w:szCs w:val="24"/>
              </w:rPr>
              <w:t xml:space="preserve"> в годы второй мировой войны»/</w:t>
            </w:r>
          </w:p>
        </w:tc>
        <w:tc>
          <w:tcPr>
            <w:tcW w:w="2334" w:type="dxa"/>
            <w:vAlign w:val="center"/>
          </w:tcPr>
          <w:p w14:paraId="574FC27B" w14:textId="2F1CCCA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9E4D867" w14:textId="4EA46FD0" w:rsidR="003C6120" w:rsidRPr="00BD5E1A" w:rsidRDefault="003C6120" w:rsidP="003C6120">
            <w:pPr>
              <w:jc w:val="center"/>
            </w:pPr>
            <w:r w:rsidRPr="00BD5E1A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4B4EBA97" w14:textId="0AB11855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4097932C" w14:textId="77777777" w:rsidTr="00C20E6D">
        <w:tc>
          <w:tcPr>
            <w:tcW w:w="669" w:type="dxa"/>
          </w:tcPr>
          <w:p w14:paraId="3083C65B" w14:textId="3C88E84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6527" w:type="dxa"/>
          </w:tcPr>
          <w:p w14:paraId="4A5D4DD3" w14:textId="10835C20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Игра для студентов 1-2 курсов «</w:t>
            </w:r>
            <w:r w:rsidRPr="00BD5E1A">
              <w:rPr>
                <w:sz w:val="24"/>
                <w:szCs w:val="24"/>
                <w:lang w:val="en-US"/>
              </w:rPr>
              <w:t>Quiz</w:t>
            </w:r>
            <w:r w:rsidRPr="00BD5E1A">
              <w:rPr>
                <w:sz w:val="24"/>
                <w:szCs w:val="24"/>
              </w:rPr>
              <w:t xml:space="preserve">, </w:t>
            </w:r>
            <w:r w:rsidRPr="00BD5E1A">
              <w:rPr>
                <w:sz w:val="24"/>
                <w:szCs w:val="24"/>
                <w:lang w:val="en-US"/>
              </w:rPr>
              <w:t>please</w:t>
            </w:r>
            <w:r w:rsidRPr="00BD5E1A">
              <w:rPr>
                <w:sz w:val="24"/>
                <w:szCs w:val="24"/>
              </w:rPr>
              <w:t>»/</w:t>
            </w:r>
          </w:p>
        </w:tc>
        <w:tc>
          <w:tcPr>
            <w:tcW w:w="2334" w:type="dxa"/>
            <w:vAlign w:val="center"/>
          </w:tcPr>
          <w:p w14:paraId="787F7D67" w14:textId="7EE3FFA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DFACBE2" w14:textId="15625E66" w:rsidR="003C6120" w:rsidRPr="00BD5E1A" w:rsidRDefault="003C6120" w:rsidP="003C6120">
            <w:pPr>
              <w:jc w:val="center"/>
            </w:pPr>
            <w:r w:rsidRPr="00BD5E1A">
              <w:rPr>
                <w:sz w:val="24"/>
                <w:szCs w:val="24"/>
              </w:rPr>
              <w:t>апрель</w:t>
            </w:r>
          </w:p>
        </w:tc>
        <w:tc>
          <w:tcPr>
            <w:tcW w:w="3544" w:type="dxa"/>
          </w:tcPr>
          <w:p w14:paraId="296C737F" w14:textId="46FF2B6D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10051FAA" w14:textId="77777777" w:rsidTr="00C20E6D">
        <w:tc>
          <w:tcPr>
            <w:tcW w:w="669" w:type="dxa"/>
          </w:tcPr>
          <w:p w14:paraId="657D93FE" w14:textId="724024F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298</w:t>
            </w:r>
          </w:p>
        </w:tc>
        <w:tc>
          <w:tcPr>
            <w:tcW w:w="6527" w:type="dxa"/>
          </w:tcPr>
          <w:p w14:paraId="1DA36FD6" w14:textId="1EDAEB9E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Конкурс на лучшую презентацию «Традиции, обычаи и праздники англичан»/</w:t>
            </w:r>
          </w:p>
        </w:tc>
        <w:tc>
          <w:tcPr>
            <w:tcW w:w="2334" w:type="dxa"/>
            <w:vAlign w:val="center"/>
          </w:tcPr>
          <w:p w14:paraId="2206222F" w14:textId="0BD3937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05A3CD0" w14:textId="79CC2EBE" w:rsidR="003C6120" w:rsidRPr="00BD5E1A" w:rsidRDefault="003C6120" w:rsidP="003C6120">
            <w:pPr>
              <w:jc w:val="center"/>
            </w:pPr>
            <w:r w:rsidRPr="00BD5E1A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00DBEC4E" w14:textId="4631D76E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70294CDD" w14:textId="77777777" w:rsidTr="00C20E6D">
        <w:tc>
          <w:tcPr>
            <w:tcW w:w="669" w:type="dxa"/>
          </w:tcPr>
          <w:p w14:paraId="2828A09C" w14:textId="15A5F60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6527" w:type="dxa"/>
          </w:tcPr>
          <w:p w14:paraId="39A6405D" w14:textId="4F8DC1EF" w:rsidR="003C6120" w:rsidRPr="00BD5E1A" w:rsidRDefault="003C6120" w:rsidP="003C6120">
            <w:pPr>
              <w:jc w:val="both"/>
              <w:rPr>
                <w:sz w:val="24"/>
                <w:szCs w:val="24"/>
              </w:rPr>
            </w:pPr>
            <w:r w:rsidRPr="00BD5E1A">
              <w:rPr>
                <w:sz w:val="24"/>
                <w:szCs w:val="24"/>
              </w:rPr>
              <w:t>Праздник. Тема: «Дни славянской письменности и культуры»/</w:t>
            </w:r>
          </w:p>
        </w:tc>
        <w:tc>
          <w:tcPr>
            <w:tcW w:w="2334" w:type="dxa"/>
            <w:vAlign w:val="center"/>
          </w:tcPr>
          <w:p w14:paraId="39FFF266" w14:textId="4ECD285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B02F8E4" w14:textId="292A1800" w:rsidR="003C6120" w:rsidRPr="00BD5E1A" w:rsidRDefault="003C6120" w:rsidP="003C6120">
            <w:pPr>
              <w:jc w:val="center"/>
            </w:pPr>
            <w:r w:rsidRPr="00BD5E1A">
              <w:rPr>
                <w:sz w:val="24"/>
                <w:szCs w:val="24"/>
              </w:rPr>
              <w:t>май</w:t>
            </w:r>
          </w:p>
        </w:tc>
        <w:tc>
          <w:tcPr>
            <w:tcW w:w="3544" w:type="dxa"/>
          </w:tcPr>
          <w:p w14:paraId="2C130165" w14:textId="012260D8" w:rsidR="003C6120" w:rsidRDefault="003C6120" w:rsidP="003C6120">
            <w:pPr>
              <w:jc w:val="both"/>
              <w:rPr>
                <w:sz w:val="24"/>
                <w:szCs w:val="24"/>
              </w:rPr>
            </w:pPr>
            <w:r w:rsidRPr="00017AB5">
              <w:rPr>
                <w:sz w:val="24"/>
                <w:szCs w:val="24"/>
              </w:rPr>
              <w:t>цикловая комиссия гуманитарных дисциплин</w:t>
            </w:r>
          </w:p>
        </w:tc>
      </w:tr>
      <w:tr w:rsidR="003C6120" w:rsidRPr="00183AF3" w14:paraId="45FA14E0" w14:textId="77777777" w:rsidTr="007D4E46">
        <w:tc>
          <w:tcPr>
            <w:tcW w:w="669" w:type="dxa"/>
          </w:tcPr>
          <w:p w14:paraId="7353918B" w14:textId="7FECE51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527" w:type="dxa"/>
          </w:tcPr>
          <w:p w14:paraId="68037A5A" w14:textId="4AA3DAB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t>Краевая игра «Октагон» (Крым-Россия).</w:t>
            </w:r>
          </w:p>
        </w:tc>
        <w:tc>
          <w:tcPr>
            <w:tcW w:w="2334" w:type="dxa"/>
            <w:vAlign w:val="center"/>
          </w:tcPr>
          <w:p w14:paraId="6879CE72" w14:textId="0831287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3F1E001" w14:textId="21B8AAD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t>Май</w:t>
            </w:r>
          </w:p>
        </w:tc>
        <w:tc>
          <w:tcPr>
            <w:tcW w:w="3544" w:type="dxa"/>
          </w:tcPr>
          <w:p w14:paraId="112B521E" w14:textId="17FF986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0F784BF1" w14:textId="77777777" w:rsidTr="00BE4655">
        <w:tc>
          <w:tcPr>
            <w:tcW w:w="669" w:type="dxa"/>
          </w:tcPr>
          <w:p w14:paraId="1F0E68DB" w14:textId="7BD44A9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6527" w:type="dxa"/>
          </w:tcPr>
          <w:p w14:paraId="06D94CD0" w14:textId="472571B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социальный проект «Страна талантов», Всероссийская предметная олимпиада по химии.</w:t>
            </w:r>
          </w:p>
        </w:tc>
        <w:tc>
          <w:tcPr>
            <w:tcW w:w="2334" w:type="dxa"/>
            <w:vAlign w:val="center"/>
          </w:tcPr>
          <w:p w14:paraId="59648454" w14:textId="610FB1E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0357046" w14:textId="27D9F9E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До 25 декабря</w:t>
            </w:r>
          </w:p>
        </w:tc>
        <w:tc>
          <w:tcPr>
            <w:tcW w:w="3544" w:type="dxa"/>
          </w:tcPr>
          <w:p w14:paraId="1D20D42C" w14:textId="18FCC5D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цикловая комиссия социально - экономических дисциплин</w:t>
            </w:r>
          </w:p>
        </w:tc>
      </w:tr>
      <w:tr w:rsidR="003C6120" w:rsidRPr="00183AF3" w14:paraId="5B859DDC" w14:textId="77777777" w:rsidTr="00BE4655">
        <w:tc>
          <w:tcPr>
            <w:tcW w:w="669" w:type="dxa"/>
          </w:tcPr>
          <w:p w14:paraId="4F77D19D" w14:textId="78D2572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6527" w:type="dxa"/>
          </w:tcPr>
          <w:p w14:paraId="42B15E95" w14:textId="7AA84A70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Отечества в моей семье» (конкурс эссе, проектов, презентаций среди студентов 1курса), подготовка к конференции.</w:t>
            </w:r>
          </w:p>
        </w:tc>
        <w:tc>
          <w:tcPr>
            <w:tcW w:w="2334" w:type="dxa"/>
            <w:vAlign w:val="center"/>
          </w:tcPr>
          <w:p w14:paraId="29865F35" w14:textId="3228C04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2FF4F5E" w14:textId="7055894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До 25 февраля</w:t>
            </w:r>
          </w:p>
        </w:tc>
        <w:tc>
          <w:tcPr>
            <w:tcW w:w="3544" w:type="dxa"/>
          </w:tcPr>
          <w:p w14:paraId="37949E31" w14:textId="343EFFEF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1ADDEF1A" w14:textId="77777777" w:rsidTr="00BE4655">
        <w:tc>
          <w:tcPr>
            <w:tcW w:w="669" w:type="dxa"/>
          </w:tcPr>
          <w:p w14:paraId="12A20628" w14:textId="27C1AC3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6527" w:type="dxa"/>
          </w:tcPr>
          <w:p w14:paraId="6CD2E7B9" w14:textId="2B88C94A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>
              <w:t>Проведение конференций и защита проектных работ обучающимися 1-х курсов.</w:t>
            </w:r>
          </w:p>
        </w:tc>
        <w:tc>
          <w:tcPr>
            <w:tcW w:w="2334" w:type="dxa"/>
            <w:vAlign w:val="center"/>
          </w:tcPr>
          <w:p w14:paraId="72109113" w14:textId="60649FE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09A8343" w14:textId="1C8071F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май</w:t>
            </w:r>
          </w:p>
        </w:tc>
        <w:tc>
          <w:tcPr>
            <w:tcW w:w="3544" w:type="dxa"/>
          </w:tcPr>
          <w:p w14:paraId="42AA5078" w14:textId="6FED3A9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218CB5CA" w14:textId="77777777" w:rsidTr="0054437C">
        <w:tc>
          <w:tcPr>
            <w:tcW w:w="669" w:type="dxa"/>
          </w:tcPr>
          <w:p w14:paraId="6D9531EA" w14:textId="3753A42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6527" w:type="dxa"/>
          </w:tcPr>
          <w:p w14:paraId="0FA8CAE2" w14:textId="54329C37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>
              <w:t xml:space="preserve">Участие во Всероссийском химическом диктанте, Всероссийском экологическом диктанте. </w:t>
            </w:r>
          </w:p>
        </w:tc>
        <w:tc>
          <w:tcPr>
            <w:tcW w:w="2334" w:type="dxa"/>
            <w:vAlign w:val="center"/>
          </w:tcPr>
          <w:p w14:paraId="597BF0BB" w14:textId="2998D5E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2CF0B5B" w14:textId="5A3FA08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В течение года</w:t>
            </w:r>
          </w:p>
        </w:tc>
        <w:tc>
          <w:tcPr>
            <w:tcW w:w="3544" w:type="dxa"/>
          </w:tcPr>
          <w:p w14:paraId="5BF3583B" w14:textId="6AE4C1B0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76B6153C" w14:textId="77777777" w:rsidTr="0054437C">
        <w:tc>
          <w:tcPr>
            <w:tcW w:w="669" w:type="dxa"/>
          </w:tcPr>
          <w:p w14:paraId="027899AE" w14:textId="5EDA5096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6527" w:type="dxa"/>
          </w:tcPr>
          <w:p w14:paraId="67AC46DB" w14:textId="270D5AA5" w:rsidR="003C6120" w:rsidRPr="00183AF3" w:rsidRDefault="003C6120" w:rsidP="003C6120">
            <w:pPr>
              <w:jc w:val="both"/>
              <w:rPr>
                <w:color w:val="11111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Участи в V Всероссийской метапредметной олимпиаде «Ближе к Дальнему» в Дальневосточном федеральном университете (ДВФУ). </w:t>
            </w:r>
          </w:p>
        </w:tc>
        <w:tc>
          <w:tcPr>
            <w:tcW w:w="2334" w:type="dxa"/>
            <w:vAlign w:val="center"/>
          </w:tcPr>
          <w:p w14:paraId="57272490" w14:textId="6753A7E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3B29377" w14:textId="55FD7C4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 xml:space="preserve">2 семестр </w:t>
            </w:r>
          </w:p>
        </w:tc>
        <w:tc>
          <w:tcPr>
            <w:tcW w:w="3544" w:type="dxa"/>
          </w:tcPr>
          <w:p w14:paraId="44CFE5F7" w14:textId="64E7726C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17F0598E" w14:textId="77777777" w:rsidTr="00D833CC">
        <w:tc>
          <w:tcPr>
            <w:tcW w:w="669" w:type="dxa"/>
          </w:tcPr>
          <w:p w14:paraId="0603E271" w14:textId="0B69B30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6527" w:type="dxa"/>
          </w:tcPr>
          <w:p w14:paraId="625F01D8" w14:textId="5619A360" w:rsidR="003C6120" w:rsidRDefault="003C6120" w:rsidP="003C6120">
            <w:pPr>
              <w:jc w:val="both"/>
            </w:pPr>
            <w:r>
              <w:rPr>
                <w:sz w:val="24"/>
                <w:szCs w:val="24"/>
              </w:rPr>
              <w:t>Краевая   дистанционная викторина по   химии "Удивительное рядом"</w:t>
            </w:r>
          </w:p>
          <w:p w14:paraId="5E12C42B" w14:textId="309D7A4F" w:rsidR="003C6120" w:rsidRPr="00474B19" w:rsidRDefault="003C6120" w:rsidP="003C6120">
            <w:pPr>
              <w:jc w:val="both"/>
            </w:pPr>
            <w:r>
              <w:rPr>
                <w:sz w:val="24"/>
                <w:szCs w:val="24"/>
              </w:rPr>
              <w:t xml:space="preserve">(для обучающихся – инвалидов и лиц с ОВЗ) </w:t>
            </w:r>
          </w:p>
        </w:tc>
        <w:tc>
          <w:tcPr>
            <w:tcW w:w="2334" w:type="dxa"/>
          </w:tcPr>
          <w:p w14:paraId="10FC8B87" w14:textId="109FE8F0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3816EB8" w14:textId="2D2182E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Январь, февраль</w:t>
            </w:r>
          </w:p>
        </w:tc>
        <w:tc>
          <w:tcPr>
            <w:tcW w:w="3544" w:type="dxa"/>
          </w:tcPr>
          <w:p w14:paraId="578156EB" w14:textId="1E1D923F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32453735" w14:textId="77777777" w:rsidTr="00D516B7">
        <w:tc>
          <w:tcPr>
            <w:tcW w:w="669" w:type="dxa"/>
          </w:tcPr>
          <w:p w14:paraId="59E21107" w14:textId="171412A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6527" w:type="dxa"/>
          </w:tcPr>
          <w:p w14:paraId="50B4248A" w14:textId="61B80804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Дистанционная Олимпиада по обществознанию (</w:t>
            </w:r>
            <w:r>
              <w:rPr>
                <w:sz w:val="24"/>
                <w:szCs w:val="24"/>
              </w:rPr>
              <w:t>для обучающихся – инвалидов и лиц с ограниченными возможностями здоровья).</w:t>
            </w:r>
          </w:p>
        </w:tc>
        <w:tc>
          <w:tcPr>
            <w:tcW w:w="2334" w:type="dxa"/>
          </w:tcPr>
          <w:p w14:paraId="29EAAAA9" w14:textId="6C187092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AA1D7C8" w14:textId="79A71A1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До 20 апреля</w:t>
            </w:r>
          </w:p>
        </w:tc>
        <w:tc>
          <w:tcPr>
            <w:tcW w:w="3544" w:type="dxa"/>
          </w:tcPr>
          <w:p w14:paraId="1DDFEAF3" w14:textId="65795564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443AB228" w14:textId="77777777" w:rsidTr="00D8093E">
        <w:tc>
          <w:tcPr>
            <w:tcW w:w="669" w:type="dxa"/>
          </w:tcPr>
          <w:p w14:paraId="239BFC65" w14:textId="1502733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6527" w:type="dxa"/>
          </w:tcPr>
          <w:p w14:paraId="322E7F77" w14:textId="796AEAF4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Беседы в группах: «Мы-великая держава», посвященные Дню окончания Второй Мировой войны</w:t>
            </w:r>
          </w:p>
        </w:tc>
        <w:tc>
          <w:tcPr>
            <w:tcW w:w="2334" w:type="dxa"/>
            <w:vAlign w:val="center"/>
          </w:tcPr>
          <w:p w14:paraId="3CDCCABA" w14:textId="415C8BE2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D5A1AE2" w14:textId="5B4AB0E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2 сентября</w:t>
            </w:r>
          </w:p>
        </w:tc>
        <w:tc>
          <w:tcPr>
            <w:tcW w:w="3544" w:type="dxa"/>
          </w:tcPr>
          <w:p w14:paraId="04C63DBA" w14:textId="01CFE12C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13CFD3FA" w14:textId="77777777" w:rsidTr="00D8093E">
        <w:tc>
          <w:tcPr>
            <w:tcW w:w="669" w:type="dxa"/>
          </w:tcPr>
          <w:p w14:paraId="3DA36DF4" w14:textId="2197F78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6527" w:type="dxa"/>
          </w:tcPr>
          <w:p w14:paraId="41BE0547" w14:textId="583573B5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Олимпиада по биологии</w:t>
            </w:r>
          </w:p>
        </w:tc>
        <w:tc>
          <w:tcPr>
            <w:tcW w:w="2334" w:type="dxa"/>
            <w:vAlign w:val="center"/>
          </w:tcPr>
          <w:p w14:paraId="31DD5441" w14:textId="166F306D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2F604D4" w14:textId="5B7191D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 апрель</w:t>
            </w:r>
          </w:p>
        </w:tc>
        <w:tc>
          <w:tcPr>
            <w:tcW w:w="3544" w:type="dxa"/>
          </w:tcPr>
          <w:p w14:paraId="0323E9DF" w14:textId="1EFDF73B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4742E088" w14:textId="77777777" w:rsidTr="00D516B7">
        <w:tc>
          <w:tcPr>
            <w:tcW w:w="669" w:type="dxa"/>
          </w:tcPr>
          <w:p w14:paraId="3C5F873D" w14:textId="409DAAD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6527" w:type="dxa"/>
          </w:tcPr>
          <w:p w14:paraId="37D407F3" w14:textId="6C9177FC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«Это наш Хабаровский край», посвящённая 84 годовщине образования края»</w:t>
            </w:r>
          </w:p>
        </w:tc>
        <w:tc>
          <w:tcPr>
            <w:tcW w:w="2334" w:type="dxa"/>
          </w:tcPr>
          <w:p w14:paraId="5C41D87B" w14:textId="42A17879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51AD367" w14:textId="3133DAF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 до 20 октября</w:t>
            </w:r>
          </w:p>
        </w:tc>
        <w:tc>
          <w:tcPr>
            <w:tcW w:w="3544" w:type="dxa"/>
          </w:tcPr>
          <w:p w14:paraId="512D05C3" w14:textId="1002464A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691EE8BF" w14:textId="77777777" w:rsidTr="00D516B7">
        <w:tc>
          <w:tcPr>
            <w:tcW w:w="669" w:type="dxa"/>
          </w:tcPr>
          <w:p w14:paraId="25774FDC" w14:textId="71FF6BF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6527" w:type="dxa"/>
          </w:tcPr>
          <w:p w14:paraId="6D3F64B0" w14:textId="6D39EFFC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Всероссийская неделя финансовой грамотности: квесты, олимпиады</w:t>
            </w:r>
          </w:p>
        </w:tc>
        <w:tc>
          <w:tcPr>
            <w:tcW w:w="2334" w:type="dxa"/>
          </w:tcPr>
          <w:p w14:paraId="3406B5DD" w14:textId="4797A09C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07BB7EE" w14:textId="25CBB4C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Октябрь-ноябрь</w:t>
            </w:r>
          </w:p>
        </w:tc>
        <w:tc>
          <w:tcPr>
            <w:tcW w:w="3544" w:type="dxa"/>
          </w:tcPr>
          <w:p w14:paraId="254BD45E" w14:textId="424F43AC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5AC29D7D" w14:textId="77777777" w:rsidTr="00B77C79">
        <w:tc>
          <w:tcPr>
            <w:tcW w:w="669" w:type="dxa"/>
          </w:tcPr>
          <w:p w14:paraId="42F68967" w14:textId="1267BB0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6527" w:type="dxa"/>
          </w:tcPr>
          <w:p w14:paraId="0702172D" w14:textId="16F1A462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игра «Химия в разных науках»</w:t>
            </w:r>
          </w:p>
        </w:tc>
        <w:tc>
          <w:tcPr>
            <w:tcW w:w="2334" w:type="dxa"/>
            <w:vAlign w:val="center"/>
          </w:tcPr>
          <w:p w14:paraId="763FDC41" w14:textId="123049DE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AF1B1B0" w14:textId="12E1E45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753A5B04" w14:textId="4CF0290C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 xml:space="preserve">цикловая комиссия социально - </w:t>
            </w:r>
            <w:r>
              <w:lastRenderedPageBreak/>
              <w:t>экономических дисциплин</w:t>
            </w:r>
          </w:p>
        </w:tc>
      </w:tr>
      <w:tr w:rsidR="003C6120" w:rsidRPr="00183AF3" w14:paraId="224DB4EB" w14:textId="77777777" w:rsidTr="00B77C79">
        <w:tc>
          <w:tcPr>
            <w:tcW w:w="669" w:type="dxa"/>
          </w:tcPr>
          <w:p w14:paraId="1E3B7ECC" w14:textId="63ACF81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313</w:t>
            </w:r>
          </w:p>
        </w:tc>
        <w:tc>
          <w:tcPr>
            <w:tcW w:w="6527" w:type="dxa"/>
          </w:tcPr>
          <w:p w14:paraId="6B7C0ECE" w14:textId="05DD701F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мероприятие, посвященное Дню народного единства</w:t>
            </w:r>
          </w:p>
        </w:tc>
        <w:tc>
          <w:tcPr>
            <w:tcW w:w="2334" w:type="dxa"/>
            <w:vAlign w:val="center"/>
          </w:tcPr>
          <w:p w14:paraId="1150E59B" w14:textId="618E91A7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7852D05" w14:textId="7F01DF7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7B1CFE1E" w14:textId="3463A08E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14FB632F" w14:textId="77777777" w:rsidTr="00D516B7">
        <w:tc>
          <w:tcPr>
            <w:tcW w:w="669" w:type="dxa"/>
          </w:tcPr>
          <w:p w14:paraId="72C0CD4C" w14:textId="03092142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6527" w:type="dxa"/>
          </w:tcPr>
          <w:p w14:paraId="6990D28B" w14:textId="2AB6E4F6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Внеклассное мероприятие: «Герои Отечества: прошлое и настоящее» (1 курсы)</w:t>
            </w:r>
          </w:p>
        </w:tc>
        <w:tc>
          <w:tcPr>
            <w:tcW w:w="2334" w:type="dxa"/>
          </w:tcPr>
          <w:p w14:paraId="73EA1B19" w14:textId="3576A2DD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71E90E7" w14:textId="05E65D0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Декабрь</w:t>
            </w:r>
          </w:p>
        </w:tc>
        <w:tc>
          <w:tcPr>
            <w:tcW w:w="3544" w:type="dxa"/>
          </w:tcPr>
          <w:p w14:paraId="6AA9F3D0" w14:textId="6D13305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6F84412C" w14:textId="77777777" w:rsidTr="00D516B7">
        <w:tc>
          <w:tcPr>
            <w:tcW w:w="669" w:type="dxa"/>
          </w:tcPr>
          <w:p w14:paraId="73714947" w14:textId="291C9BA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6527" w:type="dxa"/>
          </w:tcPr>
          <w:p w14:paraId="5C151211" w14:textId="0874EADA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Обществоведческая викторина: «Эрудит», посвященная Дню Конституции РФ (для студентов 1 курсов). Деловая игра: «Конституция РФ»</w:t>
            </w:r>
          </w:p>
        </w:tc>
        <w:tc>
          <w:tcPr>
            <w:tcW w:w="2334" w:type="dxa"/>
          </w:tcPr>
          <w:p w14:paraId="2F62F7F5" w14:textId="2352C10B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2CF4D6C" w14:textId="718BA0F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</w:tcPr>
          <w:p w14:paraId="65D9CC6C" w14:textId="143261C2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38C5E746" w14:textId="77777777" w:rsidTr="005B363C">
        <w:tc>
          <w:tcPr>
            <w:tcW w:w="669" w:type="dxa"/>
          </w:tcPr>
          <w:p w14:paraId="6FF9334A" w14:textId="7D31D159" w:rsidR="003C6120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  <w:p w14:paraId="52DDDC55" w14:textId="1B4638AE" w:rsidR="003C6120" w:rsidRPr="00183AF3" w:rsidRDefault="003C6120" w:rsidP="003C6120">
            <w:pPr>
              <w:rPr>
                <w:sz w:val="24"/>
                <w:szCs w:val="24"/>
              </w:rPr>
            </w:pPr>
          </w:p>
        </w:tc>
        <w:tc>
          <w:tcPr>
            <w:tcW w:w="6527" w:type="dxa"/>
          </w:tcPr>
          <w:p w14:paraId="245A95AD" w14:textId="4370BDA5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Внеклассное мероприятие по дисциплине химии «Химический марафон» для 1 курсов (февраль)</w:t>
            </w:r>
          </w:p>
        </w:tc>
        <w:tc>
          <w:tcPr>
            <w:tcW w:w="2334" w:type="dxa"/>
            <w:vAlign w:val="center"/>
          </w:tcPr>
          <w:p w14:paraId="422CDDCC" w14:textId="5A046609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E45ADAE" w14:textId="14AC2D1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 до 25 февраля</w:t>
            </w:r>
          </w:p>
        </w:tc>
        <w:tc>
          <w:tcPr>
            <w:tcW w:w="3544" w:type="dxa"/>
          </w:tcPr>
          <w:p w14:paraId="6224CC7E" w14:textId="1CD15B58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4C5BF1DF" w14:textId="77777777" w:rsidTr="005B363C">
        <w:tc>
          <w:tcPr>
            <w:tcW w:w="669" w:type="dxa"/>
          </w:tcPr>
          <w:p w14:paraId="4869BA02" w14:textId="182D8F1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6527" w:type="dxa"/>
          </w:tcPr>
          <w:p w14:paraId="1B11AB88" w14:textId="3D7FB887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Внеклассное мероприятие, посвященное Дню воссоединения Крыма и России (1-2 курсы)</w:t>
            </w:r>
          </w:p>
        </w:tc>
        <w:tc>
          <w:tcPr>
            <w:tcW w:w="2334" w:type="dxa"/>
            <w:vAlign w:val="center"/>
          </w:tcPr>
          <w:p w14:paraId="0FEE3ADB" w14:textId="75CB4A06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1548ABF" w14:textId="2C4B2FF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Март</w:t>
            </w:r>
          </w:p>
        </w:tc>
        <w:tc>
          <w:tcPr>
            <w:tcW w:w="3544" w:type="dxa"/>
          </w:tcPr>
          <w:p w14:paraId="635B9B26" w14:textId="26AA11D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13146209" w14:textId="77777777" w:rsidTr="00D516B7">
        <w:tc>
          <w:tcPr>
            <w:tcW w:w="669" w:type="dxa"/>
          </w:tcPr>
          <w:p w14:paraId="7932DCB5" w14:textId="1DCE614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6527" w:type="dxa"/>
          </w:tcPr>
          <w:p w14:paraId="2F4A14E0" w14:textId="3A39580F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дисциплине «химия» для обучающихся 1 курса технических специальностей.</w:t>
            </w:r>
          </w:p>
        </w:tc>
        <w:tc>
          <w:tcPr>
            <w:tcW w:w="2334" w:type="dxa"/>
          </w:tcPr>
          <w:p w14:paraId="480F9870" w14:textId="12E3B175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957C9F8" w14:textId="5B7BD15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 xml:space="preserve">    До 15 марта</w:t>
            </w:r>
          </w:p>
        </w:tc>
        <w:tc>
          <w:tcPr>
            <w:tcW w:w="3544" w:type="dxa"/>
          </w:tcPr>
          <w:p w14:paraId="57EBFB4B" w14:textId="657B3AE5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0B63727E" w14:textId="77777777" w:rsidTr="00D516B7">
        <w:tc>
          <w:tcPr>
            <w:tcW w:w="669" w:type="dxa"/>
          </w:tcPr>
          <w:p w14:paraId="22931922" w14:textId="3A2A083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6527" w:type="dxa"/>
          </w:tcPr>
          <w:p w14:paraId="0037FECE" w14:textId="6364A8C0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Квест-игра по истории Великой отечественной войны</w:t>
            </w:r>
          </w:p>
        </w:tc>
        <w:tc>
          <w:tcPr>
            <w:tcW w:w="2334" w:type="dxa"/>
          </w:tcPr>
          <w:p w14:paraId="7F36C2F4" w14:textId="441B90EC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2E20B97" w14:textId="0FA70A0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До 30 апреля   </w:t>
            </w:r>
          </w:p>
        </w:tc>
        <w:tc>
          <w:tcPr>
            <w:tcW w:w="3544" w:type="dxa"/>
          </w:tcPr>
          <w:p w14:paraId="64E39F4E" w14:textId="438F6292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03FA79BF" w14:textId="77777777" w:rsidTr="00343267">
        <w:tc>
          <w:tcPr>
            <w:tcW w:w="669" w:type="dxa"/>
          </w:tcPr>
          <w:p w14:paraId="492FCBAE" w14:textId="2B402684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6527" w:type="dxa"/>
          </w:tcPr>
          <w:p w14:paraId="49A59BB7" w14:textId="6F5EDD25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обществознанию.</w:t>
            </w:r>
          </w:p>
        </w:tc>
        <w:tc>
          <w:tcPr>
            <w:tcW w:w="2334" w:type="dxa"/>
            <w:vAlign w:val="center"/>
          </w:tcPr>
          <w:p w14:paraId="71539C96" w14:textId="61AA3759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FAB0FEB" w14:textId="60FBBD1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20 апреля</w:t>
            </w:r>
          </w:p>
        </w:tc>
        <w:tc>
          <w:tcPr>
            <w:tcW w:w="3544" w:type="dxa"/>
          </w:tcPr>
          <w:p w14:paraId="508E73BA" w14:textId="29E71952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04474B23" w14:textId="77777777" w:rsidTr="00343267">
        <w:tc>
          <w:tcPr>
            <w:tcW w:w="669" w:type="dxa"/>
          </w:tcPr>
          <w:p w14:paraId="5855FF7C" w14:textId="6884F6E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6527" w:type="dxa"/>
          </w:tcPr>
          <w:p w14:paraId="76371A46" w14:textId="08D85C70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 квест-игра «Хабаровск наш».</w:t>
            </w:r>
          </w:p>
        </w:tc>
        <w:tc>
          <w:tcPr>
            <w:tcW w:w="2334" w:type="dxa"/>
            <w:vAlign w:val="center"/>
          </w:tcPr>
          <w:p w14:paraId="3AF7F4A7" w14:textId="5A1A3955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5718302" w14:textId="349259E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 xml:space="preserve"> До 30 мая</w:t>
            </w:r>
          </w:p>
        </w:tc>
        <w:tc>
          <w:tcPr>
            <w:tcW w:w="3544" w:type="dxa"/>
          </w:tcPr>
          <w:p w14:paraId="7EBBC37B" w14:textId="21C32BD1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09C2435B" w14:textId="77777777" w:rsidTr="00D516B7">
        <w:tc>
          <w:tcPr>
            <w:tcW w:w="669" w:type="dxa"/>
          </w:tcPr>
          <w:p w14:paraId="5A3E5DC0" w14:textId="4A2296A5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6527" w:type="dxa"/>
          </w:tcPr>
          <w:p w14:paraId="259F7E65" w14:textId="0D01155E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краевом конкурсе ТБО.</w:t>
            </w:r>
          </w:p>
        </w:tc>
        <w:tc>
          <w:tcPr>
            <w:tcW w:w="2334" w:type="dxa"/>
          </w:tcPr>
          <w:p w14:paraId="72C0B4E4" w14:textId="3B165037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5E8849D" w14:textId="6D8FA305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25 мая</w:t>
            </w:r>
          </w:p>
        </w:tc>
        <w:tc>
          <w:tcPr>
            <w:tcW w:w="3544" w:type="dxa"/>
          </w:tcPr>
          <w:p w14:paraId="2434698E" w14:textId="5774C046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4293581C" w14:textId="77777777" w:rsidTr="00D516B7">
        <w:tc>
          <w:tcPr>
            <w:tcW w:w="669" w:type="dxa"/>
          </w:tcPr>
          <w:p w14:paraId="70DFB17A" w14:textId="51AD0351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6527" w:type="dxa"/>
          </w:tcPr>
          <w:p w14:paraId="42CF82F8" w14:textId="77777777" w:rsidR="003C6120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both"/>
            </w:pPr>
            <w:r>
              <w:rPr>
                <w:sz w:val="24"/>
                <w:szCs w:val="24"/>
              </w:rPr>
              <w:t xml:space="preserve">Участие во Всероссийской акции «Чистые берега Амура». </w:t>
            </w:r>
          </w:p>
          <w:p w14:paraId="50A896CC" w14:textId="4BF83B20" w:rsidR="003C6120" w:rsidRPr="00474B19" w:rsidRDefault="003C6120" w:rsidP="003C6120">
            <w:pPr>
              <w:pStyle w:val="a4"/>
              <w:tabs>
                <w:tab w:val="left" w:pos="388"/>
                <w:tab w:val="left" w:pos="993"/>
              </w:tabs>
              <w:spacing w:line="276" w:lineRule="auto"/>
              <w:jc w:val="both"/>
            </w:pPr>
            <w:r>
              <w:t>Краевой конкурс ТБО.</w:t>
            </w:r>
          </w:p>
        </w:tc>
        <w:tc>
          <w:tcPr>
            <w:tcW w:w="2334" w:type="dxa"/>
          </w:tcPr>
          <w:p w14:paraId="6EADE527" w14:textId="62101BC1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03CE93A" w14:textId="1ADF6FF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До 30 мая</w:t>
            </w:r>
          </w:p>
        </w:tc>
        <w:tc>
          <w:tcPr>
            <w:tcW w:w="3544" w:type="dxa"/>
          </w:tcPr>
          <w:p w14:paraId="5BCC2AD0" w14:textId="350124FB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056932B4" w14:textId="77777777" w:rsidTr="00D516B7">
        <w:tc>
          <w:tcPr>
            <w:tcW w:w="669" w:type="dxa"/>
          </w:tcPr>
          <w:p w14:paraId="0F56786B" w14:textId="1134FF52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6527" w:type="dxa"/>
          </w:tcPr>
          <w:p w14:paraId="035649DC" w14:textId="0C274DF2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Тематическая викторина, посвященная Дню России: «Знай историю Российского государства» (1 курсы)</w:t>
            </w:r>
          </w:p>
        </w:tc>
        <w:tc>
          <w:tcPr>
            <w:tcW w:w="2334" w:type="dxa"/>
          </w:tcPr>
          <w:p w14:paraId="205C3E1D" w14:textId="4A697735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DC79310" w14:textId="2571262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 xml:space="preserve">  До 10 июня</w:t>
            </w:r>
          </w:p>
        </w:tc>
        <w:tc>
          <w:tcPr>
            <w:tcW w:w="3544" w:type="dxa"/>
          </w:tcPr>
          <w:p w14:paraId="3C618CF4" w14:textId="1624317A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2931E089" w14:textId="77777777" w:rsidTr="00D516B7">
        <w:tc>
          <w:tcPr>
            <w:tcW w:w="669" w:type="dxa"/>
          </w:tcPr>
          <w:p w14:paraId="66CC3E03" w14:textId="159C29F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6527" w:type="dxa"/>
          </w:tcPr>
          <w:p w14:paraId="4473E85C" w14:textId="441B68CA" w:rsidR="003C6120" w:rsidRDefault="003C6120" w:rsidP="003C6120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t>Организация тематических экскурсий в музеи города по дисциплинам</w:t>
            </w:r>
          </w:p>
        </w:tc>
        <w:tc>
          <w:tcPr>
            <w:tcW w:w="2334" w:type="dxa"/>
          </w:tcPr>
          <w:p w14:paraId="2DA5E126" w14:textId="4B0F15E7" w:rsidR="003C6120" w:rsidRDefault="003C6120" w:rsidP="003C6120">
            <w:pPr>
              <w:jc w:val="center"/>
              <w:rPr>
                <w:color w:val="000000"/>
                <w:spacing w:val="-3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FBB2C78" w14:textId="00D22A5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</w:rPr>
              <w:t>В течение года</w:t>
            </w:r>
          </w:p>
        </w:tc>
        <w:tc>
          <w:tcPr>
            <w:tcW w:w="3544" w:type="dxa"/>
          </w:tcPr>
          <w:p w14:paraId="5AA5E43D" w14:textId="058AC5A7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>
              <w:t>цикловая комиссия социально - экономических дисциплин</w:t>
            </w:r>
          </w:p>
        </w:tc>
      </w:tr>
      <w:tr w:rsidR="003C6120" w:rsidRPr="00183AF3" w14:paraId="7F373CBE" w14:textId="77777777" w:rsidTr="00487B0B">
        <w:tc>
          <w:tcPr>
            <w:tcW w:w="15276" w:type="dxa"/>
            <w:gridSpan w:val="5"/>
          </w:tcPr>
          <w:p w14:paraId="1457968C" w14:textId="2819F5D5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  <w:rPr>
                <w:b/>
                <w:bCs/>
              </w:rPr>
            </w:pPr>
            <w:r w:rsidRPr="00183AF3">
              <w:rPr>
                <w:b/>
                <w:bCs/>
              </w:rPr>
              <w:t>3. Классное руководство</w:t>
            </w:r>
          </w:p>
        </w:tc>
      </w:tr>
      <w:tr w:rsidR="003C6120" w:rsidRPr="00183AF3" w14:paraId="7F5DAE4D" w14:textId="77777777" w:rsidTr="00D516B7">
        <w:tc>
          <w:tcPr>
            <w:tcW w:w="669" w:type="dxa"/>
          </w:tcPr>
          <w:p w14:paraId="6E0D8BC5" w14:textId="44B7A90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6527" w:type="dxa"/>
          </w:tcPr>
          <w:p w14:paraId="18B803DF" w14:textId="1C007F22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Изучение контингента, анкетирование, тестирование, составление социального паспорта, комплексная диагностика обучающихся 1 курсов. Исследование психологического состояния студентов</w:t>
            </w:r>
          </w:p>
        </w:tc>
        <w:tc>
          <w:tcPr>
            <w:tcW w:w="2334" w:type="dxa"/>
          </w:tcPr>
          <w:p w14:paraId="66794CDD" w14:textId="2210ACA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курс</w:t>
            </w:r>
          </w:p>
        </w:tc>
        <w:tc>
          <w:tcPr>
            <w:tcW w:w="2202" w:type="dxa"/>
          </w:tcPr>
          <w:p w14:paraId="5686A5BB" w14:textId="40B1ECF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01.09.2025 – 15.09.2025</w:t>
            </w:r>
          </w:p>
        </w:tc>
        <w:tc>
          <w:tcPr>
            <w:tcW w:w="3544" w:type="dxa"/>
          </w:tcPr>
          <w:p w14:paraId="0690E2E9" w14:textId="67CBE634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>Классные руководители, социальный педагог, педагог-психолог</w:t>
            </w:r>
          </w:p>
        </w:tc>
      </w:tr>
      <w:tr w:rsidR="003C6120" w:rsidRPr="00183AF3" w14:paraId="16C72AE1" w14:textId="77777777" w:rsidTr="00D516B7">
        <w:tc>
          <w:tcPr>
            <w:tcW w:w="669" w:type="dxa"/>
          </w:tcPr>
          <w:p w14:paraId="70D7F66A" w14:textId="46E49530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327</w:t>
            </w:r>
          </w:p>
        </w:tc>
        <w:tc>
          <w:tcPr>
            <w:tcW w:w="6527" w:type="dxa"/>
          </w:tcPr>
          <w:p w14:paraId="2815359F" w14:textId="711AB270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Классные часы по вопросам: поведение на территории образовательного учреждения, права и обязанности студентов, о запрете курения в общественных местах, антитеррористической, дорожной безопасности, пожарной, электробезопасности, одежде делового стиля.</w:t>
            </w:r>
          </w:p>
        </w:tc>
        <w:tc>
          <w:tcPr>
            <w:tcW w:w="2334" w:type="dxa"/>
          </w:tcPr>
          <w:p w14:paraId="50B6EB01" w14:textId="6709B3A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курс</w:t>
            </w:r>
          </w:p>
        </w:tc>
        <w:tc>
          <w:tcPr>
            <w:tcW w:w="2202" w:type="dxa"/>
          </w:tcPr>
          <w:p w14:paraId="146261D4" w14:textId="41618F0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1D4FBB0A" w14:textId="715D9EFA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>Заместитель директора по ВР, классные руководители.</w:t>
            </w:r>
          </w:p>
        </w:tc>
      </w:tr>
      <w:tr w:rsidR="003C6120" w:rsidRPr="00183AF3" w14:paraId="1731738B" w14:textId="77777777" w:rsidTr="00D516B7">
        <w:tc>
          <w:tcPr>
            <w:tcW w:w="669" w:type="dxa"/>
          </w:tcPr>
          <w:p w14:paraId="3A9C9439" w14:textId="61D8060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6527" w:type="dxa"/>
          </w:tcPr>
          <w:p w14:paraId="23EF2121" w14:textId="40FC136F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color w:val="000000"/>
                <w:spacing w:val="-3"/>
                <w:sz w:val="24"/>
                <w:szCs w:val="24"/>
                <w:lang w:bidi="en-US"/>
              </w:rPr>
              <w:t>Социально-психологическое тестирование, направленное на раннее выявление незаконного употребления наркотических средств и психотропных веществ.</w:t>
            </w:r>
          </w:p>
        </w:tc>
        <w:tc>
          <w:tcPr>
            <w:tcW w:w="2334" w:type="dxa"/>
          </w:tcPr>
          <w:p w14:paraId="27D6C156" w14:textId="18C5603D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курс</w:t>
            </w:r>
          </w:p>
        </w:tc>
        <w:tc>
          <w:tcPr>
            <w:tcW w:w="2202" w:type="dxa"/>
          </w:tcPr>
          <w:p w14:paraId="74C3CB9E" w14:textId="5271459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16676243" w14:textId="2FA8BDDB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>Заместитель директора по ВР, классные руководители.</w:t>
            </w:r>
          </w:p>
        </w:tc>
      </w:tr>
      <w:tr w:rsidR="003C6120" w:rsidRPr="00183AF3" w14:paraId="541BFA32" w14:textId="77777777" w:rsidTr="00D516B7">
        <w:tc>
          <w:tcPr>
            <w:tcW w:w="669" w:type="dxa"/>
          </w:tcPr>
          <w:p w14:paraId="668147BC" w14:textId="7BD1F76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6527" w:type="dxa"/>
          </w:tcPr>
          <w:p w14:paraId="08A9ED8A" w14:textId="3B0BD956" w:rsidR="003C6120" w:rsidRPr="00183AF3" w:rsidRDefault="003C6120" w:rsidP="003C6120">
            <w:pPr>
              <w:jc w:val="both"/>
              <w:rPr>
                <w:color w:val="000000"/>
                <w:spacing w:val="-3"/>
                <w:sz w:val="24"/>
                <w:szCs w:val="24"/>
                <w:lang w:bidi="en-US"/>
              </w:rPr>
            </w:pPr>
            <w:r w:rsidRPr="00183AF3">
              <w:rPr>
                <w:sz w:val="24"/>
                <w:szCs w:val="24"/>
              </w:rPr>
              <w:t>Классные часы «Разговоры о важном».</w:t>
            </w:r>
          </w:p>
        </w:tc>
        <w:tc>
          <w:tcPr>
            <w:tcW w:w="2334" w:type="dxa"/>
          </w:tcPr>
          <w:p w14:paraId="7A0A6C5E" w14:textId="509D8E6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CEC5CEA" w14:textId="476D27A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года, 1 раз в неделю</w:t>
            </w:r>
          </w:p>
        </w:tc>
        <w:tc>
          <w:tcPr>
            <w:tcW w:w="3544" w:type="dxa"/>
          </w:tcPr>
          <w:p w14:paraId="12B56623" w14:textId="41967BB8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>Заместитель директора по ВР, классные руководители.</w:t>
            </w:r>
          </w:p>
        </w:tc>
      </w:tr>
      <w:tr w:rsidR="003C6120" w:rsidRPr="00183AF3" w14:paraId="6AF1B34D" w14:textId="77777777" w:rsidTr="00D516B7">
        <w:tc>
          <w:tcPr>
            <w:tcW w:w="669" w:type="dxa"/>
          </w:tcPr>
          <w:p w14:paraId="3EEA5F8A" w14:textId="0F18640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6527" w:type="dxa"/>
          </w:tcPr>
          <w:p w14:paraId="405FFDA3" w14:textId="08EE0A1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Торжественная церемония выноса Государственного флага РФ</w:t>
            </w:r>
          </w:p>
        </w:tc>
        <w:tc>
          <w:tcPr>
            <w:tcW w:w="2334" w:type="dxa"/>
          </w:tcPr>
          <w:p w14:paraId="3D921B26" w14:textId="090DCF1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9285ED7" w14:textId="71CDAE8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года, 1 раз в неделю</w:t>
            </w:r>
          </w:p>
        </w:tc>
        <w:tc>
          <w:tcPr>
            <w:tcW w:w="3544" w:type="dxa"/>
          </w:tcPr>
          <w:p w14:paraId="7AACFB01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педагог-организатор,</w:t>
            </w:r>
          </w:p>
          <w:p w14:paraId="0CCB3660" w14:textId="59265BB5" w:rsidR="003C6120" w:rsidRPr="00183AF3" w:rsidRDefault="003C6120" w:rsidP="003C6120">
            <w:pPr>
              <w:pStyle w:val="Style2"/>
              <w:tabs>
                <w:tab w:val="left" w:pos="0"/>
              </w:tabs>
              <w:spacing w:line="240" w:lineRule="auto"/>
            </w:pPr>
            <w:r w:rsidRPr="00183AF3">
              <w:t>церемониальная группа</w:t>
            </w:r>
          </w:p>
        </w:tc>
      </w:tr>
      <w:tr w:rsidR="003C6120" w:rsidRPr="00183AF3" w14:paraId="0003C956" w14:textId="77777777" w:rsidTr="00D516B7">
        <w:tc>
          <w:tcPr>
            <w:tcW w:w="669" w:type="dxa"/>
          </w:tcPr>
          <w:p w14:paraId="3B7802FA" w14:textId="5035EB9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6527" w:type="dxa"/>
          </w:tcPr>
          <w:p w14:paraId="06171527" w14:textId="2C4F867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Курс внеурочной деятельности "Моя семья" (Семьеведение).</w:t>
            </w:r>
          </w:p>
        </w:tc>
        <w:tc>
          <w:tcPr>
            <w:tcW w:w="2334" w:type="dxa"/>
          </w:tcPr>
          <w:p w14:paraId="3E9334F6" w14:textId="01E5584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0639942" w14:textId="56773D3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3544" w:type="dxa"/>
          </w:tcPr>
          <w:p w14:paraId="77FB5549" w14:textId="377464C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3C6120" w:rsidRPr="00183AF3" w14:paraId="64B31613" w14:textId="77777777" w:rsidTr="00D516B7">
        <w:tc>
          <w:tcPr>
            <w:tcW w:w="669" w:type="dxa"/>
          </w:tcPr>
          <w:p w14:paraId="47C1E196" w14:textId="6C05432E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6527" w:type="dxa"/>
          </w:tcPr>
          <w:p w14:paraId="73F80A6F" w14:textId="536D053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Привлечение обучающихся в РДДМ, кружки и секции</w:t>
            </w:r>
            <w:r>
              <w:rPr>
                <w:sz w:val="24"/>
                <w:szCs w:val="24"/>
              </w:rPr>
              <w:t xml:space="preserve"> техникума.</w:t>
            </w:r>
          </w:p>
        </w:tc>
        <w:tc>
          <w:tcPr>
            <w:tcW w:w="2334" w:type="dxa"/>
          </w:tcPr>
          <w:p w14:paraId="0DB54774" w14:textId="249E888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E82DBD1" w14:textId="3F25452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7D37E758" w14:textId="263787D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руководители, педагоги дополнительного образования.</w:t>
            </w:r>
          </w:p>
        </w:tc>
      </w:tr>
      <w:tr w:rsidR="003C6120" w:rsidRPr="00183AF3" w14:paraId="48F4DC87" w14:textId="77777777" w:rsidTr="00D516B7">
        <w:tc>
          <w:tcPr>
            <w:tcW w:w="669" w:type="dxa"/>
          </w:tcPr>
          <w:p w14:paraId="55106AFD" w14:textId="306FF15F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6527" w:type="dxa"/>
          </w:tcPr>
          <w:p w14:paraId="71E53FAD" w14:textId="66E78B3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Месячник первокурсника: изучение традиций и правил внутреннего распорядка; выявление лидеров и формирование студенческого актива учебных групп.</w:t>
            </w:r>
          </w:p>
        </w:tc>
        <w:tc>
          <w:tcPr>
            <w:tcW w:w="2334" w:type="dxa"/>
          </w:tcPr>
          <w:p w14:paraId="02C8D2E7" w14:textId="3719A56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D4F8F8D" w14:textId="6914EF4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544" w:type="dxa"/>
          </w:tcPr>
          <w:p w14:paraId="204317CD" w14:textId="78B277F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руководители, воспитатели.</w:t>
            </w:r>
          </w:p>
        </w:tc>
      </w:tr>
      <w:tr w:rsidR="003C6120" w:rsidRPr="00183AF3" w14:paraId="686D4288" w14:textId="77777777" w:rsidTr="00D516B7">
        <w:tc>
          <w:tcPr>
            <w:tcW w:w="669" w:type="dxa"/>
          </w:tcPr>
          <w:p w14:paraId="13D3D15A" w14:textId="3BCF8B0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6527" w:type="dxa"/>
          </w:tcPr>
          <w:p w14:paraId="40133419" w14:textId="01A53C4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Проведение инструктажей по ТБ. Лекции по требованиям пожарной безопасности. Учения по эвакуации из учебного корпуса.</w:t>
            </w:r>
          </w:p>
        </w:tc>
        <w:tc>
          <w:tcPr>
            <w:tcW w:w="2334" w:type="dxa"/>
          </w:tcPr>
          <w:p w14:paraId="3BC28B15" w14:textId="734BA4E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315E82F7" w14:textId="3802DB8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11D30B82" w14:textId="17FC2C2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педагог-организатор ОБЗР, классные руководители.</w:t>
            </w:r>
          </w:p>
        </w:tc>
      </w:tr>
      <w:tr w:rsidR="003C6120" w:rsidRPr="00183AF3" w14:paraId="5C208FA6" w14:textId="77777777" w:rsidTr="00D516B7">
        <w:tc>
          <w:tcPr>
            <w:tcW w:w="669" w:type="dxa"/>
          </w:tcPr>
          <w:p w14:paraId="61D588F4" w14:textId="10B19A3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6527" w:type="dxa"/>
          </w:tcPr>
          <w:p w14:paraId="57F3F5EB" w14:textId="4ED62A6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Взаимодействие с преподавателями-предметниками по успеваемости обучающихся. Контроль успеваемости и посещаемости в группе.</w:t>
            </w:r>
          </w:p>
        </w:tc>
        <w:tc>
          <w:tcPr>
            <w:tcW w:w="2334" w:type="dxa"/>
          </w:tcPr>
          <w:p w14:paraId="452E2D2F" w14:textId="70E8209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78844BC" w14:textId="34A63E6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61C19FE9" w14:textId="778836B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3C6120" w:rsidRPr="00183AF3" w14:paraId="0D61475F" w14:textId="77777777" w:rsidTr="00D516B7">
        <w:tc>
          <w:tcPr>
            <w:tcW w:w="669" w:type="dxa"/>
          </w:tcPr>
          <w:p w14:paraId="7C6621FA" w14:textId="4CD0F03B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6527" w:type="dxa"/>
          </w:tcPr>
          <w:p w14:paraId="75326555" w14:textId="4BCE732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и проведение родительских собраний по учебно-воспитательным вопросам.</w:t>
            </w:r>
          </w:p>
        </w:tc>
        <w:tc>
          <w:tcPr>
            <w:tcW w:w="2334" w:type="dxa"/>
          </w:tcPr>
          <w:p w14:paraId="29667547" w14:textId="1436248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AADE0F6" w14:textId="6E8AB418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 раза в год</w:t>
            </w:r>
          </w:p>
        </w:tc>
        <w:tc>
          <w:tcPr>
            <w:tcW w:w="3544" w:type="dxa"/>
          </w:tcPr>
          <w:p w14:paraId="5B9C11BC" w14:textId="3FA851F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3C6120" w:rsidRPr="00183AF3" w14:paraId="6907E2E3" w14:textId="77777777" w:rsidTr="00D516B7">
        <w:tc>
          <w:tcPr>
            <w:tcW w:w="669" w:type="dxa"/>
          </w:tcPr>
          <w:p w14:paraId="3456D431" w14:textId="69D4279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6527" w:type="dxa"/>
          </w:tcPr>
          <w:p w14:paraId="02172F5A" w14:textId="12052C0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Общетехникумовское родительское собрание</w:t>
            </w:r>
          </w:p>
        </w:tc>
        <w:tc>
          <w:tcPr>
            <w:tcW w:w="2334" w:type="dxa"/>
          </w:tcPr>
          <w:p w14:paraId="4E80311D" w14:textId="33F5FEF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6E8FFD4" w14:textId="5C9124B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</w:tcPr>
          <w:p w14:paraId="53AB2DC6" w14:textId="704A20F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0B55BCFB" w14:textId="77777777" w:rsidTr="00D516B7">
        <w:tc>
          <w:tcPr>
            <w:tcW w:w="669" w:type="dxa"/>
          </w:tcPr>
          <w:p w14:paraId="0E446A00" w14:textId="4DF18A7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6527" w:type="dxa"/>
          </w:tcPr>
          <w:p w14:paraId="71A34309" w14:textId="4C72177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Заседание совета кураторов</w:t>
            </w:r>
          </w:p>
        </w:tc>
        <w:tc>
          <w:tcPr>
            <w:tcW w:w="2334" w:type="dxa"/>
          </w:tcPr>
          <w:p w14:paraId="1F4FA396" w14:textId="7F43571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D4379F3" w14:textId="2B1F498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4 раза в год</w:t>
            </w:r>
          </w:p>
        </w:tc>
        <w:tc>
          <w:tcPr>
            <w:tcW w:w="3544" w:type="dxa"/>
          </w:tcPr>
          <w:p w14:paraId="30AA2B8E" w14:textId="66DF77B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руководители.</w:t>
            </w:r>
          </w:p>
        </w:tc>
      </w:tr>
      <w:tr w:rsidR="003C6120" w:rsidRPr="00183AF3" w14:paraId="4F989643" w14:textId="77777777" w:rsidTr="00D516B7">
        <w:tc>
          <w:tcPr>
            <w:tcW w:w="669" w:type="dxa"/>
          </w:tcPr>
          <w:p w14:paraId="41CF62AC" w14:textId="44061EF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339</w:t>
            </w:r>
          </w:p>
        </w:tc>
        <w:tc>
          <w:tcPr>
            <w:tcW w:w="6527" w:type="dxa"/>
          </w:tcPr>
          <w:p w14:paraId="4C093501" w14:textId="7642A00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Заседание совета обучающихся</w:t>
            </w:r>
          </w:p>
        </w:tc>
        <w:tc>
          <w:tcPr>
            <w:tcW w:w="2334" w:type="dxa"/>
          </w:tcPr>
          <w:p w14:paraId="18433D02" w14:textId="557210B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68840CD" w14:textId="201F9402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 раз в месяц</w:t>
            </w:r>
          </w:p>
        </w:tc>
        <w:tc>
          <w:tcPr>
            <w:tcW w:w="3544" w:type="dxa"/>
          </w:tcPr>
          <w:p w14:paraId="142AF8D4" w14:textId="3700B98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56A62A26" w14:textId="77777777" w:rsidTr="00D516B7">
        <w:tc>
          <w:tcPr>
            <w:tcW w:w="669" w:type="dxa"/>
          </w:tcPr>
          <w:p w14:paraId="419D9AEB" w14:textId="3630E3DC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6527" w:type="dxa"/>
          </w:tcPr>
          <w:p w14:paraId="564D0994" w14:textId="066AD6F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Заседание совета родителей</w:t>
            </w:r>
          </w:p>
        </w:tc>
        <w:tc>
          <w:tcPr>
            <w:tcW w:w="2334" w:type="dxa"/>
          </w:tcPr>
          <w:p w14:paraId="6475554B" w14:textId="13F8D970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45618FC" w14:textId="1A24F53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2 раза в год</w:t>
            </w:r>
          </w:p>
        </w:tc>
        <w:tc>
          <w:tcPr>
            <w:tcW w:w="3544" w:type="dxa"/>
          </w:tcPr>
          <w:p w14:paraId="76091CE3" w14:textId="31DA425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</w:t>
            </w:r>
          </w:p>
        </w:tc>
      </w:tr>
      <w:tr w:rsidR="003C6120" w:rsidRPr="00183AF3" w14:paraId="200000BE" w14:textId="77777777" w:rsidTr="00D516B7">
        <w:tc>
          <w:tcPr>
            <w:tcW w:w="669" w:type="dxa"/>
          </w:tcPr>
          <w:p w14:paraId="18DC6876" w14:textId="2604342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6527" w:type="dxa"/>
          </w:tcPr>
          <w:p w14:paraId="5AA043F8" w14:textId="3965DA5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Мониторинг социальных сетей</w:t>
            </w:r>
          </w:p>
        </w:tc>
        <w:tc>
          <w:tcPr>
            <w:tcW w:w="2334" w:type="dxa"/>
          </w:tcPr>
          <w:p w14:paraId="515C5769" w14:textId="6C4661C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E923A93" w14:textId="4D5E199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2ADDF4AB" w14:textId="58B97632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318E5824" w14:textId="77777777" w:rsidTr="00D516B7">
        <w:tc>
          <w:tcPr>
            <w:tcW w:w="669" w:type="dxa"/>
          </w:tcPr>
          <w:p w14:paraId="785E94B9" w14:textId="31EABD8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6527" w:type="dxa"/>
          </w:tcPr>
          <w:p w14:paraId="5F7C6B6D" w14:textId="6D8B3F4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часы на тему: "Умеешь ли ты общаться (культура общения). Нормы права и морали в обществе.</w:t>
            </w:r>
          </w:p>
        </w:tc>
        <w:tc>
          <w:tcPr>
            <w:tcW w:w="2334" w:type="dxa"/>
          </w:tcPr>
          <w:p w14:paraId="433215EE" w14:textId="4D4A572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7380236D" w14:textId="1969629F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октябрь</w:t>
            </w:r>
          </w:p>
        </w:tc>
        <w:tc>
          <w:tcPr>
            <w:tcW w:w="3544" w:type="dxa"/>
          </w:tcPr>
          <w:p w14:paraId="15DBEFE1" w14:textId="328CE86D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0378DE14" w14:textId="77777777" w:rsidTr="00D516B7">
        <w:tc>
          <w:tcPr>
            <w:tcW w:w="669" w:type="dxa"/>
          </w:tcPr>
          <w:p w14:paraId="15E28110" w14:textId="4D66630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6527" w:type="dxa"/>
          </w:tcPr>
          <w:p w14:paraId="2D7DF850" w14:textId="5617687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Профилактическая беседа "Ответственность, предусмотренная законодательством РФ за употребление табачной и алкогольной продукции, наркотических средств, психотропных веществ"</w:t>
            </w:r>
          </w:p>
        </w:tc>
        <w:tc>
          <w:tcPr>
            <w:tcW w:w="2334" w:type="dxa"/>
          </w:tcPr>
          <w:p w14:paraId="54ABE310" w14:textId="16863DE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132BA06" w14:textId="4634C58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72175084" w14:textId="156F4CC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1AFE09E8" w14:textId="77777777" w:rsidTr="00D516B7">
        <w:tc>
          <w:tcPr>
            <w:tcW w:w="669" w:type="dxa"/>
          </w:tcPr>
          <w:p w14:paraId="2858A4C7" w14:textId="284910F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6527" w:type="dxa"/>
          </w:tcPr>
          <w:p w14:paraId="6BB621C9" w14:textId="037BDC2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Выездные мероприятия, экскурсии</w:t>
            </w:r>
          </w:p>
        </w:tc>
        <w:tc>
          <w:tcPr>
            <w:tcW w:w="2334" w:type="dxa"/>
          </w:tcPr>
          <w:p w14:paraId="453AFE67" w14:textId="6322658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33E7BEE" w14:textId="2E081843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0F250A05" w14:textId="62BD5C3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5A8FDA5A" w14:textId="77777777" w:rsidTr="00D516B7">
        <w:tc>
          <w:tcPr>
            <w:tcW w:w="669" w:type="dxa"/>
          </w:tcPr>
          <w:p w14:paraId="3FAF3A6D" w14:textId="698170D8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6527" w:type="dxa"/>
          </w:tcPr>
          <w:p w14:paraId="40612D95" w14:textId="7B6DCE9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Классные часы в группах "О правилах внутреннего распорядка обучающихся", "Устав учреждения", "О внешнем виде обучающихся", "О применении к обучающимся и снятии с обучающихся мер дисциплинарного взыскания".</w:t>
            </w:r>
          </w:p>
        </w:tc>
        <w:tc>
          <w:tcPr>
            <w:tcW w:w="2334" w:type="dxa"/>
          </w:tcPr>
          <w:p w14:paraId="6B1E79A1" w14:textId="399D386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B2D00CA" w14:textId="4191EA0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5883FD0E" w14:textId="0CEDAB48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5F13A815" w14:textId="77777777" w:rsidTr="00D516B7">
        <w:tc>
          <w:tcPr>
            <w:tcW w:w="669" w:type="dxa"/>
          </w:tcPr>
          <w:p w14:paraId="2A63D7B4" w14:textId="4C65745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6527" w:type="dxa"/>
          </w:tcPr>
          <w:p w14:paraId="5356D820" w14:textId="2160ACAC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Выявление девиантного поведения у обучающихся. Консультирование по вопросам обучения и воспитания, предупреждения и разрешения конфликтов между участниками образовательного процесса</w:t>
            </w:r>
          </w:p>
        </w:tc>
        <w:tc>
          <w:tcPr>
            <w:tcW w:w="2334" w:type="dxa"/>
          </w:tcPr>
          <w:p w14:paraId="45AE30C2" w14:textId="23E5580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6915EA3" w14:textId="306F10B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51E87D16" w14:textId="01545CB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18FD5AEC" w14:textId="77777777" w:rsidTr="00D516B7">
        <w:tc>
          <w:tcPr>
            <w:tcW w:w="669" w:type="dxa"/>
          </w:tcPr>
          <w:p w14:paraId="4FC23723" w14:textId="30B45AAA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6527" w:type="dxa"/>
          </w:tcPr>
          <w:p w14:paraId="68CA09A9" w14:textId="408877A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Планирование, подготовка и проведение мероприятий, посвященных знаменательным датам, конкурсов, соревнований.</w:t>
            </w:r>
          </w:p>
        </w:tc>
        <w:tc>
          <w:tcPr>
            <w:tcW w:w="2334" w:type="dxa"/>
          </w:tcPr>
          <w:p w14:paraId="29E19155" w14:textId="2FE1D05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D9123CC" w14:textId="0503785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5417329C" w14:textId="1C7577E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368A9652" w14:textId="77777777" w:rsidTr="00D516B7">
        <w:tc>
          <w:tcPr>
            <w:tcW w:w="669" w:type="dxa"/>
          </w:tcPr>
          <w:p w14:paraId="3E69FD9E" w14:textId="2D59F17D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6527" w:type="dxa"/>
          </w:tcPr>
          <w:p w14:paraId="03336FF1" w14:textId="33AD1986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Организация встреч, семинаров, бесед, консультаций, индивидуальная работа с родителями по вопросам воспитания.</w:t>
            </w:r>
          </w:p>
        </w:tc>
        <w:tc>
          <w:tcPr>
            <w:tcW w:w="2334" w:type="dxa"/>
          </w:tcPr>
          <w:p w14:paraId="675A2659" w14:textId="6414FFA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087E0E36" w14:textId="14A0D867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66F3EAFB" w14:textId="5945689F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социальный педагог, педагог-психолог</w:t>
            </w:r>
          </w:p>
        </w:tc>
      </w:tr>
      <w:tr w:rsidR="003C6120" w:rsidRPr="00183AF3" w14:paraId="4727653C" w14:textId="77777777" w:rsidTr="00D516B7">
        <w:tc>
          <w:tcPr>
            <w:tcW w:w="669" w:type="dxa"/>
          </w:tcPr>
          <w:p w14:paraId="0FBE4C17" w14:textId="4495C8A3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6527" w:type="dxa"/>
          </w:tcPr>
          <w:p w14:paraId="1279C32F" w14:textId="7CE3D9AB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Индивидуальная работа с обучающимися "Группы риска", выявление неблагополучных семей. Разработка индивидуальных маршрутов профилактической работы. Вовлечение детей "группы риска" в досуговую деятельность.</w:t>
            </w:r>
          </w:p>
        </w:tc>
        <w:tc>
          <w:tcPr>
            <w:tcW w:w="2334" w:type="dxa"/>
          </w:tcPr>
          <w:p w14:paraId="644197B9" w14:textId="799AB15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3667025" w14:textId="3E936E1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4BE91069" w14:textId="692BBFE0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социальный педагог, педагог-психолог, классные руководители.</w:t>
            </w:r>
          </w:p>
        </w:tc>
      </w:tr>
      <w:tr w:rsidR="003C6120" w:rsidRPr="00183AF3" w14:paraId="1F6D0D2A" w14:textId="77777777" w:rsidTr="00D516B7">
        <w:tc>
          <w:tcPr>
            <w:tcW w:w="669" w:type="dxa"/>
          </w:tcPr>
          <w:p w14:paraId="73964EB1" w14:textId="7CAE7CB9" w:rsidR="003C6120" w:rsidRPr="00183AF3" w:rsidRDefault="00297D82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6527" w:type="dxa"/>
          </w:tcPr>
          <w:p w14:paraId="6855C666" w14:textId="47F0F1F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Классный час: "Как не стать жертвой мошенников"</w:t>
            </w:r>
          </w:p>
        </w:tc>
        <w:tc>
          <w:tcPr>
            <w:tcW w:w="2334" w:type="dxa"/>
          </w:tcPr>
          <w:p w14:paraId="3DA918B0" w14:textId="3B895139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1B24E56A" w14:textId="7573285C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ноябрь</w:t>
            </w:r>
          </w:p>
        </w:tc>
        <w:tc>
          <w:tcPr>
            <w:tcW w:w="3544" w:type="dxa"/>
          </w:tcPr>
          <w:p w14:paraId="7181E64D" w14:textId="660E2841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4E317DF8" w14:textId="77777777" w:rsidTr="00D516B7">
        <w:tc>
          <w:tcPr>
            <w:tcW w:w="669" w:type="dxa"/>
          </w:tcPr>
          <w:p w14:paraId="735116BE" w14:textId="414D3770" w:rsidR="003C6120" w:rsidRPr="00183AF3" w:rsidRDefault="00A473B7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351</w:t>
            </w:r>
          </w:p>
        </w:tc>
        <w:tc>
          <w:tcPr>
            <w:tcW w:w="6527" w:type="dxa"/>
          </w:tcPr>
          <w:p w14:paraId="08E279B4" w14:textId="0032ECB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Тренинги, игры, способствующие адаптации и социализации, созданию благоприятного психологического климата, повышению самооценки студентов, снижению уровня тревожности и конфликтности в межличностных отношениях</w:t>
            </w:r>
          </w:p>
        </w:tc>
        <w:tc>
          <w:tcPr>
            <w:tcW w:w="2334" w:type="dxa"/>
          </w:tcPr>
          <w:p w14:paraId="73639979" w14:textId="3DD45F7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4F03A1CE" w14:textId="1C44E47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59633693" w14:textId="0C3E0CB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Педагог-психолог</w:t>
            </w:r>
          </w:p>
        </w:tc>
      </w:tr>
      <w:tr w:rsidR="003C6120" w:rsidRPr="00183AF3" w14:paraId="5CFCBBF2" w14:textId="77777777" w:rsidTr="00D516B7">
        <w:tc>
          <w:tcPr>
            <w:tcW w:w="669" w:type="dxa"/>
          </w:tcPr>
          <w:p w14:paraId="39380077" w14:textId="0058A359" w:rsidR="003C6120" w:rsidRPr="00183AF3" w:rsidRDefault="00A473B7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6527" w:type="dxa"/>
          </w:tcPr>
          <w:p w14:paraId="3476B956" w14:textId="48204D45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Организовать дежурство групп в техникуме и на закрепленных территориях.</w:t>
            </w:r>
          </w:p>
        </w:tc>
        <w:tc>
          <w:tcPr>
            <w:tcW w:w="2334" w:type="dxa"/>
          </w:tcPr>
          <w:p w14:paraId="49B0E57E" w14:textId="244EE0C4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2260F708" w14:textId="01117AC6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7CF1A2BA" w14:textId="412E7C84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3C6120" w:rsidRPr="00183AF3" w14:paraId="061C2BA7" w14:textId="77777777" w:rsidTr="00D516B7">
        <w:tc>
          <w:tcPr>
            <w:tcW w:w="669" w:type="dxa"/>
          </w:tcPr>
          <w:p w14:paraId="7B9E9358" w14:textId="52DC1A16" w:rsidR="003C6120" w:rsidRPr="00183AF3" w:rsidRDefault="00A473B7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6527" w:type="dxa"/>
          </w:tcPr>
          <w:p w14:paraId="0D878378" w14:textId="087F133E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Мероприятия по профилактике суицидального поведения. Индивидуальная работа с обучающимися, находящимися в ТЖС.</w:t>
            </w:r>
          </w:p>
        </w:tc>
        <w:tc>
          <w:tcPr>
            <w:tcW w:w="2334" w:type="dxa"/>
          </w:tcPr>
          <w:p w14:paraId="22CB46AC" w14:textId="62A22161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6B62F12D" w14:textId="00E7657A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постоянно</w:t>
            </w:r>
          </w:p>
        </w:tc>
        <w:tc>
          <w:tcPr>
            <w:tcW w:w="3544" w:type="dxa"/>
          </w:tcPr>
          <w:p w14:paraId="4DCB2A22" w14:textId="5D9F78C9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социальный педагог, педагог-психолог, классные руководители.</w:t>
            </w:r>
          </w:p>
        </w:tc>
      </w:tr>
      <w:tr w:rsidR="003C6120" w:rsidRPr="00183AF3" w14:paraId="33781B96" w14:textId="77777777" w:rsidTr="00D516B7">
        <w:tc>
          <w:tcPr>
            <w:tcW w:w="669" w:type="dxa"/>
          </w:tcPr>
          <w:p w14:paraId="6EA9EF45" w14:textId="2BDE5C8D" w:rsidR="003C6120" w:rsidRPr="00183AF3" w:rsidRDefault="00A473B7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6527" w:type="dxa"/>
          </w:tcPr>
          <w:p w14:paraId="3059A6D5" w14:textId="77777777" w:rsidR="003C6120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документов на получение стипендий:</w:t>
            </w:r>
          </w:p>
          <w:p w14:paraId="6C50A6A6" w14:textId="2DD71BFE" w:rsidR="003C6120" w:rsidRPr="00367781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</w:t>
            </w:r>
            <w:r w:rsidRPr="00367781">
              <w:rPr>
                <w:sz w:val="24"/>
                <w:szCs w:val="24"/>
              </w:rPr>
              <w:t>осударственная академическая стипендия;</w:t>
            </w:r>
          </w:p>
          <w:p w14:paraId="6D160EA9" w14:textId="1C776053" w:rsidR="003C6120" w:rsidRPr="00367781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7781">
              <w:rPr>
                <w:sz w:val="24"/>
                <w:szCs w:val="24"/>
              </w:rPr>
              <w:t>государственная социальная стипендия;</w:t>
            </w:r>
          </w:p>
          <w:p w14:paraId="06B2FF3B" w14:textId="4BE4B435" w:rsidR="003C6120" w:rsidRPr="00367781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7781">
              <w:rPr>
                <w:sz w:val="24"/>
                <w:szCs w:val="24"/>
              </w:rPr>
              <w:t>стипендия Правительства Российской Федерации;</w:t>
            </w:r>
          </w:p>
          <w:p w14:paraId="1BF6419F" w14:textId="4693D698" w:rsidR="003C6120" w:rsidRPr="00367781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7781">
              <w:rPr>
                <w:sz w:val="24"/>
                <w:szCs w:val="24"/>
              </w:rPr>
              <w:t>стипендия имени Н.Н. Муравьёва-Амурского;</w:t>
            </w:r>
          </w:p>
          <w:p w14:paraId="51402A4C" w14:textId="7898E3E5" w:rsidR="003C6120" w:rsidRPr="00367781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7781">
              <w:rPr>
                <w:sz w:val="24"/>
                <w:szCs w:val="24"/>
              </w:rPr>
              <w:t>стипендия Губернатора Хабаровского края лучшим студентам, относящимся к коренным малочисленным народам Севера, Сибири и Дальнего Востока российской Федерации;</w:t>
            </w:r>
          </w:p>
          <w:p w14:paraId="25A38362" w14:textId="6E7D963A" w:rsidR="003C6120" w:rsidRPr="00367781" w:rsidRDefault="003C6120" w:rsidP="003C61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67781">
              <w:rPr>
                <w:sz w:val="24"/>
                <w:szCs w:val="24"/>
              </w:rPr>
              <w:t>Стипендия мэра города Хабаровска.</w:t>
            </w:r>
          </w:p>
          <w:p w14:paraId="084D0CE7" w14:textId="77777777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14:paraId="0EF49D83" w14:textId="1C05123E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1-4 курсы</w:t>
            </w:r>
          </w:p>
        </w:tc>
        <w:tc>
          <w:tcPr>
            <w:tcW w:w="2202" w:type="dxa"/>
          </w:tcPr>
          <w:p w14:paraId="594B68C7" w14:textId="2DBD841B" w:rsidR="003C6120" w:rsidRPr="00183AF3" w:rsidRDefault="003C6120" w:rsidP="003C61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14:paraId="3CFF915B" w14:textId="4ECF8DAA" w:rsidR="003C6120" w:rsidRPr="00183AF3" w:rsidRDefault="003C6120" w:rsidP="003C6120">
            <w:pPr>
              <w:jc w:val="both"/>
              <w:rPr>
                <w:sz w:val="24"/>
                <w:szCs w:val="24"/>
              </w:rPr>
            </w:pPr>
            <w:r w:rsidRPr="00183AF3">
              <w:rPr>
                <w:sz w:val="24"/>
                <w:szCs w:val="24"/>
              </w:rPr>
              <w:t>Заместитель директора по ВР, социальный педагог</w:t>
            </w:r>
            <w:r>
              <w:rPr>
                <w:sz w:val="24"/>
                <w:szCs w:val="24"/>
              </w:rPr>
              <w:t>, заведующие отделениями, классные руководители.</w:t>
            </w:r>
          </w:p>
        </w:tc>
      </w:tr>
    </w:tbl>
    <w:p w14:paraId="6BA62842" w14:textId="7F9C871E" w:rsidR="00AA6B41" w:rsidRPr="00183AF3" w:rsidRDefault="00AA6B41" w:rsidP="00183AF3">
      <w:pPr>
        <w:widowControl/>
        <w:shd w:val="clear" w:color="auto" w:fill="FFFFFF"/>
        <w:autoSpaceDE/>
        <w:autoSpaceDN/>
        <w:rPr>
          <w:color w:val="686868"/>
          <w:sz w:val="24"/>
          <w:szCs w:val="24"/>
          <w:lang w:eastAsia="ru-RU"/>
        </w:rPr>
      </w:pPr>
      <w:r w:rsidRPr="00183AF3">
        <w:rPr>
          <w:b/>
          <w:bCs/>
          <w:color w:val="686868"/>
          <w:sz w:val="24"/>
          <w:szCs w:val="24"/>
          <w:lang w:eastAsia="ru-RU"/>
        </w:rPr>
        <w:t> </w:t>
      </w:r>
    </w:p>
    <w:p w14:paraId="195AD301" w14:textId="77777777" w:rsidR="00A453F5" w:rsidRDefault="00A453F5" w:rsidP="00A453F5">
      <w:pPr>
        <w:pStyle w:val="a4"/>
        <w:tabs>
          <w:tab w:val="left" w:pos="388"/>
          <w:tab w:val="left" w:pos="993"/>
        </w:tabs>
        <w:spacing w:line="276" w:lineRule="auto"/>
        <w:ind w:left="709"/>
        <w:jc w:val="both"/>
      </w:pPr>
    </w:p>
    <w:p w14:paraId="54BC9E6E" w14:textId="77777777" w:rsidR="00A453F5" w:rsidRDefault="00A453F5" w:rsidP="00A453F5">
      <w:pPr>
        <w:pStyle w:val="a4"/>
        <w:tabs>
          <w:tab w:val="left" w:pos="388"/>
          <w:tab w:val="left" w:pos="993"/>
        </w:tabs>
        <w:spacing w:line="276" w:lineRule="auto"/>
        <w:ind w:left="1636"/>
        <w:jc w:val="both"/>
      </w:pPr>
    </w:p>
    <w:p w14:paraId="4C62BD3D" w14:textId="77777777" w:rsidR="00A453F5" w:rsidRDefault="00A453F5" w:rsidP="00A453F5">
      <w:pPr>
        <w:shd w:val="clear" w:color="auto" w:fill="FFFFFF"/>
        <w:tabs>
          <w:tab w:val="left" w:pos="993"/>
        </w:tabs>
        <w:spacing w:line="276" w:lineRule="auto"/>
        <w:jc w:val="both"/>
        <w:rPr>
          <w:color w:val="000000"/>
          <w:spacing w:val="-3"/>
        </w:rPr>
      </w:pPr>
    </w:p>
    <w:p w14:paraId="1777408E" w14:textId="77777777" w:rsidR="00A453F5" w:rsidRDefault="00A453F5" w:rsidP="00A453F5">
      <w:pPr>
        <w:shd w:val="clear" w:color="auto" w:fill="FFFFFF"/>
        <w:tabs>
          <w:tab w:val="left" w:pos="993"/>
        </w:tabs>
        <w:spacing w:line="276" w:lineRule="auto"/>
        <w:jc w:val="both"/>
        <w:rPr>
          <w:color w:val="000000"/>
          <w:spacing w:val="-3"/>
        </w:rPr>
      </w:pPr>
    </w:p>
    <w:p w14:paraId="39C12F85" w14:textId="77777777" w:rsidR="00A453F5" w:rsidRDefault="00A453F5" w:rsidP="00A453F5">
      <w:pPr>
        <w:shd w:val="clear" w:color="auto" w:fill="FFFFFF"/>
        <w:tabs>
          <w:tab w:val="left" w:pos="993"/>
        </w:tabs>
        <w:spacing w:line="276" w:lineRule="auto"/>
        <w:jc w:val="both"/>
        <w:rPr>
          <w:color w:val="000000"/>
          <w:spacing w:val="-3"/>
        </w:rPr>
      </w:pPr>
    </w:p>
    <w:p w14:paraId="5DE9B53E" w14:textId="77777777" w:rsidR="00A453F5" w:rsidRDefault="00A453F5" w:rsidP="00A453F5">
      <w:pPr>
        <w:shd w:val="clear" w:color="auto" w:fill="FFFFFF"/>
        <w:tabs>
          <w:tab w:val="left" w:pos="993"/>
        </w:tabs>
        <w:spacing w:line="276" w:lineRule="auto"/>
        <w:jc w:val="both"/>
        <w:rPr>
          <w:color w:val="000000"/>
          <w:spacing w:val="-3"/>
        </w:rPr>
      </w:pPr>
    </w:p>
    <w:sectPr w:rsidR="00A453F5" w:rsidSect="007971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EE9AA5"/>
    <w:multiLevelType w:val="singleLevel"/>
    <w:tmpl w:val="C0EE9AA5"/>
    <w:lvl w:ilvl="0">
      <w:start w:val="1"/>
      <w:numFmt w:val="decimal"/>
      <w:suff w:val="space"/>
      <w:lvlText w:val="%1."/>
      <w:lvlJc w:val="left"/>
      <w:pPr>
        <w:ind w:left="1811" w:firstLine="0"/>
      </w:pPr>
    </w:lvl>
  </w:abstractNum>
  <w:abstractNum w:abstractNumId="1" w15:restartNumberingAfterBreak="0">
    <w:nsid w:val="08263EF4"/>
    <w:multiLevelType w:val="hybridMultilevel"/>
    <w:tmpl w:val="AFF8558A"/>
    <w:lvl w:ilvl="0" w:tplc="E0C46B6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9C08DE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AC7CA4FA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3" w:tplc="A548665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4" w:tplc="27D2E8EA">
      <w:numFmt w:val="bullet"/>
      <w:lvlText w:val="•"/>
      <w:lvlJc w:val="left"/>
      <w:pPr>
        <w:ind w:left="2144" w:hanging="140"/>
      </w:pPr>
      <w:rPr>
        <w:rFonts w:hint="default"/>
        <w:lang w:val="ru-RU" w:eastAsia="en-US" w:bidi="ar-SA"/>
      </w:rPr>
    </w:lvl>
    <w:lvl w:ilvl="5" w:tplc="1A384A42"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6" w:tplc="544C6E84">
      <w:numFmt w:val="bullet"/>
      <w:lvlText w:val="•"/>
      <w:lvlJc w:val="left"/>
      <w:pPr>
        <w:ind w:left="3166" w:hanging="140"/>
      </w:pPr>
      <w:rPr>
        <w:rFonts w:hint="default"/>
        <w:lang w:val="ru-RU" w:eastAsia="en-US" w:bidi="ar-SA"/>
      </w:rPr>
    </w:lvl>
    <w:lvl w:ilvl="7" w:tplc="3F4E2588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8" w:tplc="38C8ACA8">
      <w:numFmt w:val="bullet"/>
      <w:lvlText w:val="•"/>
      <w:lvlJc w:val="left"/>
      <w:pPr>
        <w:ind w:left="418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2E34C08"/>
    <w:multiLevelType w:val="multilevel"/>
    <w:tmpl w:val="3CD4F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94B9E"/>
    <w:multiLevelType w:val="hybridMultilevel"/>
    <w:tmpl w:val="7B249DE4"/>
    <w:lvl w:ilvl="0" w:tplc="9ED4B80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2440A0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AAA06408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3" w:tplc="12602C14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4" w:tplc="84645CF2">
      <w:numFmt w:val="bullet"/>
      <w:lvlText w:val="•"/>
      <w:lvlJc w:val="left"/>
      <w:pPr>
        <w:ind w:left="2144" w:hanging="140"/>
      </w:pPr>
      <w:rPr>
        <w:rFonts w:hint="default"/>
        <w:lang w:val="ru-RU" w:eastAsia="en-US" w:bidi="ar-SA"/>
      </w:rPr>
    </w:lvl>
    <w:lvl w:ilvl="5" w:tplc="14C091A4"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6" w:tplc="C2EC9074">
      <w:numFmt w:val="bullet"/>
      <w:lvlText w:val="•"/>
      <w:lvlJc w:val="left"/>
      <w:pPr>
        <w:ind w:left="3166" w:hanging="140"/>
      </w:pPr>
      <w:rPr>
        <w:rFonts w:hint="default"/>
        <w:lang w:val="ru-RU" w:eastAsia="en-US" w:bidi="ar-SA"/>
      </w:rPr>
    </w:lvl>
    <w:lvl w:ilvl="7" w:tplc="6002AFC4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8" w:tplc="74EE5422">
      <w:numFmt w:val="bullet"/>
      <w:lvlText w:val="•"/>
      <w:lvlJc w:val="left"/>
      <w:pPr>
        <w:ind w:left="418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5AE69F8"/>
    <w:multiLevelType w:val="hybridMultilevel"/>
    <w:tmpl w:val="32BEF496"/>
    <w:lvl w:ilvl="0" w:tplc="E17C13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031A0">
      <w:numFmt w:val="bullet"/>
      <w:lvlText w:val="•"/>
      <w:lvlJc w:val="left"/>
      <w:pPr>
        <w:ind w:left="611" w:hanging="140"/>
      </w:pPr>
      <w:rPr>
        <w:rFonts w:hint="default"/>
        <w:lang w:val="ru-RU" w:eastAsia="en-US" w:bidi="ar-SA"/>
      </w:rPr>
    </w:lvl>
    <w:lvl w:ilvl="2" w:tplc="236C6A56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3" w:tplc="D25A42DA">
      <w:numFmt w:val="bullet"/>
      <w:lvlText w:val="•"/>
      <w:lvlJc w:val="left"/>
      <w:pPr>
        <w:ind w:left="1633" w:hanging="140"/>
      </w:pPr>
      <w:rPr>
        <w:rFonts w:hint="default"/>
        <w:lang w:val="ru-RU" w:eastAsia="en-US" w:bidi="ar-SA"/>
      </w:rPr>
    </w:lvl>
    <w:lvl w:ilvl="4" w:tplc="F29AB780">
      <w:numFmt w:val="bullet"/>
      <w:lvlText w:val="•"/>
      <w:lvlJc w:val="left"/>
      <w:pPr>
        <w:ind w:left="2144" w:hanging="140"/>
      </w:pPr>
      <w:rPr>
        <w:rFonts w:hint="default"/>
        <w:lang w:val="ru-RU" w:eastAsia="en-US" w:bidi="ar-SA"/>
      </w:rPr>
    </w:lvl>
    <w:lvl w:ilvl="5" w:tplc="1A082D92">
      <w:numFmt w:val="bullet"/>
      <w:lvlText w:val="•"/>
      <w:lvlJc w:val="left"/>
      <w:pPr>
        <w:ind w:left="2655" w:hanging="140"/>
      </w:pPr>
      <w:rPr>
        <w:rFonts w:hint="default"/>
        <w:lang w:val="ru-RU" w:eastAsia="en-US" w:bidi="ar-SA"/>
      </w:rPr>
    </w:lvl>
    <w:lvl w:ilvl="6" w:tplc="994CA148">
      <w:numFmt w:val="bullet"/>
      <w:lvlText w:val="•"/>
      <w:lvlJc w:val="left"/>
      <w:pPr>
        <w:ind w:left="3166" w:hanging="140"/>
      </w:pPr>
      <w:rPr>
        <w:rFonts w:hint="default"/>
        <w:lang w:val="ru-RU" w:eastAsia="en-US" w:bidi="ar-SA"/>
      </w:rPr>
    </w:lvl>
    <w:lvl w:ilvl="7" w:tplc="B630F784">
      <w:numFmt w:val="bullet"/>
      <w:lvlText w:val="•"/>
      <w:lvlJc w:val="left"/>
      <w:pPr>
        <w:ind w:left="3677" w:hanging="140"/>
      </w:pPr>
      <w:rPr>
        <w:rFonts w:hint="default"/>
        <w:lang w:val="ru-RU" w:eastAsia="en-US" w:bidi="ar-SA"/>
      </w:rPr>
    </w:lvl>
    <w:lvl w:ilvl="8" w:tplc="3D1495C4">
      <w:numFmt w:val="bullet"/>
      <w:lvlText w:val="•"/>
      <w:lvlJc w:val="left"/>
      <w:pPr>
        <w:ind w:left="418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7937554"/>
    <w:multiLevelType w:val="hybridMultilevel"/>
    <w:tmpl w:val="F4CE4C48"/>
    <w:lvl w:ilvl="0" w:tplc="B8A2D79A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48F1F2">
      <w:numFmt w:val="bullet"/>
      <w:lvlText w:val="•"/>
      <w:lvlJc w:val="left"/>
      <w:pPr>
        <w:ind w:left="737" w:hanging="140"/>
      </w:pPr>
      <w:rPr>
        <w:rFonts w:hint="default"/>
        <w:lang w:val="ru-RU" w:eastAsia="en-US" w:bidi="ar-SA"/>
      </w:rPr>
    </w:lvl>
    <w:lvl w:ilvl="2" w:tplc="9A343634">
      <w:numFmt w:val="bullet"/>
      <w:lvlText w:val="•"/>
      <w:lvlJc w:val="left"/>
      <w:pPr>
        <w:ind w:left="1234" w:hanging="140"/>
      </w:pPr>
      <w:rPr>
        <w:rFonts w:hint="default"/>
        <w:lang w:val="ru-RU" w:eastAsia="en-US" w:bidi="ar-SA"/>
      </w:rPr>
    </w:lvl>
    <w:lvl w:ilvl="3" w:tplc="D68AF892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4" w:tplc="C62E7B34">
      <w:numFmt w:val="bullet"/>
      <w:lvlText w:val="•"/>
      <w:lvlJc w:val="left"/>
      <w:pPr>
        <w:ind w:left="2228" w:hanging="140"/>
      </w:pPr>
      <w:rPr>
        <w:rFonts w:hint="default"/>
        <w:lang w:val="ru-RU" w:eastAsia="en-US" w:bidi="ar-SA"/>
      </w:rPr>
    </w:lvl>
    <w:lvl w:ilvl="5" w:tplc="0618420E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6" w:tplc="81A61F4E">
      <w:numFmt w:val="bullet"/>
      <w:lvlText w:val="•"/>
      <w:lvlJc w:val="left"/>
      <w:pPr>
        <w:ind w:left="3222" w:hanging="140"/>
      </w:pPr>
      <w:rPr>
        <w:rFonts w:hint="default"/>
        <w:lang w:val="ru-RU" w:eastAsia="en-US" w:bidi="ar-SA"/>
      </w:rPr>
    </w:lvl>
    <w:lvl w:ilvl="7" w:tplc="55529172">
      <w:numFmt w:val="bullet"/>
      <w:lvlText w:val="•"/>
      <w:lvlJc w:val="left"/>
      <w:pPr>
        <w:ind w:left="3719" w:hanging="140"/>
      </w:pPr>
      <w:rPr>
        <w:rFonts w:hint="default"/>
        <w:lang w:val="ru-RU" w:eastAsia="en-US" w:bidi="ar-SA"/>
      </w:rPr>
    </w:lvl>
    <w:lvl w:ilvl="8" w:tplc="4D46E79E">
      <w:numFmt w:val="bullet"/>
      <w:lvlText w:val="•"/>
      <w:lvlJc w:val="left"/>
      <w:pPr>
        <w:ind w:left="4216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11400DE"/>
    <w:multiLevelType w:val="multilevel"/>
    <w:tmpl w:val="311400DE"/>
    <w:lvl w:ilvl="0">
      <w:start w:val="2"/>
      <w:numFmt w:val="decimal"/>
      <w:lvlText w:val="%1"/>
      <w:lvlJc w:val="left"/>
      <w:pPr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376556DB"/>
    <w:multiLevelType w:val="multilevel"/>
    <w:tmpl w:val="376556DB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59ADC344"/>
    <w:multiLevelType w:val="singleLevel"/>
    <w:tmpl w:val="59ADC344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03B7084"/>
    <w:multiLevelType w:val="multilevel"/>
    <w:tmpl w:val="9278A2F2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Bidi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Theme="minorHAnsi" w:hAnsiTheme="minorHAnsi" w:cstheme="minorBidi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Theme="minorHAnsi" w:hAnsiTheme="minorHAnsi" w:cstheme="minorBidi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Theme="minorHAnsi" w:hAnsiTheme="minorHAnsi" w:cstheme="minorBidi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Theme="minorHAnsi" w:hAnsiTheme="minorHAnsi" w:cstheme="minorBidi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Theme="minorHAnsi" w:hAnsiTheme="minorHAnsi" w:cstheme="minorBidi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Theme="minorHAnsi" w:hAnsiTheme="minorHAnsi" w:cstheme="minorBidi"/>
      </w:rPr>
    </w:lvl>
  </w:abstractNum>
  <w:abstractNum w:abstractNumId="10" w15:restartNumberingAfterBreak="0">
    <w:nsid w:val="653205BC"/>
    <w:multiLevelType w:val="multilevel"/>
    <w:tmpl w:val="653205BC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A812D91"/>
    <w:multiLevelType w:val="multilevel"/>
    <w:tmpl w:val="6A812D91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6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1BFB"/>
    <w:rsid w:val="00006433"/>
    <w:rsid w:val="000113DF"/>
    <w:rsid w:val="00017AB5"/>
    <w:rsid w:val="000274CA"/>
    <w:rsid w:val="00063643"/>
    <w:rsid w:val="00080D02"/>
    <w:rsid w:val="0010541D"/>
    <w:rsid w:val="0013009C"/>
    <w:rsid w:val="00143252"/>
    <w:rsid w:val="00173B94"/>
    <w:rsid w:val="00181C1D"/>
    <w:rsid w:val="00183AF3"/>
    <w:rsid w:val="001A15D6"/>
    <w:rsid w:val="001C1831"/>
    <w:rsid w:val="001C1999"/>
    <w:rsid w:val="001C6F65"/>
    <w:rsid w:val="001F037D"/>
    <w:rsid w:val="001F21F6"/>
    <w:rsid w:val="00204C8E"/>
    <w:rsid w:val="002223F2"/>
    <w:rsid w:val="0022325D"/>
    <w:rsid w:val="0023376C"/>
    <w:rsid w:val="0024512F"/>
    <w:rsid w:val="00297D82"/>
    <w:rsid w:val="002B58E2"/>
    <w:rsid w:val="002F1EF0"/>
    <w:rsid w:val="00307BC2"/>
    <w:rsid w:val="003122AC"/>
    <w:rsid w:val="00363D87"/>
    <w:rsid w:val="00367781"/>
    <w:rsid w:val="00374155"/>
    <w:rsid w:val="003754A2"/>
    <w:rsid w:val="003C6120"/>
    <w:rsid w:val="004059FF"/>
    <w:rsid w:val="00415313"/>
    <w:rsid w:val="00446EE3"/>
    <w:rsid w:val="00455B9A"/>
    <w:rsid w:val="00474B19"/>
    <w:rsid w:val="00484CC4"/>
    <w:rsid w:val="00487582"/>
    <w:rsid w:val="004A0E5A"/>
    <w:rsid w:val="004A419C"/>
    <w:rsid w:val="004B1392"/>
    <w:rsid w:val="004D514B"/>
    <w:rsid w:val="004D7537"/>
    <w:rsid w:val="004F0CCA"/>
    <w:rsid w:val="004F6B55"/>
    <w:rsid w:val="005039F9"/>
    <w:rsid w:val="00514368"/>
    <w:rsid w:val="00532D6D"/>
    <w:rsid w:val="00551EE6"/>
    <w:rsid w:val="0055734D"/>
    <w:rsid w:val="00587F15"/>
    <w:rsid w:val="005A1771"/>
    <w:rsid w:val="005A5FFD"/>
    <w:rsid w:val="005C2B29"/>
    <w:rsid w:val="005E0DAF"/>
    <w:rsid w:val="006340B2"/>
    <w:rsid w:val="00681E5E"/>
    <w:rsid w:val="006C184B"/>
    <w:rsid w:val="006E2B48"/>
    <w:rsid w:val="00731A96"/>
    <w:rsid w:val="00746B75"/>
    <w:rsid w:val="00797130"/>
    <w:rsid w:val="00806DBB"/>
    <w:rsid w:val="008609E1"/>
    <w:rsid w:val="008675CC"/>
    <w:rsid w:val="0087354F"/>
    <w:rsid w:val="00880851"/>
    <w:rsid w:val="00896123"/>
    <w:rsid w:val="008B2062"/>
    <w:rsid w:val="008E5CBA"/>
    <w:rsid w:val="008F50DB"/>
    <w:rsid w:val="00903B71"/>
    <w:rsid w:val="009724AD"/>
    <w:rsid w:val="00982AF6"/>
    <w:rsid w:val="009877D4"/>
    <w:rsid w:val="009B1399"/>
    <w:rsid w:val="009B514C"/>
    <w:rsid w:val="009C0181"/>
    <w:rsid w:val="009D1BFB"/>
    <w:rsid w:val="009E138E"/>
    <w:rsid w:val="009F44A5"/>
    <w:rsid w:val="00A06AEF"/>
    <w:rsid w:val="00A453F5"/>
    <w:rsid w:val="00A473B7"/>
    <w:rsid w:val="00A5298C"/>
    <w:rsid w:val="00AA6B41"/>
    <w:rsid w:val="00B27604"/>
    <w:rsid w:val="00B47A7C"/>
    <w:rsid w:val="00B96C50"/>
    <w:rsid w:val="00BC5ADD"/>
    <w:rsid w:val="00BD3C31"/>
    <w:rsid w:val="00BD5E1A"/>
    <w:rsid w:val="00BE2BFB"/>
    <w:rsid w:val="00C32998"/>
    <w:rsid w:val="00C86EC5"/>
    <w:rsid w:val="00CF176C"/>
    <w:rsid w:val="00D516B7"/>
    <w:rsid w:val="00D7429A"/>
    <w:rsid w:val="00D766DA"/>
    <w:rsid w:val="00D87701"/>
    <w:rsid w:val="00D92C46"/>
    <w:rsid w:val="00DB0D8E"/>
    <w:rsid w:val="00DC7560"/>
    <w:rsid w:val="00DD5121"/>
    <w:rsid w:val="00DE23DA"/>
    <w:rsid w:val="00E51DF0"/>
    <w:rsid w:val="00E562B2"/>
    <w:rsid w:val="00E652C0"/>
    <w:rsid w:val="00E8789C"/>
    <w:rsid w:val="00E91433"/>
    <w:rsid w:val="00EB00D3"/>
    <w:rsid w:val="00EC3573"/>
    <w:rsid w:val="00EE1D8E"/>
    <w:rsid w:val="00F35321"/>
    <w:rsid w:val="00FB0247"/>
    <w:rsid w:val="00FE1D42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2AE27B"/>
  <w15:docId w15:val="{40DFB2B6-D78D-43F4-A306-534823F9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styleId="a5">
    <w:name w:val="Table Grid"/>
    <w:basedOn w:val="a1"/>
    <w:uiPriority w:val="59"/>
    <w:qFormat/>
    <w:rsid w:val="0079713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97130"/>
    <w:pPr>
      <w:adjustRightInd w:val="0"/>
      <w:spacing w:line="218" w:lineRule="exact"/>
    </w:pPr>
    <w:rPr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qFormat/>
    <w:rsid w:val="005039F9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qFormat/>
    <w:rsid w:val="00181C1D"/>
    <w:pPr>
      <w:suppressAutoHyphens/>
      <w:autoSpaceDE/>
      <w:autoSpaceDN/>
      <w:spacing w:line="317" w:lineRule="exact"/>
      <w:jc w:val="both"/>
    </w:pPr>
    <w:rPr>
      <w:rFonts w:eastAsiaTheme="minorEastAsia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C1999"/>
    <w:pPr>
      <w:widowControl/>
      <w:autoSpaceDE/>
      <w:autoSpaceDN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A177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A1771"/>
    <w:rPr>
      <w:color w:val="605E5C"/>
      <w:shd w:val="clear" w:color="auto" w:fill="E1DFDD"/>
    </w:rPr>
  </w:style>
  <w:style w:type="character" w:styleId="a8">
    <w:name w:val="Strong"/>
    <w:basedOn w:val="a0"/>
    <w:uiPriority w:val="22"/>
    <w:qFormat/>
    <w:rsid w:val="002223F2"/>
    <w:rPr>
      <w:b/>
      <w:bCs/>
    </w:rPr>
  </w:style>
  <w:style w:type="paragraph" w:styleId="a9">
    <w:name w:val="No Spacing"/>
    <w:basedOn w:val="a"/>
    <w:uiPriority w:val="99"/>
    <w:qFormat/>
    <w:rsid w:val="00A453F5"/>
    <w:pPr>
      <w:widowControl/>
      <w:autoSpaceDE/>
      <w:autoSpaceDN/>
    </w:pPr>
    <w:rPr>
      <w:rFonts w:asciiTheme="minorHAnsi" w:eastAsiaTheme="minorEastAsia" w:hAnsiTheme="minorHAnsi"/>
      <w:sz w:val="24"/>
      <w:szCs w:val="3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4;&#1072;&#1085;&#1076;&#1072;-&#1087;&#1077;&#1088;&#1074;&#1099;&#1093;.&#1088;&#1092;/abou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uy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lshayaperemena.online/" TargetMode="External"/><Relationship Id="rId11" Type="http://schemas.openxmlformats.org/officeDocument/2006/relationships/hyperlink" Target="https://&#1088;&#1072;&#1079;&#1075;&#1086;&#1074;&#1086;&#1088;&#1099;&#1086;&#1074;&#1072;&#1078;&#1085;&#1086;&#1084;.&#1088;&#1092;/" TargetMode="External"/><Relationship Id="rId5" Type="http://schemas.openxmlformats.org/officeDocument/2006/relationships/hyperlink" Target="https://rsv.ru/" TargetMode="External"/><Relationship Id="rId10" Type="http://schemas.openxmlformats.org/officeDocument/2006/relationships/hyperlink" Target="https://on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3;&#1080;&#1076;&#1077;&#1088;&#1099;&#1088;&#1086;&#1089;&#1089;&#1080;&#1080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28</Pages>
  <Words>8124</Words>
  <Characters>46308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ВР</cp:lastModifiedBy>
  <cp:revision>80</cp:revision>
  <dcterms:created xsi:type="dcterms:W3CDTF">2024-08-10T05:37:00Z</dcterms:created>
  <dcterms:modified xsi:type="dcterms:W3CDTF">2025-09-03T08:52:00Z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2024-08-10T00:00:00Z</vt:filetime>
  </property>
  <property fmtid="{D5CDD505-2E9C-101B-9397-08002B2CF9AE}" pid="5" name="Producer">
    <vt:lpwstr>Microsoft® Office Word 2007</vt:lpwstr>
  </property>
</Properties>
</file>